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6D465" w14:textId="4910AFD4" w:rsidR="00B31083" w:rsidRDefault="00396510" w:rsidP="00043225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в полици</w:t>
      </w:r>
      <w:r w:rsidR="0004322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ю об законности действий сотрудников банка</w:t>
      </w:r>
    </w:p>
    <w:p w14:paraId="09CB5768" w14:textId="77777777" w:rsidR="00B31083" w:rsidRDefault="00B3108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31F109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9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02E2E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02E2E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10" w:history="1">
        <w:r w:rsidRPr="00802E2E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02E2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02E2E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02E2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02E2E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02E2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02E2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1" w:history="1">
        <w:r w:rsidRPr="00802E2E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1647A" w14:textId="77777777" w:rsidR="004517F2" w:rsidRDefault="004517F2" w:rsidP="004517F2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Начальнику ДВД г. Алматы </w:t>
      </w:r>
    </w:p>
    <w:p w14:paraId="538860E1" w14:textId="77777777" w:rsidR="004517F2" w:rsidRDefault="004517F2" w:rsidP="004517F2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  <w:t>МВД Республики Казахстан</w:t>
      </w:r>
    </w:p>
    <w:p w14:paraId="31F9794C" w14:textId="77777777" w:rsidR="004517F2" w:rsidRDefault="004517F2" w:rsidP="004517F2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  <w:t>Генерал-майору полиции</w:t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ab/>
        <w:t>Кудебаеву Серик Мырзакуловичу</w:t>
      </w:r>
    </w:p>
    <w:p w14:paraId="4AAF1F1E" w14:textId="77777777" w:rsidR="004517F2" w:rsidRDefault="004517F2" w:rsidP="004517F2">
      <w:pPr>
        <w:spacing w:before="120" w:after="0"/>
        <w:ind w:left="42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г. Алматы, ул. </w:t>
      </w:r>
      <w:proofErr w:type="spellStart"/>
      <w:r>
        <w:rPr>
          <w:rFonts w:ascii="Times New Roman" w:hAnsi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/>
          <w:sz w:val="24"/>
          <w:szCs w:val="24"/>
        </w:rPr>
        <w:t>, д. 57 "А".</w:t>
      </w:r>
    </w:p>
    <w:p w14:paraId="3B4998D1" w14:textId="77777777" w:rsidR="004517F2" w:rsidRDefault="004517F2" w:rsidP="004517F2">
      <w:pPr>
        <w:spacing w:before="120" w:after="0"/>
        <w:ind w:left="4253"/>
        <w:rPr>
          <w:rFonts w:ascii="Times New Roman" w:hAnsi="Times New Roman"/>
          <w:sz w:val="24"/>
          <w:szCs w:val="24"/>
        </w:rPr>
      </w:pPr>
    </w:p>
    <w:p w14:paraId="11785861" w14:textId="34B5DDC2" w:rsidR="004517F2" w:rsidRDefault="004517F2" w:rsidP="004517F2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От: гражданки Республики Казахстан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>А</w:t>
      </w:r>
      <w:r w:rsidR="00802E2E">
        <w:rPr>
          <w:rFonts w:ascii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sz w:val="24"/>
          <w:szCs w:val="24"/>
          <w:lang w:val="kk-KZ"/>
        </w:rPr>
        <w:t>У</w:t>
      </w:r>
      <w:r w:rsidR="00802E2E">
        <w:rPr>
          <w:rFonts w:ascii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sz w:val="24"/>
          <w:szCs w:val="24"/>
          <w:lang w:val="kk-KZ"/>
        </w:rPr>
        <w:tab/>
        <w:t>Б</w:t>
      </w:r>
      <w:r w:rsidR="00802E2E">
        <w:rPr>
          <w:rFonts w:ascii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ИИН №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802E2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14:paraId="50E33B88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>прож. по адресу:  Алматинская обл.,</w:t>
      </w:r>
    </w:p>
    <w:p w14:paraId="386FB662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 xml:space="preserve">Талгарский район, с/о Бесагаш, шестой 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>километр, ул. Ертаргын, д. 21.</w:t>
      </w:r>
    </w:p>
    <w:p w14:paraId="30B4AF9C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адрес: г. Алматы, ул. </w:t>
      </w:r>
      <w:proofErr w:type="spellStart"/>
      <w:r>
        <w:rPr>
          <w:rFonts w:ascii="Times New Roman" w:hAnsi="Times New Roman"/>
          <w:sz w:val="24"/>
          <w:szCs w:val="24"/>
        </w:rPr>
        <w:t>Байзакова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д. 248,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офис б/н.</w:t>
      </w:r>
    </w:p>
    <w:p w14:paraId="1EC1BDA1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сот. тел: 8 707 (708) 578 57 58.  </w:t>
      </w:r>
    </w:p>
    <w:p w14:paraId="099487AF" w14:textId="77777777" w:rsidR="004517F2" w:rsidRDefault="004517F2" w:rsidP="004517F2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2225EEE9" w14:textId="77777777" w:rsidR="004517F2" w:rsidRDefault="004517F2" w:rsidP="004517F2">
      <w:pPr>
        <w:pStyle w:val="a9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244B2C2D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  <w:lang w:val="kk-KZ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Times New Roman" w:hAnsi="Times New Roman"/>
          <w:sz w:val="24"/>
          <w:szCs w:val="24"/>
          <w:lang w:val="kk-KZ"/>
        </w:rPr>
        <w:t>Саржанов Галымжан Турлыбекович</w:t>
      </w:r>
    </w:p>
    <w:p w14:paraId="72EA716B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>сот. тел: 8 707 (708) 578 57 58.</w:t>
      </w:r>
    </w:p>
    <w:p w14:paraId="270E031E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>г. Алматы, ул. Байзакова д. 248, офис б/н.</w:t>
      </w:r>
    </w:p>
    <w:p w14:paraId="5F9A6971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</w:p>
    <w:p w14:paraId="41CC0232" w14:textId="77777777" w:rsidR="004517F2" w:rsidRDefault="004517F2" w:rsidP="004517F2">
      <w:pPr>
        <w:pStyle w:val="a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 xml:space="preserve">Корреспонденцию прошу направлять по 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 xml:space="preserve">адресу: г. Алматы, ул. Байзакова д. 248, 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>офис б/н.</w:t>
      </w:r>
    </w:p>
    <w:p w14:paraId="4A7D1274" w14:textId="77777777" w:rsidR="004517F2" w:rsidRDefault="004517F2" w:rsidP="004517F2">
      <w:pPr>
        <w:spacing w:before="120" w:after="0"/>
        <w:ind w:left="4253"/>
        <w:rPr>
          <w:rFonts w:ascii="Times New Roman" w:hAnsi="Times New Roman"/>
          <w:sz w:val="28"/>
          <w:szCs w:val="28"/>
        </w:rPr>
      </w:pPr>
    </w:p>
    <w:p w14:paraId="3B39C143" w14:textId="77777777" w:rsidR="004517F2" w:rsidRDefault="004517F2" w:rsidP="004517F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ЗАЯВЛЕНИЕ </w:t>
      </w:r>
    </w:p>
    <w:p w14:paraId="31B7E801" w14:textId="50A88701" w:rsidR="004517F2" w:rsidRDefault="004517F2" w:rsidP="004517F2">
      <w:pPr>
        <w:spacing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pacing w:val="-2"/>
          <w:sz w:val="24"/>
          <w:szCs w:val="24"/>
        </w:rPr>
        <w:t>Я, А</w:t>
      </w:r>
      <w:r w:rsidR="00802E2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У</w:t>
      </w:r>
      <w:r w:rsidR="00802E2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="00802E2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, Уд. личности №033865363, выдан МВД РК от 12.10.2012 г., проживающая по адресу: </w:t>
      </w:r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Алматинская область, Талгарский район, с/о Бесагаш, шестой километр, ул. </w:t>
      </w:r>
      <w:proofErr w:type="gramStart"/>
      <w:r>
        <w:rPr>
          <w:rFonts w:ascii="Times New Roman" w:hAnsi="Times New Roman"/>
          <w:spacing w:val="-2"/>
          <w:sz w:val="24"/>
          <w:szCs w:val="24"/>
          <w:lang w:val="kk-KZ"/>
        </w:rPr>
        <w:t>Ертаргын,д.</w:t>
      </w:r>
      <w:proofErr w:type="gramEnd"/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 21. </w:t>
      </w:r>
      <w:r>
        <w:rPr>
          <w:rFonts w:ascii="Times New Roman" w:hAnsi="Times New Roman"/>
          <w:sz w:val="24"/>
          <w:szCs w:val="24"/>
        </w:rPr>
        <w:t xml:space="preserve">В соответствии с условиями банковского соглашения №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2548925-001, мною был получен Заем в АО "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Bank</w:t>
      </w:r>
      <w:r>
        <w:rPr>
          <w:rFonts w:ascii="Times New Roman" w:hAnsi="Times New Roman"/>
          <w:sz w:val="24"/>
          <w:szCs w:val="24"/>
        </w:rPr>
        <w:t xml:space="preserve">", в </w:t>
      </w:r>
      <w:proofErr w:type="gramStart"/>
      <w:r>
        <w:rPr>
          <w:rFonts w:ascii="Times New Roman" w:hAnsi="Times New Roman"/>
          <w:sz w:val="24"/>
          <w:szCs w:val="24"/>
        </w:rPr>
        <w:t>сумме  2</w:t>
      </w:r>
      <w:proofErr w:type="gramEnd"/>
      <w:r>
        <w:rPr>
          <w:rFonts w:ascii="Times New Roman" w:hAnsi="Times New Roman"/>
          <w:sz w:val="24"/>
          <w:szCs w:val="24"/>
        </w:rPr>
        <w:t xml:space="preserve"> 500 000 (Два миллиона пятьсот тысяч) тенге, целевое назначение: потребительские цели.</w:t>
      </w:r>
    </w:p>
    <w:p w14:paraId="774C3ED5" w14:textId="77777777" w:rsidR="004517F2" w:rsidRDefault="004517F2" w:rsidP="004517F2">
      <w:pPr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До недавнего времени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, Как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показывает моя положительная кредитная история Я, добросовестно исполняла свои обязательства, также своевременно и в полном объеме выполняла обязательства по выплате основного долга и процентов согласно установленному графику платежей.  </w:t>
      </w:r>
      <w:r>
        <w:rPr>
          <w:rFonts w:ascii="Times New Roman" w:eastAsia="Times New Roman" w:hAnsi="Times New Roman"/>
          <w:spacing w:val="-2"/>
          <w:sz w:val="24"/>
          <w:szCs w:val="24"/>
        </w:rPr>
        <w:t>Но</w:t>
      </w:r>
      <w:r>
        <w:rPr>
          <w:rFonts w:ascii="Times New Roman" w:hAnsi="Times New Roman"/>
          <w:spacing w:val="-2"/>
          <w:sz w:val="24"/>
          <w:szCs w:val="24"/>
        </w:rPr>
        <w:t xml:space="preserve"> к сожалению в связи с наступившим мировым кризисом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о котором признал Лидер Нации </w:t>
      </w:r>
      <w:r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  <w:t>Президент Республики Казахстан Нурсултан Назарбаев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в </w:t>
      </w:r>
      <w:r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  <w:t xml:space="preserve">Послании народу Казахстана 11.11.2014 году, </w:t>
      </w:r>
      <w:proofErr w:type="gramStart"/>
      <w:r>
        <w:rPr>
          <w:rFonts w:ascii="Times New Roman" w:eastAsia="Times New Roman" w:hAnsi="Times New Roman"/>
          <w:spacing w:val="-2"/>
          <w:sz w:val="24"/>
          <w:szCs w:val="24"/>
        </w:rPr>
        <w:t>озвучил  о</w:t>
      </w:r>
      <w:proofErr w:type="gramEnd"/>
      <w:r>
        <w:rPr>
          <w:rFonts w:ascii="Times New Roman" w:eastAsia="Times New Roman" w:hAnsi="Times New Roman"/>
          <w:spacing w:val="-2"/>
          <w:sz w:val="24"/>
          <w:szCs w:val="24"/>
        </w:rPr>
        <w:t xml:space="preserve"> том, что: Сегодня весь мир сталкивается с новыми вызовами и угрозами. Мировая экономика так и не оправилась от последствий глобального финансово-экономического кризиса. Восстановление идёт очень медленными и неуверенными темпами, а где-то ещё продолжается спад. Геополитический кризис и санкционная политика ведущих держав создают дополнительное препятствие для восстановления мировой экономики.  Как известно, прогнозы развития мировой экономики на 2014 и следующие два года пересмотрены Международным валютным фондом и Всемирным банком в сторону понижения. Поэтому нам необходимо оперативно пересмотреть некоторые позиции, а также внести корректировки в планы на предстоящий период. Мы должны оперативно принять все возможные меры для предотвращения негативных тенденций» и быть лояльны в тяжелые для народа время.</w:t>
      </w:r>
    </w:p>
    <w:p w14:paraId="431374BA" w14:textId="77777777" w:rsidR="004517F2" w:rsidRDefault="004517F2" w:rsidP="004517F2">
      <w:pPr>
        <w:pStyle w:val="a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2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Сложившиеся тяжелые времена не обошла и мою семью которые повлекли за собой ряд нежелательных и не приятных последствий для меня и </w:t>
      </w:r>
      <w:proofErr w:type="gramStart"/>
      <w:r>
        <w:rPr>
          <w:rFonts w:ascii="Times New Roman" w:hAnsi="Times New Roman"/>
          <w:sz w:val="24"/>
          <w:szCs w:val="24"/>
        </w:rPr>
        <w:t>для  моей</w:t>
      </w:r>
      <w:proofErr w:type="gramEnd"/>
      <w:r>
        <w:rPr>
          <w:rFonts w:ascii="Times New Roman" w:hAnsi="Times New Roman"/>
          <w:sz w:val="24"/>
          <w:szCs w:val="24"/>
        </w:rPr>
        <w:t xml:space="preserve"> семьи как в материальном, так и в моральном плане. Более того, это отразилась губительно на моём здоровье. Вследствие сильного психологически-</w:t>
      </w:r>
      <w:proofErr w:type="spellStart"/>
      <w:r>
        <w:rPr>
          <w:rFonts w:ascii="Times New Roman" w:hAnsi="Times New Roman"/>
          <w:sz w:val="24"/>
          <w:szCs w:val="24"/>
        </w:rPr>
        <w:t>эмоциального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напряжения по причине отсутствия возможности выплатить долговые обязательства, у меня развились различные виды заболеваний, что вызывала крайне безысходное состояние выплачивать свои </w:t>
      </w:r>
      <w:proofErr w:type="gramStart"/>
      <w:r>
        <w:rPr>
          <w:rFonts w:ascii="Times New Roman" w:hAnsi="Times New Roman"/>
          <w:sz w:val="24"/>
          <w:szCs w:val="24"/>
        </w:rPr>
        <w:t>обязательство  по</w:t>
      </w:r>
      <w:proofErr w:type="gramEnd"/>
      <w:r>
        <w:rPr>
          <w:rFonts w:ascii="Times New Roman" w:hAnsi="Times New Roman"/>
          <w:sz w:val="24"/>
          <w:szCs w:val="24"/>
        </w:rPr>
        <w:t xml:space="preserve"> Займу. Я переживаю трудные времена, в настоящее </w:t>
      </w:r>
      <w:proofErr w:type="gramStart"/>
      <w:r>
        <w:rPr>
          <w:rFonts w:ascii="Times New Roman" w:hAnsi="Times New Roman"/>
          <w:sz w:val="24"/>
          <w:szCs w:val="24"/>
        </w:rPr>
        <w:t>время  я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работаю, но мой заработок не хватает на пропитание, а каких либо других дополнительных финансовых источников нету.</w:t>
      </w:r>
    </w:p>
    <w:p w14:paraId="5C71ED71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  <w:t xml:space="preserve">В связи с финансовыми затруднениями, с моей стороны была допущена несвоевременная выплата долговых обязательств, и я вышла на просрочку. Я своевременно уведомила об этом Банк, обратившись с устным заявлением что </w:t>
      </w:r>
      <w:r>
        <w:rPr>
          <w:rFonts w:ascii="Times New Roman" w:hAnsi="Times New Roman"/>
          <w:spacing w:val="-2"/>
          <w:sz w:val="24"/>
          <w:szCs w:val="24"/>
        </w:rPr>
        <w:t>по трудоустройству членов моей семьи продолжу выполнения своих обязательств согласно соглашению банковского займа, также в связи с финансовыми затруднениями мною был</w:t>
      </w:r>
      <w:r>
        <w:rPr>
          <w:rFonts w:ascii="Times New Roman" w:hAnsi="Times New Roman"/>
          <w:spacing w:val="-2"/>
          <w:sz w:val="24"/>
          <w:szCs w:val="24"/>
          <w:lang w:val="kk-KZ"/>
        </w:rPr>
        <w:t>и неоднакратные обращения в письменной и устной форме</w:t>
      </w:r>
      <w:r>
        <w:rPr>
          <w:rFonts w:ascii="Times New Roman" w:hAnsi="Times New Roman"/>
          <w:spacing w:val="-2"/>
          <w:sz w:val="24"/>
          <w:szCs w:val="24"/>
        </w:rPr>
        <w:t xml:space="preserve"> в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"- на предоставление каких либо льготных условий для исполнения обязательств по Договору банковского займа</w:t>
      </w:r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 в надежде урегулировать сложившуюся  ситуацию в досудебном порядке и мирным путем.   </w:t>
      </w:r>
    </w:p>
    <w:p w14:paraId="19AEFB25" w14:textId="77777777" w:rsidR="004517F2" w:rsidRDefault="004517F2" w:rsidP="004517F2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Банк уведомлен о сложившейся ситуации, так как Я многократно объясняла ситуацию сотрудникам этого банка, 11 сентября 2015 года еще раз обратилась с заявлением с входящим номером 5-3456, в котором сообщила банку что, по мере возможности финансового положения моей семьи Я, намереваюсь при исключении </w:t>
      </w:r>
      <w:r>
        <w:rPr>
          <w:rFonts w:ascii="Times New Roman" w:hAnsi="Times New Roman"/>
          <w:b/>
          <w:sz w:val="24"/>
          <w:szCs w:val="24"/>
        </w:rPr>
        <w:t>штрафов, пени, и до начисленных вознаграждений</w:t>
      </w:r>
      <w:r>
        <w:rPr>
          <w:rFonts w:ascii="Times New Roman" w:hAnsi="Times New Roman"/>
          <w:sz w:val="24"/>
          <w:szCs w:val="24"/>
        </w:rPr>
        <w:t xml:space="preserve"> продолжить выполнение обязательств и выплачивать по 10 000 тенге ежемесячно, также по улучшении финансового состояния обязуюсь в своих же интересах полностью закрыть Заем либо увеличить ежемесячный платеж, Либо в эти трудные времена для меня и всего народа Казахстана  предоставить отсрочку исполнения обязательств по Договору </w:t>
      </w:r>
      <w:r>
        <w:rPr>
          <w:rFonts w:ascii="Times New Roman" w:hAnsi="Times New Roman"/>
          <w:sz w:val="24"/>
          <w:szCs w:val="24"/>
        </w:rPr>
        <w:lastRenderedPageBreak/>
        <w:t>банковского займа</w:t>
      </w:r>
      <w:r>
        <w:rPr>
          <w:rFonts w:ascii="Times New Roman" w:hAnsi="Times New Roman"/>
          <w:sz w:val="24"/>
          <w:szCs w:val="24"/>
          <w:lang w:val="kk-KZ"/>
        </w:rPr>
        <w:t xml:space="preserve"> или дать какие либо льготные возможности по выполнению договорных обязательств, также урегулировать сложившуюся  ситуацию мирным путем. </w:t>
      </w:r>
      <w:r>
        <w:rPr>
          <w:rFonts w:ascii="Times New Roman" w:hAnsi="Times New Roman"/>
          <w:sz w:val="24"/>
          <w:szCs w:val="24"/>
        </w:rPr>
        <w:t>В каждом обращении я неизменно указывала, что Банк и/или любой кредитор имеет право в любой момент взыскать задолженность в судебном порядке. Тем не менее, в ответ я получала только нецензурную брань и хамство.</w:t>
      </w:r>
    </w:p>
    <w:p w14:paraId="68E56DEA" w14:textId="77777777" w:rsidR="004517F2" w:rsidRDefault="004517F2" w:rsidP="004517F2">
      <w:pPr>
        <w:rPr>
          <w:rFonts w:ascii="Times New Roman" w:hAnsi="Times New Roman"/>
          <w:sz w:val="24"/>
          <w:szCs w:val="24"/>
        </w:rPr>
      </w:pPr>
      <w:r>
        <w:tab/>
      </w:r>
      <w:r>
        <w:rPr>
          <w:rFonts w:ascii="Times New Roman" w:hAnsi="Times New Roman"/>
          <w:sz w:val="24"/>
          <w:szCs w:val="24"/>
        </w:rPr>
        <w:t>После выхода на  просрочку со стороны банка ко  мне начали поступать звонки по  просрочкам, и о необходимости оплатить кредит, о котором я сама неоднократно сообщала в банк, о своей неплатежеспособности и получения отсрочки, либо льготных условий, но в ответ получала только непонимание, грубость и наглость сотрудников банка, мои многократные просьбы о предоставлении каких-либо правоустанавливающих документов, подтверждающих право сотрудников АО "</w:t>
      </w:r>
      <w:proofErr w:type="spellStart"/>
      <w:r>
        <w:rPr>
          <w:rFonts w:ascii="Times New Roman" w:hAnsi="Times New Roman"/>
          <w:sz w:val="24"/>
          <w:szCs w:val="24"/>
        </w:rPr>
        <w:t>Kaspi</w:t>
      </w:r>
      <w:proofErr w:type="spellEnd"/>
      <w:r>
        <w:rPr>
          <w:rFonts w:ascii="Times New Roman" w:hAnsi="Times New Roman"/>
          <w:sz w:val="24"/>
          <w:szCs w:val="24"/>
        </w:rPr>
        <w:t xml:space="preserve"> Bank" требовать от меня какие-либо денежные средства, также оставались без внимания. Звонки участились, в том числе в вечернее и ночное время. В силу специфики моей работы я не имею возможности отказаться от мобильной связи в течение суток, поэтому была вынуждена принимать ночные звонки. При этом я указывала звонящим на то, что в их действиях усматриваются признаки хулиганства как статей, содержащихся в УК РК и КоАП РК., </w:t>
      </w:r>
      <w:r>
        <w:rPr>
          <w:rFonts w:ascii="Times New Roman" w:hAnsi="Times New Roman"/>
          <w:sz w:val="24"/>
          <w:szCs w:val="24"/>
        </w:rPr>
        <w:tab/>
        <w:t>в связи с чем мною в целях защиты своих прав в адрес АО "</w:t>
      </w:r>
      <w:proofErr w:type="spellStart"/>
      <w:r>
        <w:rPr>
          <w:rFonts w:ascii="Times New Roman" w:hAnsi="Times New Roman"/>
          <w:sz w:val="24"/>
          <w:szCs w:val="24"/>
        </w:rPr>
        <w:t>Kaspi</w:t>
      </w:r>
      <w:proofErr w:type="spellEnd"/>
      <w:r>
        <w:rPr>
          <w:rFonts w:ascii="Times New Roman" w:hAnsi="Times New Roman"/>
          <w:sz w:val="24"/>
          <w:szCs w:val="24"/>
        </w:rPr>
        <w:t xml:space="preserve"> Bank" "11"сентября 2015 года </w:t>
      </w:r>
      <w:proofErr w:type="spellStart"/>
      <w:r>
        <w:rPr>
          <w:rFonts w:ascii="Times New Roman" w:hAnsi="Times New Roman"/>
          <w:sz w:val="24"/>
          <w:szCs w:val="24"/>
        </w:rPr>
        <w:t>вх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№5-3457</w:t>
      </w:r>
      <w:proofErr w:type="gramEnd"/>
      <w:r>
        <w:rPr>
          <w:rFonts w:ascii="Times New Roman" w:hAnsi="Times New Roman"/>
          <w:sz w:val="24"/>
          <w:szCs w:val="24"/>
        </w:rPr>
        <w:t>., было направлено Заявление об отзыве согласия на обработку персональных данных (см. в приложении).</w:t>
      </w:r>
    </w:p>
    <w:p w14:paraId="44B6A20B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ab/>
        <w:t>На свое обращения в адрес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 на сегодняшний день я не получила мотивированного ответа,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кроме того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после моего заявления представляясь сотрудниками банка начали поступать звонки, где получаю поток нецензурной лексики, также сотрудники </w:t>
      </w:r>
      <w:r>
        <w:rPr>
          <w:rFonts w:ascii="Times New Roman" w:hAnsi="Times New Roman"/>
          <w:sz w:val="24"/>
          <w:szCs w:val="24"/>
        </w:rPr>
        <w:t xml:space="preserve">стали напрямую оскорблять меня, а также угрожать мне, моей семье и близким. </w:t>
      </w:r>
      <w:r>
        <w:rPr>
          <w:rFonts w:ascii="Times New Roman" w:hAnsi="Times New Roman"/>
          <w:spacing w:val="-2"/>
          <w:sz w:val="24"/>
          <w:szCs w:val="24"/>
        </w:rPr>
        <w:t>Где они требуют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".  В противном случае эти граждане, по их словам, имели намерение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придти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в мой дом и самостоятельно изъять понравившиеся им предметы домашнего обихода. На мой вежливый ответ, что законодательство РК указывает единственный путь взыскания задолженности – судебный, я получила поток нецензурной лексики и оскорблений.</w:t>
      </w:r>
    </w:p>
    <w:p w14:paraId="2D735963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Звонившие граждане представились сотрудниками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 а по ФИО не представлялись, потребовали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". В противном случае эти граждане, по их словам, заблокируют все мои счета откуда я получаю заработную плату, ограничат на выезд из республики Казахстан, возбудят уголовное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дело  по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факту мошенничества, подадут в розыск а после посадят в тюрьму, и  в конце заберут у меня  жильё со всем имуществом.</w:t>
      </w:r>
    </w:p>
    <w:p w14:paraId="3D38F931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 xml:space="preserve">Звонившие Граждане выражались очень громко, и с целью запугивания хулигански угрожали мне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по всякому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, однако я указала этим гражданам, что расцениваю их действия как хулиганские, но их поведение изменялись лишь в сторону наращивания агрессии. Кроме того, я сообщила им, что изъятие имущества могут производить только судебные исполнители, действующие в рамках исполнительного производства, и что изъятие имущества обманным путем является преступлением и преследуется в соответствии с Уголовным Кодексом Республик Казахстан.</w:t>
      </w:r>
    </w:p>
    <w:p w14:paraId="4DBC988E" w14:textId="77777777" w:rsidR="004517F2" w:rsidRDefault="004517F2" w:rsidP="004517F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2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После каждого такого разговора,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я вынуждена прибегнуть к медикаментозным успокоительным средствам, а также вызвать врача, так как их действия наносят мне психологическую травму и подрывают психоэмоциональный фон,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систематическими унижениями человеческого достоинства вплоть доведение до самоубийства.</w:t>
      </w:r>
    </w:p>
    <w:p w14:paraId="57354B90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lastRenderedPageBreak/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Согласно высшего закона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Style w:val="s1"/>
          <w:b/>
          <w:spacing w:val="-2"/>
        </w:rPr>
        <w:t>Конституции Республики Казахстан в ст. 1 гласит, что "</w:t>
      </w:r>
      <w:r>
        <w:rPr>
          <w:rFonts w:ascii="Times New Roman" w:hAnsi="Times New Roman"/>
          <w:spacing w:val="-2"/>
          <w:sz w:val="24"/>
          <w:szCs w:val="24"/>
        </w:rPr>
        <w:t xml:space="preserve">Республика Казахстан утверждает себя демократическим, светским, правовым и социальным государством, высшими ценностями которого являются человек, его жизнь, права и свободы". </w:t>
      </w:r>
    </w:p>
    <w:p w14:paraId="32A0B432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Style w:val="s1"/>
          <w:b/>
          <w:spacing w:val="-2"/>
        </w:rPr>
        <w:tab/>
        <w:t xml:space="preserve">В статье 12., Конституции Республики Казахстан </w:t>
      </w:r>
      <w:proofErr w:type="gramStart"/>
      <w:r>
        <w:rPr>
          <w:rStyle w:val="s1"/>
          <w:b/>
          <w:spacing w:val="-2"/>
        </w:rPr>
        <w:t xml:space="preserve">сказано </w:t>
      </w:r>
      <w:r>
        <w:rPr>
          <w:rFonts w:ascii="Times New Roman" w:hAnsi="Times New Roman"/>
          <w:spacing w:val="-2"/>
          <w:sz w:val="24"/>
          <w:szCs w:val="24"/>
        </w:rPr>
        <w:t xml:space="preserve"> "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В Республике Казахстан признаются и гарантируются права и свободы человека в соответствии с Конституцией.  Права и свободы человека принадлежат каждому от рождения, признаются абсолютными и неотчуждаемыми, определяют содержание и применение законов и иных нормативных правовых актов". Также в с</w:t>
      </w:r>
      <w:r>
        <w:rPr>
          <w:rStyle w:val="s1"/>
          <w:b/>
          <w:spacing w:val="-2"/>
        </w:rPr>
        <w:t>татье 13., Конституции РК</w:t>
      </w:r>
      <w:r>
        <w:rPr>
          <w:rFonts w:ascii="Times New Roman" w:hAnsi="Times New Roman"/>
          <w:spacing w:val="-2"/>
          <w:sz w:val="24"/>
          <w:szCs w:val="24"/>
        </w:rPr>
        <w:t xml:space="preserve"> "Каждый имеет право на признание его правосубъектности и вправе защищать свои права и свободы всеми не противоречащими закону способами, включая </w:t>
      </w:r>
      <w:hyperlink r:id="rId12" w:history="1">
        <w:r>
          <w:rPr>
            <w:rStyle w:val="a8"/>
            <w:color w:val="000000"/>
            <w:spacing w:val="-2"/>
          </w:rPr>
          <w:t>необходимую оборону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и каждый имеет право на судебную защиту своих прав и свобод" и в ст.</w:t>
      </w:r>
      <w:r>
        <w:rPr>
          <w:rStyle w:val="s1"/>
          <w:b/>
          <w:spacing w:val="-2"/>
        </w:rPr>
        <w:t xml:space="preserve"> 17 сказано </w:t>
      </w:r>
      <w:r>
        <w:rPr>
          <w:rFonts w:ascii="Times New Roman" w:hAnsi="Times New Roman"/>
          <w:spacing w:val="-2"/>
          <w:sz w:val="24"/>
          <w:szCs w:val="24"/>
        </w:rPr>
        <w:t xml:space="preserve"> "Достоинство человека неприкосновенно". и последнее в Конституции РК в </w:t>
      </w:r>
      <w:r>
        <w:rPr>
          <w:rStyle w:val="s1"/>
          <w:b/>
          <w:spacing w:val="-2"/>
        </w:rPr>
        <w:t>Статье 18 "</w:t>
      </w:r>
      <w:r>
        <w:rPr>
          <w:rFonts w:ascii="Times New Roman" w:hAnsi="Times New Roman"/>
          <w:spacing w:val="-2"/>
          <w:sz w:val="24"/>
          <w:szCs w:val="24"/>
          <w:u w:val="single"/>
        </w:rPr>
        <w:t>Каждый имеет право на неприкосновенность частной жизни, личную и семейную тайну, защиту своей чести и достоинства, каждый имеет право на тайну личных вкладов и сбережений</w:t>
      </w:r>
      <w:r>
        <w:rPr>
          <w:rFonts w:ascii="Times New Roman" w:hAnsi="Times New Roman"/>
          <w:spacing w:val="-2"/>
          <w:sz w:val="24"/>
          <w:szCs w:val="24"/>
        </w:rPr>
        <w:t xml:space="preserve">, переписки, телефонных переговоров, почтовых, телеграфных и иных сообщений. Ограничения этого права допускаются только в случаях и в порядке, прямо установленных законом". </w:t>
      </w:r>
    </w:p>
    <w:p w14:paraId="5A2DB6AF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Я полагаю, что действия сотрудников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 подпадают под следующие статьи УК РК, Закона о банках и банковской деятельностью которые нарушают мои права, честь и достоинства:</w:t>
      </w:r>
    </w:p>
    <w:p w14:paraId="26C62D38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50. (</w:t>
      </w:r>
      <w:r>
        <w:rPr>
          <w:rFonts w:ascii="Times New Roman" w:hAnsi="Times New Roman"/>
          <w:spacing w:val="-2"/>
          <w:sz w:val="24"/>
          <w:szCs w:val="24"/>
        </w:rPr>
        <w:t>Закона о банках)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Банковская тайна</w:t>
      </w:r>
    </w:p>
    <w:p w14:paraId="1BC1886D" w14:textId="77777777" w:rsidR="004517F2" w:rsidRDefault="004517F2" w:rsidP="004517F2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142.УК РК Нарушение неприкосновенности частной жизни и законодательства Республики Казахстан о персональных данных и их защите</w:t>
      </w:r>
    </w:p>
    <w:p w14:paraId="6A9B7139" w14:textId="77777777" w:rsidR="004517F2" w:rsidRDefault="004517F2" w:rsidP="004517F2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148. УК РК Незаконное нарушение тайны переписки, телефонных переговоров, почтовых, телеграфных или иных сообщений</w:t>
      </w:r>
    </w:p>
    <w:p w14:paraId="68537750" w14:textId="77777777" w:rsidR="004517F2" w:rsidRDefault="004517F2" w:rsidP="004517F2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149. УК РК, Нарушение неприкосновенности жилища</w:t>
      </w:r>
    </w:p>
    <w:p w14:paraId="65152F92" w14:textId="77777777" w:rsidR="004517F2" w:rsidRDefault="004517F2" w:rsidP="004517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-Статья 115. Угроза</w:t>
      </w:r>
      <w:r>
        <w:rPr>
          <w:rFonts w:ascii="Times New Roman" w:hAnsi="Times New Roman"/>
          <w:sz w:val="24"/>
          <w:szCs w:val="24"/>
        </w:rPr>
        <w:t xml:space="preserve"> «Угроза убийством или причинение тяжкого вреда здоровью»</w:t>
      </w:r>
    </w:p>
    <w:p w14:paraId="78CEE960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-Статья 105.  УК РК, Доведение до самоубийства</w:t>
      </w:r>
    </w:p>
    <w:p w14:paraId="34DBF2F3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177.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Мошенничество («мошенничество, то есть </w:t>
      </w:r>
      <w:hyperlink r:id="rId13" w:anchor="p2432" w:tooltip="Ссылка на текущий документ" w:history="1">
        <w:r>
          <w:rPr>
            <w:rStyle w:val="a8"/>
            <w:spacing w:val="-2"/>
          </w:rPr>
          <w:t>хищение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чужого имущества или приобретение права на чужое имущество путем </w:t>
      </w:r>
      <w:hyperlink r:id="rId14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</w:rPr>
          <w:t>обмана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или </w:t>
      </w:r>
      <w:hyperlink r:id="rId15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</w:rPr>
          <w:t>злоупотребления доверием</w:t>
        </w:r>
      </w:hyperlink>
      <w:r>
        <w:rPr>
          <w:rFonts w:ascii="Times New Roman" w:hAnsi="Times New Roman"/>
          <w:spacing w:val="-2"/>
          <w:sz w:val="24"/>
          <w:szCs w:val="24"/>
        </w:rPr>
        <w:t>»),</w:t>
      </w:r>
    </w:p>
    <w:p w14:paraId="75041D7B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181.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Вымогательство («вымогательство,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сведений,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близких»).</w:t>
      </w:r>
    </w:p>
    <w:p w14:paraId="39EBE348" w14:textId="77777777" w:rsidR="004517F2" w:rsidRDefault="004517F2" w:rsidP="004517F2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2"/>
          <w:sz w:val="24"/>
          <w:szCs w:val="24"/>
        </w:rPr>
        <w:t>–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Статья 223 УК РК.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Незаконные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получение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разглашение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сведений, составляющих коммерческую или банковскую тайну</w:t>
      </w:r>
    </w:p>
    <w:p w14:paraId="297B14B4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257.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Хулиганство («хулиганство, то есть грубое нарушение общественного порядка, выражающее явное неуважение к обществу»).</w:t>
      </w:r>
    </w:p>
    <w:p w14:paraId="71D6052B" w14:textId="77777777" w:rsidR="004517F2" w:rsidRDefault="004517F2" w:rsidP="004517F2">
      <w:pPr>
        <w:spacing w:after="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 xml:space="preserve">Также хочу отметить, что отозвала свое согласие на использование моих персональных данных и оставила им возможность направлять все уведомления и письма в мой адрес </w:t>
      </w:r>
      <w:r>
        <w:rPr>
          <w:rFonts w:ascii="Times New Roman" w:hAnsi="Times New Roman"/>
          <w:spacing w:val="-2"/>
          <w:sz w:val="24"/>
          <w:szCs w:val="24"/>
        </w:rPr>
        <w:lastRenderedPageBreak/>
        <w:t xml:space="preserve">проживания. Тем не менее, данные о моем адресе регистрации, номерах телефона и месте работы незаконно хранятся и используются сотрудниками указанного банка. Это свидетельствует о нарушении указанными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лицами  ст.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 79 КоАП РК «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Нарушение законодательства Республики Казахстан о персональных данных и их защите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14:paraId="3A914346" w14:textId="77777777" w:rsidR="004517F2" w:rsidRDefault="004517F2" w:rsidP="004517F2">
      <w:pPr>
        <w:rPr>
          <w:rFonts w:ascii="Times New Roman" w:hAnsi="Times New Roman"/>
          <w:spacing w:val="-2"/>
          <w:sz w:val="24"/>
          <w:szCs w:val="24"/>
        </w:rPr>
      </w:pPr>
      <w:r>
        <w:tab/>
      </w:r>
      <w:r>
        <w:rPr>
          <w:rFonts w:ascii="Times New Roman" w:hAnsi="Times New Roman"/>
          <w:spacing w:val="-2"/>
          <w:sz w:val="24"/>
          <w:szCs w:val="24"/>
        </w:rPr>
        <w:t xml:space="preserve">Ввиду того, что я опасаюсь за свои жизнь и здоровье, а также за жизнь и здоровье своих близких, а также в целях пресечения дальнейшего нарушения закона, я вынуждена обратиться в правоохранительные органы за защитой своих прав и интересов. Исходя из вышеизложенного, </w:t>
      </w:r>
    </w:p>
    <w:p w14:paraId="71CEA99F" w14:textId="77777777" w:rsidR="004517F2" w:rsidRDefault="004517F2" w:rsidP="004517F2">
      <w:pPr>
        <w:jc w:val="both"/>
        <w:rPr>
          <w:rFonts w:ascii="Times New Roman" w:hAnsi="Times New Roman"/>
          <w:spacing w:val="-2"/>
          <w:sz w:val="24"/>
          <w:szCs w:val="24"/>
        </w:rPr>
      </w:pPr>
    </w:p>
    <w:p w14:paraId="204E26C2" w14:textId="77777777" w:rsidR="004517F2" w:rsidRDefault="004517F2" w:rsidP="004517F2">
      <w:pPr>
        <w:spacing w:line="360" w:lineRule="auto"/>
        <w:ind w:firstLine="53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ПРОШУ:</w:t>
      </w:r>
    </w:p>
    <w:p w14:paraId="7131ACD3" w14:textId="77777777" w:rsidR="004517F2" w:rsidRDefault="004517F2" w:rsidP="004517F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pacing w:val="-2"/>
          <w:sz w:val="24"/>
          <w:szCs w:val="24"/>
        </w:rPr>
        <w:t>Произвести проверку действий АО "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Kaspi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Bank".</w:t>
      </w:r>
    </w:p>
    <w:p w14:paraId="19C01E61" w14:textId="77777777" w:rsidR="004517F2" w:rsidRDefault="004517F2" w:rsidP="004517F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Запросить у банка распечатку и запись телефонных звонков</w:t>
      </w:r>
    </w:p>
    <w:p w14:paraId="7A5A2F4C" w14:textId="77777777" w:rsidR="004517F2" w:rsidRDefault="004517F2" w:rsidP="004517F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 случае выявления нарушения действующего законодательства в действиях АО "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Kaspi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Bank" возбудить уголовное дело. </w:t>
      </w:r>
    </w:p>
    <w:p w14:paraId="70D5826C" w14:textId="77777777" w:rsidR="004517F2" w:rsidRDefault="004517F2" w:rsidP="004517F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О результатах проведенной проверки прошу сообщить на предоставленный мной адрес для корреспонденции.</w:t>
      </w:r>
    </w:p>
    <w:p w14:paraId="49F96757" w14:textId="77777777" w:rsidR="004517F2" w:rsidRDefault="004517F2" w:rsidP="004517F2">
      <w:pPr>
        <w:pStyle w:val="ab"/>
        <w:spacing w:line="360" w:lineRule="auto"/>
        <w:ind w:left="899"/>
        <w:jc w:val="both"/>
        <w:rPr>
          <w:rFonts w:ascii="Times New Roman" w:hAnsi="Times New Roman"/>
          <w:sz w:val="28"/>
          <w:szCs w:val="28"/>
        </w:rPr>
      </w:pPr>
    </w:p>
    <w:p w14:paraId="7FFE430D" w14:textId="77777777" w:rsidR="004517F2" w:rsidRDefault="004517F2" w:rsidP="004517F2">
      <w:pPr>
        <w:pStyle w:val="ab"/>
        <w:tabs>
          <w:tab w:val="left" w:pos="1134"/>
        </w:tabs>
        <w:spacing w:line="360" w:lineRule="auto"/>
        <w:ind w:left="142" w:firstLine="7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4"/>
          <w:szCs w:val="24"/>
        </w:rPr>
        <w:t>Заявление с моих слов написано (напечатано) верно и мною прочитано. Кроме вышеизложенных, другие сведения, имеющие значение по данному факту, мне не известны при получении дополнительных сведении дополнительно в письменной форме будет предоставлено.</w:t>
      </w:r>
      <w:r>
        <w:rPr>
          <w:rFonts w:ascii="Times New Roman" w:hAnsi="Times New Roman"/>
          <w:sz w:val="28"/>
          <w:szCs w:val="28"/>
        </w:rPr>
        <w:t xml:space="preserve">    </w:t>
      </w:r>
    </w:p>
    <w:p w14:paraId="585F50BE" w14:textId="77777777" w:rsidR="004517F2" w:rsidRDefault="004517F2" w:rsidP="004517F2">
      <w:pPr>
        <w:spacing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ПРИЛОЖЕНИЕ:</w:t>
      </w:r>
    </w:p>
    <w:p w14:paraId="5BA96F26" w14:textId="77777777" w:rsidR="004517F2" w:rsidRDefault="004517F2" w:rsidP="004517F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Копия уд. личности.</w:t>
      </w:r>
    </w:p>
    <w:p w14:paraId="0E19F4C0" w14:textId="3492D839" w:rsidR="004517F2" w:rsidRDefault="004517F2" w:rsidP="004517F2">
      <w:pPr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_____________________/ </w:t>
      </w:r>
      <w:r>
        <w:rPr>
          <w:rFonts w:ascii="Times New Roman" w:hAnsi="Times New Roman"/>
          <w:b/>
          <w:sz w:val="24"/>
          <w:szCs w:val="24"/>
        </w:rPr>
        <w:t>А</w:t>
      </w:r>
      <w:r w:rsidR="003667C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У</w:t>
      </w:r>
      <w:r w:rsidR="003667C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Б</w:t>
      </w:r>
      <w:r w:rsidR="003667C0">
        <w:rPr>
          <w:rFonts w:ascii="Times New Roman" w:hAnsi="Times New Roman"/>
          <w:b/>
          <w:sz w:val="24"/>
          <w:szCs w:val="24"/>
        </w:rPr>
        <w:t>.</w:t>
      </w:r>
    </w:p>
    <w:p w14:paraId="14CF2B77" w14:textId="77777777" w:rsidR="004517F2" w:rsidRDefault="004517F2" w:rsidP="004517F2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 2015 год.        </w:t>
      </w:r>
    </w:p>
    <w:p w14:paraId="6AC3332B" w14:textId="77777777" w:rsidR="004517F2" w:rsidRDefault="004517F2" w:rsidP="004517F2">
      <w:pPr>
        <w:pStyle w:val="a9"/>
        <w:rPr>
          <w:rFonts w:ascii="Times New Roman" w:eastAsia="Calibri" w:hAnsi="Times New Roman"/>
          <w:b/>
          <w:sz w:val="28"/>
          <w:szCs w:val="28"/>
          <w:lang w:val="en-US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9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20"/>
      <w:footerReference w:type="defaul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23610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2A4D1E"/>
    <w:multiLevelType w:val="hybridMultilevel"/>
    <w:tmpl w:val="614656B4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A5A47FF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5"/>
  </w:num>
  <w:num w:numId="7" w16cid:durableId="4659262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60062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10879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29616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43225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667C0"/>
    <w:rsid w:val="00394D44"/>
    <w:rsid w:val="00396063"/>
    <w:rsid w:val="00396510"/>
    <w:rsid w:val="003C77EA"/>
    <w:rsid w:val="003E3623"/>
    <w:rsid w:val="00406923"/>
    <w:rsid w:val="00442855"/>
    <w:rsid w:val="004517F2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02E2E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083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://www.consultant.ru/popular/ukrf/10_30.html" TargetMode="External"/><Relationship Id="rId18" Type="http://schemas.openxmlformats.org/officeDocument/2006/relationships/hyperlink" Target="https://www.instagram.com/zakonpravo.kz/?hl=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online.zakon.kz/Document/?link_id=1004096002" TargetMode="External"/><Relationship Id="rId17" Type="http://schemas.openxmlformats.org/officeDocument/2006/relationships/hyperlink" Target="https://zakonpravo.kz/blan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pravo.kz/blank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74060/?dst=10000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ZakonPravoKaz" TargetMode="External"/><Relationship Id="rId19" Type="http://schemas.openxmlformats.org/officeDocument/2006/relationships/hyperlink" Target="https://zakonpravo.kz/publikac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pravo.kz/" TargetMode="External"/><Relationship Id="rId14" Type="http://schemas.openxmlformats.org/officeDocument/2006/relationships/hyperlink" Target="http://www.consultant.ru/document/cons_doc_LAW_74060/?dst=100006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6E2D-7627-49A0-8A57-C9BFC57B9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2022-08-07T10:15:00Z</dcterms:modified>
</cp:coreProperties>
</file>