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6B" w:rsidRPr="00EE1D2A" w:rsidRDefault="00254F6B" w:rsidP="00254F6B">
      <w:pPr>
        <w:tabs>
          <w:tab w:val="left" w:pos="9540"/>
          <w:tab w:val="left" w:pos="9900"/>
        </w:tabs>
        <w:ind w:right="21"/>
        <w:rPr>
          <w:sz w:val="28"/>
          <w:szCs w:val="28"/>
        </w:rPr>
      </w:pPr>
      <w:r w:rsidRPr="00EE1D2A">
        <w:rPr>
          <w:sz w:val="28"/>
          <w:szCs w:val="28"/>
        </w:rPr>
        <w:t xml:space="preserve">Дело № 2-8736/2015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4F6B" w:rsidRPr="00EE1D2A" w:rsidRDefault="00254F6B" w:rsidP="00254F6B">
      <w:pPr>
        <w:tabs>
          <w:tab w:val="left" w:pos="9540"/>
          <w:tab w:val="left" w:pos="9900"/>
        </w:tabs>
        <w:ind w:right="21"/>
        <w:jc w:val="center"/>
        <w:rPr>
          <w:b/>
          <w:sz w:val="28"/>
          <w:szCs w:val="28"/>
        </w:rPr>
      </w:pPr>
      <w:r w:rsidRPr="00EE1D2A">
        <w:rPr>
          <w:b/>
          <w:sz w:val="28"/>
          <w:szCs w:val="28"/>
        </w:rPr>
        <w:t>РЕШЕНИЕ</w:t>
      </w:r>
    </w:p>
    <w:p w:rsidR="00254F6B" w:rsidRPr="00EE1D2A" w:rsidRDefault="00254F6B" w:rsidP="00254F6B">
      <w:pPr>
        <w:tabs>
          <w:tab w:val="left" w:pos="9540"/>
          <w:tab w:val="left" w:pos="9900"/>
        </w:tabs>
        <w:ind w:right="21"/>
        <w:jc w:val="center"/>
        <w:rPr>
          <w:b/>
          <w:sz w:val="28"/>
          <w:szCs w:val="28"/>
        </w:rPr>
      </w:pPr>
      <w:r w:rsidRPr="00EE1D2A">
        <w:rPr>
          <w:b/>
          <w:sz w:val="28"/>
          <w:szCs w:val="28"/>
        </w:rPr>
        <w:t>ИМЕНЕМ РЕСПУБЛИКИ КАЗАХСТАН</w:t>
      </w:r>
    </w:p>
    <w:p w:rsidR="00254F6B" w:rsidRPr="00EE1D2A" w:rsidRDefault="00254F6B" w:rsidP="00254F6B">
      <w:pPr>
        <w:tabs>
          <w:tab w:val="left" w:pos="9540"/>
          <w:tab w:val="left" w:pos="9900"/>
        </w:tabs>
        <w:ind w:right="21"/>
        <w:jc w:val="center"/>
        <w:rPr>
          <w:b/>
          <w:sz w:val="28"/>
          <w:szCs w:val="28"/>
        </w:rPr>
      </w:pPr>
    </w:p>
    <w:p w:rsidR="00254F6B" w:rsidRPr="00EE1D2A" w:rsidRDefault="00254F6B" w:rsidP="00254F6B">
      <w:pPr>
        <w:tabs>
          <w:tab w:val="left" w:pos="9540"/>
          <w:tab w:val="left" w:pos="9900"/>
        </w:tabs>
        <w:ind w:right="21"/>
        <w:jc w:val="both"/>
        <w:rPr>
          <w:sz w:val="28"/>
          <w:szCs w:val="28"/>
        </w:rPr>
      </w:pPr>
      <w:r w:rsidRPr="00EE1D2A">
        <w:rPr>
          <w:sz w:val="28"/>
          <w:szCs w:val="28"/>
        </w:rPr>
        <w:t xml:space="preserve">20 октября 2015 года                                                               город  Костанай                                 </w:t>
      </w:r>
    </w:p>
    <w:p w:rsidR="00254F6B" w:rsidRPr="00EE1D2A" w:rsidRDefault="00254F6B" w:rsidP="00254F6B">
      <w:pPr>
        <w:tabs>
          <w:tab w:val="left" w:pos="9540"/>
          <w:tab w:val="left" w:pos="9900"/>
        </w:tabs>
        <w:ind w:right="21"/>
        <w:jc w:val="center"/>
        <w:rPr>
          <w:sz w:val="28"/>
          <w:szCs w:val="28"/>
        </w:rPr>
      </w:pPr>
    </w:p>
    <w:p w:rsidR="00254F6B" w:rsidRPr="00EE1D2A" w:rsidRDefault="00254F6B" w:rsidP="00254F6B">
      <w:pPr>
        <w:pStyle w:val="a3"/>
        <w:tabs>
          <w:tab w:val="left" w:pos="9540"/>
          <w:tab w:val="left" w:pos="9900"/>
        </w:tabs>
        <w:ind w:right="21"/>
        <w:rPr>
          <w:rFonts w:ascii="Times New Roman" w:hAnsi="Times New Roman"/>
          <w:szCs w:val="28"/>
        </w:rPr>
      </w:pPr>
      <w:r w:rsidRPr="00EE1D2A">
        <w:rPr>
          <w:rFonts w:ascii="Times New Roman" w:hAnsi="Times New Roman"/>
          <w:szCs w:val="28"/>
        </w:rPr>
        <w:t xml:space="preserve">           Костанайский городской суд Костанайской области в составе: председательствующего судьи Канкуловой Б.Е., секретаре судебного заседания </w:t>
      </w:r>
      <w:proofErr w:type="spellStart"/>
      <w:r w:rsidRPr="00EE1D2A">
        <w:rPr>
          <w:rFonts w:ascii="Times New Roman" w:hAnsi="Times New Roman"/>
          <w:szCs w:val="28"/>
        </w:rPr>
        <w:t>Мустафаевой</w:t>
      </w:r>
      <w:proofErr w:type="spellEnd"/>
      <w:r w:rsidRPr="00EE1D2A">
        <w:rPr>
          <w:rFonts w:ascii="Times New Roman" w:hAnsi="Times New Roman"/>
          <w:szCs w:val="28"/>
        </w:rPr>
        <w:t xml:space="preserve"> Г.К., с участием представителя ответчика К</w:t>
      </w:r>
      <w:r w:rsidR="00CE4D27">
        <w:rPr>
          <w:rFonts w:ascii="Times New Roman" w:hAnsi="Times New Roman"/>
          <w:szCs w:val="28"/>
        </w:rPr>
        <w:t xml:space="preserve">. </w:t>
      </w:r>
      <w:r w:rsidRPr="00EE1D2A">
        <w:rPr>
          <w:rFonts w:ascii="Times New Roman" w:hAnsi="Times New Roman"/>
          <w:szCs w:val="28"/>
        </w:rPr>
        <w:t>– Б</w:t>
      </w:r>
      <w:r w:rsidR="00CE4D27">
        <w:rPr>
          <w:rFonts w:ascii="Times New Roman" w:hAnsi="Times New Roman"/>
          <w:szCs w:val="28"/>
        </w:rPr>
        <w:t>.</w:t>
      </w:r>
      <w:r w:rsidR="00E35261" w:rsidRPr="00EE1D2A">
        <w:rPr>
          <w:rFonts w:ascii="Times New Roman" w:hAnsi="Times New Roman"/>
          <w:szCs w:val="28"/>
        </w:rPr>
        <w:t xml:space="preserve"> по доверенности</w:t>
      </w:r>
      <w:r w:rsidRPr="00EE1D2A">
        <w:rPr>
          <w:rFonts w:ascii="Times New Roman" w:hAnsi="Times New Roman"/>
          <w:szCs w:val="28"/>
        </w:rPr>
        <w:t xml:space="preserve">,  рассмотрев в открытом судебном заседании гражданское дело по исковому заявлению </w:t>
      </w:r>
      <w:r w:rsidR="00697FB5" w:rsidRPr="00CE4D27">
        <w:rPr>
          <w:rFonts w:ascii="Times New Roman" w:hAnsi="Times New Roman"/>
          <w:szCs w:val="28"/>
        </w:rPr>
        <w:t>И.</w:t>
      </w:r>
      <w:r w:rsidRPr="00EE1D2A">
        <w:rPr>
          <w:rFonts w:ascii="Times New Roman" w:hAnsi="Times New Roman"/>
          <w:szCs w:val="28"/>
        </w:rPr>
        <w:t xml:space="preserve"> к </w:t>
      </w:r>
      <w:proofErr w:type="spellStart"/>
      <w:r w:rsidR="00697FB5">
        <w:rPr>
          <w:rFonts w:ascii="Times New Roman" w:hAnsi="Times New Roman"/>
          <w:szCs w:val="28"/>
        </w:rPr>
        <w:t>К</w:t>
      </w:r>
      <w:proofErr w:type="spellEnd"/>
      <w:r w:rsidR="00697FB5">
        <w:rPr>
          <w:rFonts w:ascii="Times New Roman" w:hAnsi="Times New Roman"/>
          <w:szCs w:val="28"/>
        </w:rPr>
        <w:t>.</w:t>
      </w:r>
      <w:r w:rsidRPr="00EE1D2A">
        <w:rPr>
          <w:rFonts w:ascii="Times New Roman" w:hAnsi="Times New Roman"/>
          <w:szCs w:val="28"/>
        </w:rPr>
        <w:t xml:space="preserve"> об уменьшении размера алиментов, </w:t>
      </w:r>
    </w:p>
    <w:p w:rsidR="00254F6B" w:rsidRPr="00EE1D2A" w:rsidRDefault="00254F6B" w:rsidP="00254F6B">
      <w:pPr>
        <w:tabs>
          <w:tab w:val="left" w:pos="9540"/>
          <w:tab w:val="left" w:pos="9900"/>
        </w:tabs>
        <w:ind w:right="21"/>
        <w:jc w:val="center"/>
        <w:rPr>
          <w:b/>
          <w:sz w:val="28"/>
          <w:szCs w:val="28"/>
        </w:rPr>
      </w:pPr>
    </w:p>
    <w:p w:rsidR="00254F6B" w:rsidRPr="00EE1D2A" w:rsidRDefault="00254F6B" w:rsidP="00254F6B">
      <w:pPr>
        <w:tabs>
          <w:tab w:val="left" w:pos="9900"/>
        </w:tabs>
        <w:ind w:right="21"/>
        <w:jc w:val="center"/>
        <w:rPr>
          <w:b/>
          <w:sz w:val="28"/>
          <w:szCs w:val="28"/>
        </w:rPr>
      </w:pPr>
      <w:r w:rsidRPr="00EE1D2A">
        <w:rPr>
          <w:b/>
          <w:sz w:val="28"/>
          <w:szCs w:val="28"/>
        </w:rPr>
        <w:t>УСТАНОВИЛ:</w:t>
      </w:r>
    </w:p>
    <w:p w:rsidR="00254F6B" w:rsidRPr="00EE1D2A" w:rsidRDefault="00254F6B" w:rsidP="00254F6B">
      <w:pPr>
        <w:ind w:firstLine="400"/>
        <w:jc w:val="both"/>
        <w:rPr>
          <w:sz w:val="28"/>
          <w:szCs w:val="28"/>
        </w:rPr>
      </w:pPr>
      <w:r w:rsidRPr="00EE1D2A">
        <w:rPr>
          <w:sz w:val="28"/>
          <w:szCs w:val="28"/>
        </w:rPr>
        <w:t xml:space="preserve">    </w:t>
      </w:r>
      <w:proofErr w:type="gramStart"/>
      <w:r w:rsidRPr="00EE1D2A">
        <w:rPr>
          <w:sz w:val="28"/>
          <w:szCs w:val="28"/>
        </w:rPr>
        <w:t xml:space="preserve">Истец  обратился в суд с иском к ответчику </w:t>
      </w:r>
      <w:r w:rsidR="00697FB5">
        <w:rPr>
          <w:sz w:val="28"/>
          <w:szCs w:val="28"/>
        </w:rPr>
        <w:t>К.</w:t>
      </w:r>
      <w:r w:rsidRPr="00EE1D2A">
        <w:rPr>
          <w:sz w:val="28"/>
          <w:szCs w:val="28"/>
        </w:rPr>
        <w:t xml:space="preserve">  об уменьшении размера алиментов, мотивируя свои исковые требования тем, что судебным приказом Костанайского городского суда от 31.03.2015 года в отношении несовершеннолетней </w:t>
      </w:r>
      <w:r w:rsidR="00697FB5">
        <w:rPr>
          <w:sz w:val="28"/>
          <w:szCs w:val="28"/>
        </w:rPr>
        <w:t>И.</w:t>
      </w:r>
      <w:r w:rsidRPr="00EE1D2A">
        <w:rPr>
          <w:sz w:val="28"/>
          <w:szCs w:val="28"/>
        </w:rPr>
        <w:t xml:space="preserve">, 24.07.2014 года рождения  с него в пользу ответчика </w:t>
      </w:r>
      <w:r w:rsidR="00697FB5">
        <w:rPr>
          <w:sz w:val="28"/>
          <w:szCs w:val="28"/>
        </w:rPr>
        <w:t>К.</w:t>
      </w:r>
      <w:r w:rsidRPr="00EE1D2A">
        <w:rPr>
          <w:sz w:val="28"/>
          <w:szCs w:val="28"/>
        </w:rPr>
        <w:t xml:space="preserve">  взысканы алименты на содержание их дочери в размере 1/4 части заработной платы и (или) иного дохода ежемесячно, и до</w:t>
      </w:r>
      <w:proofErr w:type="gramEnd"/>
      <w:r w:rsidRPr="00EE1D2A">
        <w:rPr>
          <w:sz w:val="28"/>
          <w:szCs w:val="28"/>
        </w:rPr>
        <w:t xml:space="preserve"> его совершеннолетия.</w:t>
      </w:r>
    </w:p>
    <w:p w:rsidR="00254F6B" w:rsidRPr="00EE1D2A" w:rsidRDefault="00254F6B" w:rsidP="00254F6B">
      <w:pPr>
        <w:ind w:firstLine="400"/>
        <w:jc w:val="both"/>
        <w:rPr>
          <w:sz w:val="28"/>
          <w:szCs w:val="28"/>
          <w:lang w:val="kk-KZ"/>
        </w:rPr>
      </w:pPr>
      <w:r w:rsidRPr="00EE1D2A">
        <w:rPr>
          <w:sz w:val="28"/>
          <w:szCs w:val="28"/>
        </w:rPr>
        <w:t xml:space="preserve">    </w:t>
      </w:r>
      <w:r w:rsidRPr="00EE1D2A">
        <w:rPr>
          <w:sz w:val="28"/>
          <w:szCs w:val="28"/>
          <w:lang w:val="kk-KZ"/>
        </w:rPr>
        <w:t>В судебном заседании истец пояснил суду,</w:t>
      </w:r>
      <w:r w:rsidR="00026D58" w:rsidRPr="00EE1D2A">
        <w:rPr>
          <w:sz w:val="28"/>
          <w:szCs w:val="28"/>
          <w:lang w:val="kk-KZ"/>
        </w:rPr>
        <w:t xml:space="preserve"> что</w:t>
      </w:r>
      <w:r w:rsidRPr="00EE1D2A">
        <w:rPr>
          <w:sz w:val="28"/>
          <w:szCs w:val="28"/>
          <w:lang w:val="kk-KZ"/>
        </w:rPr>
        <w:t xml:space="preserve"> 20 марта 2015 года вступил в брак с </w:t>
      </w:r>
      <w:r w:rsidR="00697FB5">
        <w:rPr>
          <w:sz w:val="28"/>
          <w:szCs w:val="28"/>
          <w:lang w:val="kk-KZ"/>
        </w:rPr>
        <w:t>Р.</w:t>
      </w:r>
      <w:r w:rsidRPr="00EE1D2A">
        <w:rPr>
          <w:sz w:val="28"/>
          <w:szCs w:val="28"/>
          <w:lang w:val="kk-KZ"/>
        </w:rPr>
        <w:t>, в совместном браке 1 августа 2015 года родилась дочь</w:t>
      </w:r>
      <w:r w:rsidRPr="00EE1D2A">
        <w:rPr>
          <w:sz w:val="28"/>
          <w:szCs w:val="28"/>
        </w:rPr>
        <w:t xml:space="preserve">. Таким образом, на сегодняшний день, на иждивении истца находятся двое человек, более того у супруги есть две несовершеннолетние дочери </w:t>
      </w:r>
      <w:r w:rsidR="00697FB5">
        <w:rPr>
          <w:sz w:val="28"/>
          <w:szCs w:val="28"/>
        </w:rPr>
        <w:t>С.</w:t>
      </w:r>
      <w:r w:rsidRPr="00EE1D2A">
        <w:rPr>
          <w:sz w:val="28"/>
          <w:szCs w:val="28"/>
        </w:rPr>
        <w:t xml:space="preserve">, 11.01.2001 года рождения и </w:t>
      </w:r>
      <w:r w:rsidR="00697FB5">
        <w:rPr>
          <w:sz w:val="28"/>
          <w:szCs w:val="28"/>
        </w:rPr>
        <w:t>С.</w:t>
      </w:r>
      <w:r w:rsidRPr="00EE1D2A">
        <w:rPr>
          <w:sz w:val="28"/>
          <w:szCs w:val="28"/>
        </w:rPr>
        <w:t>, 29.12.2006 года рождения, которые также находятся на иждивении истца. Мать на содержание своих несовершеннолетних дете</w:t>
      </w:r>
      <w:r w:rsidR="00C84015" w:rsidRPr="00EE1D2A">
        <w:rPr>
          <w:sz w:val="28"/>
          <w:szCs w:val="28"/>
        </w:rPr>
        <w:t xml:space="preserve">й от </w:t>
      </w:r>
      <w:r w:rsidR="00E35261" w:rsidRPr="00EE1D2A">
        <w:rPr>
          <w:sz w:val="28"/>
          <w:szCs w:val="28"/>
        </w:rPr>
        <w:t xml:space="preserve">их </w:t>
      </w:r>
      <w:r w:rsidR="00C84015" w:rsidRPr="00EE1D2A">
        <w:rPr>
          <w:sz w:val="28"/>
          <w:szCs w:val="28"/>
        </w:rPr>
        <w:t>отца алиментов не получает, просил иск удовлетворить, снизив размер алиментов с 25% на 15%.</w:t>
      </w:r>
    </w:p>
    <w:p w:rsidR="00254F6B" w:rsidRPr="00EE1D2A" w:rsidRDefault="00254F6B" w:rsidP="00254F6B">
      <w:pPr>
        <w:ind w:firstLine="720"/>
        <w:jc w:val="both"/>
        <w:rPr>
          <w:sz w:val="28"/>
          <w:szCs w:val="28"/>
        </w:rPr>
      </w:pPr>
      <w:r w:rsidRPr="00EE1D2A">
        <w:rPr>
          <w:sz w:val="28"/>
          <w:szCs w:val="28"/>
        </w:rPr>
        <w:t xml:space="preserve"> Представитель ответчика </w:t>
      </w:r>
      <w:r w:rsidR="00C84015" w:rsidRPr="00EE1D2A">
        <w:rPr>
          <w:sz w:val="28"/>
          <w:szCs w:val="28"/>
        </w:rPr>
        <w:t xml:space="preserve">с иском не согласилась и </w:t>
      </w:r>
      <w:r w:rsidRPr="00EE1D2A">
        <w:rPr>
          <w:sz w:val="28"/>
          <w:szCs w:val="28"/>
        </w:rPr>
        <w:t xml:space="preserve">пояснила суду, что </w:t>
      </w:r>
      <w:r w:rsidR="00697FB5">
        <w:rPr>
          <w:sz w:val="28"/>
          <w:szCs w:val="28"/>
        </w:rPr>
        <w:t>К.</w:t>
      </w:r>
      <w:r w:rsidRPr="00EE1D2A">
        <w:rPr>
          <w:sz w:val="28"/>
          <w:szCs w:val="28"/>
        </w:rPr>
        <w:t xml:space="preserve"> не замужем, не имеет в собственности никакого дорогостоящего имущества, не работает, т.к. ухаживает за годовалой болезненной дочерью. Алименты на содержание дочери </w:t>
      </w:r>
      <w:r w:rsidR="00697FB5">
        <w:rPr>
          <w:sz w:val="28"/>
          <w:szCs w:val="28"/>
        </w:rPr>
        <w:t>И.</w:t>
      </w:r>
      <w:r w:rsidRPr="00EE1D2A">
        <w:rPr>
          <w:sz w:val="28"/>
          <w:szCs w:val="28"/>
        </w:rPr>
        <w:t xml:space="preserve"> являются единственным средством ее существования. В то время как у истца в собственности имеется однокомнатная квартира в г. Костанай и автомобиль.</w:t>
      </w:r>
    </w:p>
    <w:p w:rsidR="00C84015" w:rsidRPr="00EE1D2A" w:rsidRDefault="00CE4D27" w:rsidP="00254F6B">
      <w:pPr>
        <w:ind w:firstLine="720"/>
        <w:jc w:val="both"/>
        <w:rPr>
          <w:sz w:val="28"/>
          <w:szCs w:val="28"/>
        </w:rPr>
      </w:pPr>
      <w:r w:rsidRPr="00EE1D2A">
        <w:rPr>
          <w:sz w:val="28"/>
          <w:szCs w:val="28"/>
        </w:rPr>
        <w:t>Суд,</w:t>
      </w:r>
      <w:r w:rsidR="00C84015" w:rsidRPr="00EE1D2A">
        <w:rPr>
          <w:sz w:val="28"/>
          <w:szCs w:val="28"/>
        </w:rPr>
        <w:t xml:space="preserve"> выслушав пояснения сторон, исследовав материалы гражданского </w:t>
      </w:r>
      <w:r w:rsidRPr="00EE1D2A">
        <w:rPr>
          <w:sz w:val="28"/>
          <w:szCs w:val="28"/>
        </w:rPr>
        <w:t>дела,</w:t>
      </w:r>
      <w:r w:rsidR="00C84015" w:rsidRPr="00EE1D2A">
        <w:rPr>
          <w:sz w:val="28"/>
          <w:szCs w:val="28"/>
        </w:rPr>
        <w:t xml:space="preserve"> пришел к</w:t>
      </w:r>
      <w:r w:rsidR="00186DEF" w:rsidRPr="00EE1D2A">
        <w:rPr>
          <w:sz w:val="28"/>
          <w:szCs w:val="28"/>
        </w:rPr>
        <w:t xml:space="preserve"> следующему</w:t>
      </w:r>
      <w:r w:rsidR="00C84015" w:rsidRPr="00EE1D2A">
        <w:rPr>
          <w:sz w:val="28"/>
          <w:szCs w:val="28"/>
        </w:rPr>
        <w:t xml:space="preserve"> выводу.</w:t>
      </w:r>
    </w:p>
    <w:p w:rsidR="00254F6B" w:rsidRPr="00EE1D2A" w:rsidRDefault="00254F6B" w:rsidP="00254F6B">
      <w:pPr>
        <w:ind w:firstLine="720"/>
        <w:jc w:val="both"/>
        <w:rPr>
          <w:sz w:val="28"/>
          <w:szCs w:val="28"/>
        </w:rPr>
      </w:pPr>
      <w:r w:rsidRPr="00EE1D2A">
        <w:rPr>
          <w:sz w:val="28"/>
          <w:szCs w:val="28"/>
        </w:rPr>
        <w:t>В соответствии со статьями 138 ч. 1, ч. 3, 139 ч. 1, 164 ч. 2 Кодекса Республики Казахстан «О браке (супружестве) и семье»</w:t>
      </w:r>
      <w:r w:rsidR="00C84015" w:rsidRPr="00EE1D2A">
        <w:rPr>
          <w:sz w:val="28"/>
          <w:szCs w:val="28"/>
        </w:rPr>
        <w:t>, р</w:t>
      </w:r>
      <w:r w:rsidRPr="00EE1D2A">
        <w:rPr>
          <w:sz w:val="28"/>
          <w:szCs w:val="28"/>
        </w:rPr>
        <w:t>одители обязаны содержать своих несовершеннолетних детей. В случае</w:t>
      </w:r>
      <w:proofErr w:type="gramStart"/>
      <w:r w:rsidRPr="00EE1D2A">
        <w:rPr>
          <w:sz w:val="28"/>
          <w:szCs w:val="28"/>
        </w:rPr>
        <w:t>,</w:t>
      </w:r>
      <w:proofErr w:type="gramEnd"/>
      <w:r w:rsidRPr="00EE1D2A">
        <w:rPr>
          <w:sz w:val="28"/>
          <w:szCs w:val="28"/>
        </w:rPr>
        <w:t xml:space="preserve"> если родители добровольно не предоставляют средства на содержание своим несовершеннолетним детям, эти средства с них взыскиваются в судебном порядке; при отсутствии соглашения об уплате алиментов на несовершеннолетних детей взыскиваются судом с их родителей ежемесячно в размере: на одного ребенка – одной четверти, на двух детей – одной трети, </w:t>
      </w:r>
      <w:r w:rsidRPr="00EE1D2A">
        <w:rPr>
          <w:sz w:val="28"/>
          <w:szCs w:val="28"/>
        </w:rPr>
        <w:lastRenderedPageBreak/>
        <w:t>на трех и более детей – половины заработка и (или) иного дохода родителей: алименты присуждаются с момента обращения в суд.</w:t>
      </w:r>
    </w:p>
    <w:p w:rsidR="00186DEF" w:rsidRPr="00EE1D2A" w:rsidRDefault="009C086E" w:rsidP="00254F6B">
      <w:pPr>
        <w:ind w:firstLine="720"/>
        <w:jc w:val="both"/>
        <w:rPr>
          <w:sz w:val="28"/>
          <w:szCs w:val="28"/>
        </w:rPr>
      </w:pPr>
      <w:r w:rsidRPr="00EE1D2A">
        <w:rPr>
          <w:sz w:val="28"/>
          <w:szCs w:val="28"/>
        </w:rPr>
        <w:t>Ввиду рождения</w:t>
      </w:r>
      <w:r w:rsidR="00186DEF" w:rsidRPr="00EE1D2A">
        <w:rPr>
          <w:sz w:val="28"/>
          <w:szCs w:val="28"/>
        </w:rPr>
        <w:t xml:space="preserve"> у истца</w:t>
      </w:r>
      <w:r w:rsidRPr="00EE1D2A">
        <w:rPr>
          <w:sz w:val="28"/>
          <w:szCs w:val="28"/>
        </w:rPr>
        <w:t xml:space="preserve"> 01.08.2015 года его второго ребенка – дочери </w:t>
      </w:r>
      <w:r w:rsidR="00697FB5">
        <w:rPr>
          <w:sz w:val="28"/>
          <w:szCs w:val="28"/>
        </w:rPr>
        <w:t>И.</w:t>
      </w:r>
      <w:r w:rsidRPr="00EE1D2A">
        <w:rPr>
          <w:sz w:val="28"/>
          <w:szCs w:val="28"/>
        </w:rPr>
        <w:t xml:space="preserve">, а также того факта, что </w:t>
      </w:r>
      <w:r w:rsidR="00697FB5">
        <w:rPr>
          <w:sz w:val="28"/>
          <w:szCs w:val="28"/>
        </w:rPr>
        <w:t>И.</w:t>
      </w:r>
      <w:r w:rsidRPr="00EE1D2A">
        <w:rPr>
          <w:sz w:val="28"/>
          <w:szCs w:val="28"/>
        </w:rPr>
        <w:t xml:space="preserve"> вступил в новый брак – с </w:t>
      </w:r>
      <w:r w:rsidR="00697FB5">
        <w:rPr>
          <w:sz w:val="28"/>
          <w:szCs w:val="28"/>
        </w:rPr>
        <w:t>И.</w:t>
      </w:r>
      <w:r w:rsidRPr="00EE1D2A">
        <w:rPr>
          <w:sz w:val="28"/>
          <w:szCs w:val="28"/>
        </w:rPr>
        <w:t xml:space="preserve">, у которой в свою очередь имеются двое несовершеннолетних детей, которых истец представляет суду своими иждивенцами, поскольку мать (ныне супруга истца) никогда прежде не обращалась к отцу детей – </w:t>
      </w:r>
      <w:r w:rsidR="00697FB5">
        <w:rPr>
          <w:sz w:val="28"/>
          <w:szCs w:val="28"/>
        </w:rPr>
        <w:t>С.</w:t>
      </w:r>
      <w:r w:rsidRPr="00EE1D2A">
        <w:rPr>
          <w:sz w:val="28"/>
          <w:szCs w:val="28"/>
        </w:rPr>
        <w:t xml:space="preserve"> с требованием о взыскании с не</w:t>
      </w:r>
      <w:r w:rsidR="00186DEF" w:rsidRPr="00EE1D2A">
        <w:rPr>
          <w:sz w:val="28"/>
          <w:szCs w:val="28"/>
        </w:rPr>
        <w:t xml:space="preserve">го алиментов </w:t>
      </w:r>
      <w:proofErr w:type="gramStart"/>
      <w:r w:rsidR="00186DEF" w:rsidRPr="00EE1D2A">
        <w:rPr>
          <w:sz w:val="28"/>
          <w:szCs w:val="28"/>
        </w:rPr>
        <w:t>на</w:t>
      </w:r>
      <w:proofErr w:type="gramEnd"/>
      <w:r w:rsidR="00186DEF" w:rsidRPr="00EE1D2A">
        <w:rPr>
          <w:sz w:val="28"/>
          <w:szCs w:val="28"/>
        </w:rPr>
        <w:t xml:space="preserve"> </w:t>
      </w:r>
      <w:proofErr w:type="gramStart"/>
      <w:r w:rsidR="00186DEF" w:rsidRPr="00EE1D2A">
        <w:rPr>
          <w:sz w:val="28"/>
          <w:szCs w:val="28"/>
        </w:rPr>
        <w:t>их</w:t>
      </w:r>
      <w:proofErr w:type="gramEnd"/>
      <w:r w:rsidR="00186DEF" w:rsidRPr="00EE1D2A">
        <w:rPr>
          <w:sz w:val="28"/>
          <w:szCs w:val="28"/>
        </w:rPr>
        <w:t xml:space="preserve"> содержание, суд находит не состоятельным</w:t>
      </w:r>
      <w:r w:rsidR="00E35261" w:rsidRPr="00EE1D2A">
        <w:rPr>
          <w:sz w:val="28"/>
          <w:szCs w:val="28"/>
        </w:rPr>
        <w:t>и</w:t>
      </w:r>
      <w:r w:rsidR="00186DEF" w:rsidRPr="00EE1D2A">
        <w:rPr>
          <w:sz w:val="28"/>
          <w:szCs w:val="28"/>
        </w:rPr>
        <w:t xml:space="preserve"> и не </w:t>
      </w:r>
      <w:proofErr w:type="gramStart"/>
      <w:r w:rsidR="00186DEF" w:rsidRPr="00EE1D2A">
        <w:rPr>
          <w:sz w:val="28"/>
          <w:szCs w:val="28"/>
        </w:rPr>
        <w:t xml:space="preserve">лишает права </w:t>
      </w:r>
      <w:r w:rsidR="00697FB5">
        <w:rPr>
          <w:sz w:val="28"/>
          <w:szCs w:val="28"/>
        </w:rPr>
        <w:t>И.</w:t>
      </w:r>
      <w:r w:rsidR="00186DEF" w:rsidRPr="00EE1D2A">
        <w:rPr>
          <w:sz w:val="28"/>
          <w:szCs w:val="28"/>
        </w:rPr>
        <w:t xml:space="preserve"> подать иск о взыскании алиментов с </w:t>
      </w:r>
      <w:proofErr w:type="spellStart"/>
      <w:r w:rsidR="00697FB5">
        <w:rPr>
          <w:sz w:val="28"/>
          <w:szCs w:val="28"/>
        </w:rPr>
        <w:t>С</w:t>
      </w:r>
      <w:proofErr w:type="spellEnd"/>
      <w:r w:rsidR="00697FB5">
        <w:rPr>
          <w:sz w:val="28"/>
          <w:szCs w:val="28"/>
        </w:rPr>
        <w:t>.</w:t>
      </w:r>
      <w:r w:rsidRPr="00EE1D2A">
        <w:rPr>
          <w:sz w:val="28"/>
          <w:szCs w:val="28"/>
        </w:rPr>
        <w:t xml:space="preserve"> </w:t>
      </w:r>
      <w:r w:rsidR="00186DEF" w:rsidRPr="00EE1D2A">
        <w:rPr>
          <w:sz w:val="28"/>
          <w:szCs w:val="28"/>
        </w:rPr>
        <w:t>При этом</w:t>
      </w:r>
      <w:r w:rsidRPr="00EE1D2A">
        <w:rPr>
          <w:sz w:val="28"/>
          <w:szCs w:val="28"/>
        </w:rPr>
        <w:t xml:space="preserve"> рождение других детей у истца не могут</w:t>
      </w:r>
      <w:proofErr w:type="gramEnd"/>
      <w:r w:rsidRPr="00EE1D2A">
        <w:rPr>
          <w:sz w:val="28"/>
          <w:szCs w:val="28"/>
        </w:rPr>
        <w:t xml:space="preserve"> являться основанием для снижения размера алиментов на содержание его первой дочери.</w:t>
      </w:r>
    </w:p>
    <w:p w:rsidR="007824A8" w:rsidRPr="00EE1D2A" w:rsidRDefault="009C086E" w:rsidP="00254F6B">
      <w:pPr>
        <w:ind w:firstLine="720"/>
        <w:jc w:val="both"/>
        <w:rPr>
          <w:sz w:val="28"/>
          <w:szCs w:val="28"/>
        </w:rPr>
      </w:pPr>
      <w:r w:rsidRPr="00EE1D2A">
        <w:rPr>
          <w:sz w:val="28"/>
          <w:szCs w:val="28"/>
        </w:rPr>
        <w:t xml:space="preserve"> </w:t>
      </w:r>
      <w:r w:rsidR="00186DEF" w:rsidRPr="00EE1D2A">
        <w:rPr>
          <w:sz w:val="28"/>
          <w:szCs w:val="28"/>
        </w:rPr>
        <w:t>Так, в</w:t>
      </w:r>
      <w:r w:rsidRPr="00EE1D2A">
        <w:rPr>
          <w:sz w:val="28"/>
          <w:szCs w:val="28"/>
        </w:rPr>
        <w:t xml:space="preserve"> ходе судебного </w:t>
      </w:r>
      <w:r w:rsidR="00026D58" w:rsidRPr="00EE1D2A">
        <w:rPr>
          <w:sz w:val="28"/>
          <w:szCs w:val="28"/>
        </w:rPr>
        <w:t>разбирательства</w:t>
      </w:r>
      <w:r w:rsidRPr="00EE1D2A">
        <w:rPr>
          <w:sz w:val="28"/>
          <w:szCs w:val="28"/>
        </w:rPr>
        <w:t xml:space="preserve"> установлено, что с истца взыскиваются алименты на содержание его первой дочери </w:t>
      </w:r>
      <w:r w:rsidR="00697FB5">
        <w:rPr>
          <w:sz w:val="28"/>
          <w:szCs w:val="28"/>
        </w:rPr>
        <w:t>А</w:t>
      </w:r>
      <w:r w:rsidR="00CE4D27">
        <w:rPr>
          <w:sz w:val="28"/>
          <w:szCs w:val="28"/>
        </w:rPr>
        <w:t>.</w:t>
      </w:r>
      <w:r w:rsidRPr="00EE1D2A">
        <w:rPr>
          <w:sz w:val="28"/>
          <w:szCs w:val="28"/>
        </w:rPr>
        <w:t xml:space="preserve">, т.е. на одного ребенка, прочие алиментные обязательства отсутствуют. </w:t>
      </w:r>
      <w:r w:rsidR="00026D58" w:rsidRPr="00EE1D2A">
        <w:rPr>
          <w:sz w:val="28"/>
          <w:szCs w:val="28"/>
        </w:rPr>
        <w:t>Как было</w:t>
      </w:r>
      <w:r w:rsidRPr="00EE1D2A">
        <w:rPr>
          <w:sz w:val="28"/>
          <w:szCs w:val="28"/>
        </w:rPr>
        <w:t xml:space="preserve"> установлено, что истец и его супруга</w:t>
      </w:r>
      <w:r w:rsidR="00F91FA5" w:rsidRPr="00EE1D2A">
        <w:rPr>
          <w:sz w:val="28"/>
          <w:szCs w:val="28"/>
        </w:rPr>
        <w:t xml:space="preserve"> </w:t>
      </w:r>
      <w:r w:rsidR="00697FB5">
        <w:rPr>
          <w:sz w:val="28"/>
          <w:szCs w:val="28"/>
        </w:rPr>
        <w:t>И.</w:t>
      </w:r>
      <w:r w:rsidR="00F91FA5" w:rsidRPr="00EE1D2A">
        <w:rPr>
          <w:sz w:val="28"/>
          <w:szCs w:val="28"/>
        </w:rPr>
        <w:t xml:space="preserve"> проживают одной семьей, имеют общий бюджет, вместе содержат их совместную дочь А</w:t>
      </w:r>
      <w:r w:rsidR="00697FB5">
        <w:rPr>
          <w:sz w:val="28"/>
          <w:szCs w:val="28"/>
        </w:rPr>
        <w:t>.</w:t>
      </w:r>
      <w:r w:rsidR="00F91FA5" w:rsidRPr="00EE1D2A">
        <w:rPr>
          <w:sz w:val="28"/>
          <w:szCs w:val="28"/>
        </w:rPr>
        <w:t xml:space="preserve">, получают все выплаты и пособия положенные законом при ее рождении, место работы истца не изменилось, при этом его заработок увеличился. </w:t>
      </w:r>
      <w:r w:rsidR="00026D58" w:rsidRPr="00EE1D2A">
        <w:rPr>
          <w:sz w:val="28"/>
          <w:szCs w:val="28"/>
        </w:rPr>
        <w:t>И</w:t>
      </w:r>
      <w:r w:rsidR="00F91FA5" w:rsidRPr="00EE1D2A">
        <w:rPr>
          <w:sz w:val="28"/>
          <w:szCs w:val="28"/>
        </w:rPr>
        <w:t xml:space="preserve">стец </w:t>
      </w:r>
      <w:r w:rsidR="00026D58" w:rsidRPr="00EE1D2A">
        <w:rPr>
          <w:sz w:val="28"/>
          <w:szCs w:val="28"/>
        </w:rPr>
        <w:t>не отрицает</w:t>
      </w:r>
      <w:r w:rsidR="00F91FA5" w:rsidRPr="00EE1D2A">
        <w:rPr>
          <w:sz w:val="28"/>
          <w:szCs w:val="28"/>
        </w:rPr>
        <w:t xml:space="preserve">, что у него в собственности имеется однокомнатная квартира в городе Костанай и автомобиль. </w:t>
      </w:r>
      <w:r w:rsidR="00026D58" w:rsidRPr="00EE1D2A">
        <w:rPr>
          <w:sz w:val="28"/>
          <w:szCs w:val="28"/>
        </w:rPr>
        <w:t>Тогда как</w:t>
      </w:r>
      <w:r w:rsidR="00F91FA5" w:rsidRPr="00EE1D2A">
        <w:rPr>
          <w:sz w:val="28"/>
          <w:szCs w:val="28"/>
        </w:rPr>
        <w:t>, ответчи</w:t>
      </w:r>
      <w:r w:rsidR="00026D58" w:rsidRPr="00EE1D2A">
        <w:rPr>
          <w:sz w:val="28"/>
          <w:szCs w:val="28"/>
        </w:rPr>
        <w:t>ца не замужем, не работает,</w:t>
      </w:r>
      <w:r w:rsidR="00F91FA5" w:rsidRPr="00EE1D2A">
        <w:rPr>
          <w:sz w:val="28"/>
          <w:szCs w:val="28"/>
        </w:rPr>
        <w:t xml:space="preserve"> ухаживает за годовалой, болезненной дочерью А. Алименты на содержание дочери И</w:t>
      </w:r>
      <w:r w:rsidR="00697FB5">
        <w:rPr>
          <w:sz w:val="28"/>
          <w:szCs w:val="28"/>
        </w:rPr>
        <w:t>.</w:t>
      </w:r>
      <w:r w:rsidR="00F91FA5" w:rsidRPr="00EE1D2A">
        <w:rPr>
          <w:sz w:val="28"/>
          <w:szCs w:val="28"/>
        </w:rPr>
        <w:t xml:space="preserve"> являются единственным средством ее существования. Уменьшенная сумма алиментов не сможет удовлетворять потребности дочери </w:t>
      </w:r>
      <w:r w:rsidR="00697FB5">
        <w:rPr>
          <w:sz w:val="28"/>
          <w:szCs w:val="28"/>
        </w:rPr>
        <w:t>И.А.</w:t>
      </w:r>
      <w:r w:rsidR="00F91FA5" w:rsidRPr="00EE1D2A">
        <w:rPr>
          <w:sz w:val="28"/>
          <w:szCs w:val="28"/>
        </w:rPr>
        <w:t xml:space="preserve"> и обеспечить ей нормальное существование.</w:t>
      </w:r>
    </w:p>
    <w:p w:rsidR="007824A8" w:rsidRPr="00EE1D2A" w:rsidRDefault="007824A8" w:rsidP="00254F6B">
      <w:pPr>
        <w:ind w:firstLine="720"/>
        <w:jc w:val="both"/>
        <w:rPr>
          <w:sz w:val="28"/>
          <w:szCs w:val="28"/>
        </w:rPr>
      </w:pPr>
      <w:r w:rsidRPr="00EE1D2A">
        <w:rPr>
          <w:sz w:val="28"/>
          <w:szCs w:val="28"/>
        </w:rPr>
        <w:t xml:space="preserve">При этом суд считает, </w:t>
      </w:r>
      <w:r w:rsidR="00F91FA5" w:rsidRPr="00EE1D2A">
        <w:rPr>
          <w:sz w:val="28"/>
          <w:szCs w:val="28"/>
        </w:rPr>
        <w:t xml:space="preserve"> </w:t>
      </w:r>
      <w:r w:rsidRPr="00EE1D2A">
        <w:rPr>
          <w:sz w:val="28"/>
          <w:szCs w:val="28"/>
        </w:rPr>
        <w:t xml:space="preserve">что второй ребенок истца находится в </w:t>
      </w:r>
      <w:proofErr w:type="gramStart"/>
      <w:r w:rsidRPr="00EE1D2A">
        <w:rPr>
          <w:sz w:val="28"/>
          <w:szCs w:val="28"/>
        </w:rPr>
        <w:t>более лучшем</w:t>
      </w:r>
      <w:proofErr w:type="gramEnd"/>
      <w:r w:rsidRPr="00EE1D2A">
        <w:rPr>
          <w:sz w:val="28"/>
          <w:szCs w:val="28"/>
        </w:rPr>
        <w:t xml:space="preserve"> материальном положении, растет в полноценной семье.</w:t>
      </w:r>
    </w:p>
    <w:p w:rsidR="00F91FA5" w:rsidRPr="00EE1D2A" w:rsidRDefault="007824A8" w:rsidP="00254F6B">
      <w:pPr>
        <w:ind w:firstLine="720"/>
        <w:jc w:val="both"/>
        <w:rPr>
          <w:sz w:val="28"/>
          <w:szCs w:val="28"/>
        </w:rPr>
      </w:pPr>
      <w:r w:rsidRPr="00EE1D2A">
        <w:rPr>
          <w:sz w:val="28"/>
          <w:szCs w:val="28"/>
        </w:rPr>
        <w:t>При вышеуказа</w:t>
      </w:r>
      <w:r w:rsidR="00EE1D2A" w:rsidRPr="00EE1D2A">
        <w:rPr>
          <w:sz w:val="28"/>
          <w:szCs w:val="28"/>
        </w:rPr>
        <w:t>н</w:t>
      </w:r>
      <w:r w:rsidRPr="00EE1D2A">
        <w:rPr>
          <w:sz w:val="28"/>
          <w:szCs w:val="28"/>
        </w:rPr>
        <w:t xml:space="preserve">ных обстоятельствах дела  </w:t>
      </w:r>
      <w:r w:rsidR="00EE1D2A" w:rsidRPr="00EE1D2A">
        <w:rPr>
          <w:sz w:val="28"/>
          <w:szCs w:val="28"/>
        </w:rPr>
        <w:t>р</w:t>
      </w:r>
      <w:r w:rsidR="00186DEF" w:rsidRPr="00EE1D2A">
        <w:rPr>
          <w:sz w:val="28"/>
          <w:szCs w:val="28"/>
        </w:rPr>
        <w:t>уководствуясь принцип</w:t>
      </w:r>
      <w:r w:rsidRPr="00EE1D2A">
        <w:rPr>
          <w:sz w:val="28"/>
          <w:szCs w:val="28"/>
        </w:rPr>
        <w:t xml:space="preserve">ами </w:t>
      </w:r>
      <w:r w:rsidR="00EE1D2A" w:rsidRPr="00EE1D2A">
        <w:rPr>
          <w:sz w:val="28"/>
          <w:szCs w:val="28"/>
        </w:rPr>
        <w:t xml:space="preserve">объективности, </w:t>
      </w:r>
      <w:r w:rsidRPr="00EE1D2A">
        <w:rPr>
          <w:sz w:val="28"/>
          <w:szCs w:val="28"/>
        </w:rPr>
        <w:t>справедливости и разумности</w:t>
      </w:r>
      <w:r w:rsidR="00EE1D2A" w:rsidRPr="00EE1D2A">
        <w:rPr>
          <w:sz w:val="28"/>
          <w:szCs w:val="28"/>
        </w:rPr>
        <w:t xml:space="preserve"> </w:t>
      </w:r>
      <w:r w:rsidR="00026D58" w:rsidRPr="00EE1D2A">
        <w:rPr>
          <w:sz w:val="28"/>
          <w:szCs w:val="28"/>
        </w:rPr>
        <w:t xml:space="preserve"> приходит к выводу об отказе в удовлетворении заявленных требований об уменьшении размера алиментов.</w:t>
      </w:r>
    </w:p>
    <w:p w:rsidR="00254F6B" w:rsidRPr="00EE1D2A" w:rsidRDefault="00254F6B" w:rsidP="00254F6B">
      <w:pPr>
        <w:jc w:val="both"/>
        <w:rPr>
          <w:sz w:val="28"/>
          <w:szCs w:val="28"/>
        </w:rPr>
      </w:pPr>
      <w:r w:rsidRPr="00EE1D2A">
        <w:rPr>
          <w:sz w:val="28"/>
          <w:szCs w:val="28"/>
        </w:rPr>
        <w:t xml:space="preserve">         На основании </w:t>
      </w:r>
      <w:proofErr w:type="gramStart"/>
      <w:r w:rsidRPr="00EE1D2A">
        <w:rPr>
          <w:sz w:val="28"/>
          <w:szCs w:val="28"/>
        </w:rPr>
        <w:t>изложенного</w:t>
      </w:r>
      <w:proofErr w:type="gramEnd"/>
      <w:r w:rsidRPr="00EE1D2A">
        <w:rPr>
          <w:sz w:val="28"/>
          <w:szCs w:val="28"/>
        </w:rPr>
        <w:t xml:space="preserve"> и руководствуясь ст.ст.217-221 ГПК РК, суд</w:t>
      </w:r>
    </w:p>
    <w:p w:rsidR="00254F6B" w:rsidRPr="00EE1D2A" w:rsidRDefault="00254F6B" w:rsidP="00254F6B">
      <w:pPr>
        <w:tabs>
          <w:tab w:val="left" w:pos="9540"/>
          <w:tab w:val="left" w:pos="9900"/>
        </w:tabs>
        <w:ind w:right="21"/>
        <w:jc w:val="center"/>
        <w:rPr>
          <w:b/>
          <w:sz w:val="28"/>
          <w:szCs w:val="28"/>
        </w:rPr>
      </w:pPr>
    </w:p>
    <w:p w:rsidR="00254F6B" w:rsidRPr="00EE1D2A" w:rsidRDefault="00254F6B" w:rsidP="00254F6B">
      <w:pPr>
        <w:tabs>
          <w:tab w:val="left" w:pos="9540"/>
          <w:tab w:val="left" w:pos="9900"/>
        </w:tabs>
        <w:ind w:right="21"/>
        <w:jc w:val="center"/>
        <w:rPr>
          <w:b/>
          <w:sz w:val="28"/>
          <w:szCs w:val="28"/>
        </w:rPr>
      </w:pPr>
      <w:r w:rsidRPr="00EE1D2A">
        <w:rPr>
          <w:b/>
          <w:sz w:val="28"/>
          <w:szCs w:val="28"/>
        </w:rPr>
        <w:t>РЕШИЛ:</w:t>
      </w:r>
    </w:p>
    <w:p w:rsidR="00254F6B" w:rsidRPr="00EE1D2A" w:rsidRDefault="00254F6B" w:rsidP="00254F6B">
      <w:pPr>
        <w:pStyle w:val="a3"/>
        <w:tabs>
          <w:tab w:val="left" w:pos="9540"/>
          <w:tab w:val="left" w:pos="9900"/>
        </w:tabs>
        <w:ind w:right="21"/>
        <w:rPr>
          <w:rFonts w:ascii="Times New Roman" w:hAnsi="Times New Roman"/>
          <w:szCs w:val="28"/>
        </w:rPr>
      </w:pPr>
      <w:r w:rsidRPr="00EE1D2A">
        <w:rPr>
          <w:rFonts w:ascii="Times New Roman" w:hAnsi="Times New Roman"/>
          <w:szCs w:val="28"/>
        </w:rPr>
        <w:t xml:space="preserve">          В удовлетворении исков</w:t>
      </w:r>
      <w:r w:rsidR="00E35261" w:rsidRPr="00EE1D2A">
        <w:rPr>
          <w:rFonts w:ascii="Times New Roman" w:hAnsi="Times New Roman"/>
          <w:szCs w:val="28"/>
        </w:rPr>
        <w:t xml:space="preserve">ых требований </w:t>
      </w:r>
      <w:r w:rsidR="00697FB5">
        <w:rPr>
          <w:rFonts w:ascii="Times New Roman" w:hAnsi="Times New Roman"/>
          <w:szCs w:val="28"/>
        </w:rPr>
        <w:t>И.</w:t>
      </w:r>
      <w:r w:rsidRPr="00EE1D2A">
        <w:rPr>
          <w:rFonts w:ascii="Times New Roman" w:hAnsi="Times New Roman"/>
          <w:szCs w:val="28"/>
        </w:rPr>
        <w:t xml:space="preserve"> к </w:t>
      </w:r>
      <w:r w:rsidR="00697FB5">
        <w:rPr>
          <w:rFonts w:ascii="Times New Roman" w:hAnsi="Times New Roman"/>
          <w:szCs w:val="28"/>
        </w:rPr>
        <w:t>К.</w:t>
      </w:r>
      <w:bookmarkStart w:id="0" w:name="_GoBack"/>
      <w:bookmarkEnd w:id="0"/>
      <w:r w:rsidRPr="00EE1D2A">
        <w:rPr>
          <w:rFonts w:ascii="Times New Roman" w:hAnsi="Times New Roman"/>
          <w:szCs w:val="28"/>
        </w:rPr>
        <w:t xml:space="preserve"> об уменьшении размера алиментов – отказать</w:t>
      </w:r>
      <w:r w:rsidR="00186DEF" w:rsidRPr="00EE1D2A">
        <w:rPr>
          <w:rFonts w:ascii="Times New Roman" w:hAnsi="Times New Roman"/>
          <w:szCs w:val="28"/>
        </w:rPr>
        <w:t xml:space="preserve"> в полном объеме</w:t>
      </w:r>
      <w:r w:rsidRPr="00EE1D2A">
        <w:rPr>
          <w:rFonts w:ascii="Times New Roman" w:hAnsi="Times New Roman"/>
          <w:szCs w:val="28"/>
        </w:rPr>
        <w:t>.</w:t>
      </w:r>
    </w:p>
    <w:p w:rsidR="00254F6B" w:rsidRPr="00EE1D2A" w:rsidRDefault="00254F6B" w:rsidP="00254F6B">
      <w:pPr>
        <w:pStyle w:val="a3"/>
        <w:tabs>
          <w:tab w:val="left" w:pos="9540"/>
          <w:tab w:val="left" w:pos="9900"/>
        </w:tabs>
        <w:ind w:right="21"/>
        <w:rPr>
          <w:rFonts w:ascii="Times New Roman" w:hAnsi="Times New Roman"/>
          <w:szCs w:val="28"/>
        </w:rPr>
      </w:pPr>
      <w:r w:rsidRPr="00EE1D2A">
        <w:rPr>
          <w:rFonts w:ascii="Times New Roman" w:hAnsi="Times New Roman"/>
          <w:szCs w:val="28"/>
        </w:rPr>
        <w:t xml:space="preserve">           На решение суда в течение 15 дней со дня вручения стороне его копии, может быть подана апелляционная жалоба сторонами или принесен апелляционный протест прокурором в апелляционную судебную коллегию Костанайского областного суда через Костанайский городской суд Костанайской области.</w:t>
      </w:r>
    </w:p>
    <w:p w:rsidR="00254F6B" w:rsidRPr="00EE1D2A" w:rsidRDefault="00254F6B" w:rsidP="00254F6B">
      <w:pPr>
        <w:pStyle w:val="a3"/>
        <w:tabs>
          <w:tab w:val="left" w:pos="9540"/>
          <w:tab w:val="left" w:pos="9900"/>
        </w:tabs>
        <w:ind w:right="21"/>
        <w:rPr>
          <w:rFonts w:ascii="Times New Roman" w:hAnsi="Times New Roman"/>
          <w:b/>
          <w:szCs w:val="28"/>
        </w:rPr>
      </w:pPr>
    </w:p>
    <w:p w:rsidR="00254F6B" w:rsidRPr="00EE1D2A" w:rsidRDefault="00254F6B" w:rsidP="00254F6B">
      <w:pPr>
        <w:pStyle w:val="a3"/>
        <w:tabs>
          <w:tab w:val="left" w:pos="9540"/>
          <w:tab w:val="left" w:pos="9900"/>
        </w:tabs>
        <w:ind w:right="21"/>
        <w:rPr>
          <w:rFonts w:ascii="Times New Roman" w:hAnsi="Times New Roman"/>
          <w:b/>
          <w:szCs w:val="28"/>
        </w:rPr>
      </w:pPr>
    </w:p>
    <w:p w:rsidR="00254F6B" w:rsidRPr="00EE1D2A" w:rsidRDefault="00254F6B" w:rsidP="00254F6B">
      <w:pPr>
        <w:pStyle w:val="a3"/>
        <w:tabs>
          <w:tab w:val="left" w:pos="9540"/>
          <w:tab w:val="left" w:pos="9900"/>
        </w:tabs>
        <w:ind w:right="21"/>
        <w:rPr>
          <w:rFonts w:ascii="Times New Roman" w:hAnsi="Times New Roman"/>
          <w:b/>
          <w:szCs w:val="28"/>
        </w:rPr>
      </w:pPr>
      <w:r w:rsidRPr="00EE1D2A">
        <w:rPr>
          <w:rFonts w:ascii="Times New Roman" w:hAnsi="Times New Roman"/>
          <w:b/>
          <w:szCs w:val="28"/>
        </w:rPr>
        <w:t xml:space="preserve">           Председательствующий                      </w:t>
      </w:r>
      <w:r w:rsidR="00456001" w:rsidRPr="00EE1D2A">
        <w:rPr>
          <w:rFonts w:ascii="Times New Roman" w:hAnsi="Times New Roman"/>
          <w:b/>
          <w:szCs w:val="28"/>
        </w:rPr>
        <w:t xml:space="preserve">                          </w:t>
      </w:r>
      <w:r w:rsidRPr="00EE1D2A">
        <w:rPr>
          <w:rFonts w:ascii="Times New Roman" w:hAnsi="Times New Roman"/>
          <w:b/>
          <w:szCs w:val="28"/>
        </w:rPr>
        <w:t xml:space="preserve">  Канкулова Б.Е.</w:t>
      </w:r>
    </w:p>
    <w:p w:rsidR="00254F6B" w:rsidRPr="00EE1D2A" w:rsidRDefault="00254F6B" w:rsidP="00254F6B">
      <w:pPr>
        <w:tabs>
          <w:tab w:val="left" w:pos="9540"/>
          <w:tab w:val="left" w:pos="9900"/>
        </w:tabs>
        <w:ind w:right="21" w:firstLine="540"/>
        <w:jc w:val="center"/>
        <w:rPr>
          <w:b/>
          <w:sz w:val="28"/>
          <w:szCs w:val="28"/>
        </w:rPr>
      </w:pPr>
    </w:p>
    <w:p w:rsidR="00254F6B" w:rsidRPr="00EE1D2A" w:rsidRDefault="00254F6B" w:rsidP="00254F6B">
      <w:pPr>
        <w:pStyle w:val="a3"/>
        <w:tabs>
          <w:tab w:val="left" w:pos="0"/>
        </w:tabs>
        <w:ind w:firstLine="720"/>
        <w:rPr>
          <w:rFonts w:ascii="Times New Roman" w:hAnsi="Times New Roman"/>
          <w:szCs w:val="28"/>
        </w:rPr>
      </w:pPr>
      <w:r w:rsidRPr="00EE1D2A">
        <w:rPr>
          <w:rFonts w:ascii="Times New Roman" w:hAnsi="Times New Roman"/>
          <w:szCs w:val="28"/>
        </w:rPr>
        <w:t>Копия верна</w:t>
      </w:r>
    </w:p>
    <w:p w:rsidR="00254F6B" w:rsidRPr="00EE1D2A" w:rsidRDefault="00254F6B" w:rsidP="00254F6B">
      <w:pPr>
        <w:pStyle w:val="a3"/>
        <w:tabs>
          <w:tab w:val="left" w:pos="0"/>
        </w:tabs>
        <w:ind w:firstLine="720"/>
        <w:rPr>
          <w:rFonts w:ascii="Times New Roman" w:hAnsi="Times New Roman"/>
          <w:szCs w:val="28"/>
        </w:rPr>
      </w:pPr>
      <w:r w:rsidRPr="00EE1D2A">
        <w:rPr>
          <w:rFonts w:ascii="Times New Roman" w:hAnsi="Times New Roman"/>
          <w:szCs w:val="28"/>
        </w:rPr>
        <w:lastRenderedPageBreak/>
        <w:t xml:space="preserve">Судья                                                </w:t>
      </w:r>
      <w:r w:rsidR="00456001" w:rsidRPr="00EE1D2A">
        <w:rPr>
          <w:rFonts w:ascii="Times New Roman" w:hAnsi="Times New Roman"/>
          <w:szCs w:val="28"/>
        </w:rPr>
        <w:t xml:space="preserve">                               </w:t>
      </w:r>
      <w:r w:rsidRPr="00EE1D2A">
        <w:rPr>
          <w:rFonts w:ascii="Times New Roman" w:hAnsi="Times New Roman"/>
          <w:szCs w:val="28"/>
        </w:rPr>
        <w:t xml:space="preserve">        Канкулова Б.Е.</w:t>
      </w:r>
    </w:p>
    <w:p w:rsidR="00254F6B" w:rsidRPr="00EE1D2A" w:rsidRDefault="00254F6B" w:rsidP="00254F6B">
      <w:pPr>
        <w:ind w:firstLine="720"/>
        <w:rPr>
          <w:sz w:val="28"/>
          <w:szCs w:val="28"/>
        </w:rPr>
      </w:pPr>
    </w:p>
    <w:p w:rsidR="00254F6B" w:rsidRPr="00EE1D2A" w:rsidRDefault="00254F6B" w:rsidP="00254F6B">
      <w:pPr>
        <w:ind w:firstLine="720"/>
        <w:rPr>
          <w:sz w:val="28"/>
          <w:szCs w:val="28"/>
        </w:rPr>
      </w:pPr>
      <w:r w:rsidRPr="00EE1D2A">
        <w:rPr>
          <w:sz w:val="28"/>
          <w:szCs w:val="28"/>
        </w:rPr>
        <w:t xml:space="preserve">Справка                                                                                     </w:t>
      </w:r>
    </w:p>
    <w:p w:rsidR="00254F6B" w:rsidRPr="00EE1D2A" w:rsidRDefault="00254F6B" w:rsidP="00254F6B">
      <w:pPr>
        <w:ind w:firstLine="720"/>
        <w:rPr>
          <w:sz w:val="28"/>
          <w:szCs w:val="28"/>
        </w:rPr>
      </w:pPr>
      <w:r w:rsidRPr="00EE1D2A">
        <w:rPr>
          <w:sz w:val="28"/>
          <w:szCs w:val="28"/>
        </w:rPr>
        <w:t xml:space="preserve">решение вступило в законную силу   </w:t>
      </w:r>
    </w:p>
    <w:p w:rsidR="00254F6B" w:rsidRPr="00EE1D2A" w:rsidRDefault="00254F6B" w:rsidP="00254F6B">
      <w:pPr>
        <w:ind w:firstLine="720"/>
        <w:rPr>
          <w:sz w:val="28"/>
          <w:szCs w:val="28"/>
        </w:rPr>
      </w:pPr>
      <w:r w:rsidRPr="00EE1D2A">
        <w:rPr>
          <w:sz w:val="28"/>
          <w:szCs w:val="28"/>
        </w:rPr>
        <w:t>«____»__________________2015 года</w:t>
      </w:r>
    </w:p>
    <w:p w:rsidR="00254F6B" w:rsidRPr="00EE1D2A" w:rsidRDefault="00254F6B" w:rsidP="00254F6B">
      <w:pPr>
        <w:ind w:firstLine="720"/>
        <w:rPr>
          <w:sz w:val="28"/>
          <w:szCs w:val="28"/>
        </w:rPr>
      </w:pPr>
      <w:r w:rsidRPr="00EE1D2A">
        <w:rPr>
          <w:sz w:val="28"/>
          <w:szCs w:val="28"/>
        </w:rPr>
        <w:t xml:space="preserve">Судья                                                  </w:t>
      </w:r>
      <w:r w:rsidR="00456001" w:rsidRPr="00EE1D2A">
        <w:rPr>
          <w:sz w:val="28"/>
          <w:szCs w:val="28"/>
        </w:rPr>
        <w:t xml:space="preserve">                            </w:t>
      </w:r>
      <w:r w:rsidRPr="00EE1D2A">
        <w:rPr>
          <w:sz w:val="28"/>
          <w:szCs w:val="28"/>
        </w:rPr>
        <w:t xml:space="preserve">         Канкулова Б.Е.</w:t>
      </w:r>
    </w:p>
    <w:p w:rsidR="00254F6B" w:rsidRPr="00EE1D2A" w:rsidRDefault="00254F6B" w:rsidP="00254F6B">
      <w:pPr>
        <w:rPr>
          <w:sz w:val="28"/>
          <w:szCs w:val="28"/>
        </w:rPr>
      </w:pPr>
    </w:p>
    <w:p w:rsidR="008D7DA5" w:rsidRPr="00EE1D2A" w:rsidRDefault="008D7DA5">
      <w:pPr>
        <w:rPr>
          <w:sz w:val="28"/>
          <w:szCs w:val="28"/>
        </w:rPr>
      </w:pPr>
    </w:p>
    <w:sectPr w:rsidR="008D7DA5" w:rsidRPr="00EE1D2A" w:rsidSect="008D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F6B"/>
    <w:rsid w:val="000006A1"/>
    <w:rsid w:val="00000895"/>
    <w:rsid w:val="000009BC"/>
    <w:rsid w:val="00000FC8"/>
    <w:rsid w:val="00001033"/>
    <w:rsid w:val="00001154"/>
    <w:rsid w:val="000017B4"/>
    <w:rsid w:val="00001904"/>
    <w:rsid w:val="00002338"/>
    <w:rsid w:val="000027D3"/>
    <w:rsid w:val="00003062"/>
    <w:rsid w:val="00003CAA"/>
    <w:rsid w:val="000044ED"/>
    <w:rsid w:val="00004F22"/>
    <w:rsid w:val="000056EA"/>
    <w:rsid w:val="0000570F"/>
    <w:rsid w:val="000059E4"/>
    <w:rsid w:val="00005A3A"/>
    <w:rsid w:val="00005B77"/>
    <w:rsid w:val="0000604C"/>
    <w:rsid w:val="00006416"/>
    <w:rsid w:val="000065CE"/>
    <w:rsid w:val="000067C3"/>
    <w:rsid w:val="000070D1"/>
    <w:rsid w:val="00007274"/>
    <w:rsid w:val="00007BB9"/>
    <w:rsid w:val="0001044A"/>
    <w:rsid w:val="000109C7"/>
    <w:rsid w:val="00010D33"/>
    <w:rsid w:val="00010D3D"/>
    <w:rsid w:val="000110A2"/>
    <w:rsid w:val="0001112E"/>
    <w:rsid w:val="000118AC"/>
    <w:rsid w:val="00011A96"/>
    <w:rsid w:val="00011DA3"/>
    <w:rsid w:val="00011E64"/>
    <w:rsid w:val="00011F24"/>
    <w:rsid w:val="0001204E"/>
    <w:rsid w:val="00012432"/>
    <w:rsid w:val="00012A81"/>
    <w:rsid w:val="00013F0C"/>
    <w:rsid w:val="000143BB"/>
    <w:rsid w:val="0001453E"/>
    <w:rsid w:val="000148BF"/>
    <w:rsid w:val="00014F36"/>
    <w:rsid w:val="00014F7B"/>
    <w:rsid w:val="00015147"/>
    <w:rsid w:val="00015C2B"/>
    <w:rsid w:val="00016167"/>
    <w:rsid w:val="00016AAC"/>
    <w:rsid w:val="00016B87"/>
    <w:rsid w:val="00016B96"/>
    <w:rsid w:val="00016C47"/>
    <w:rsid w:val="00017979"/>
    <w:rsid w:val="00017A36"/>
    <w:rsid w:val="00017DA4"/>
    <w:rsid w:val="00017F62"/>
    <w:rsid w:val="0002016C"/>
    <w:rsid w:val="00021064"/>
    <w:rsid w:val="00021C66"/>
    <w:rsid w:val="00022707"/>
    <w:rsid w:val="00022F01"/>
    <w:rsid w:val="0002313A"/>
    <w:rsid w:val="00023703"/>
    <w:rsid w:val="00023C78"/>
    <w:rsid w:val="00023CC8"/>
    <w:rsid w:val="00023FAE"/>
    <w:rsid w:val="000248F8"/>
    <w:rsid w:val="00024B47"/>
    <w:rsid w:val="00025067"/>
    <w:rsid w:val="00025098"/>
    <w:rsid w:val="00025DAB"/>
    <w:rsid w:val="00025F96"/>
    <w:rsid w:val="00026C8A"/>
    <w:rsid w:val="00026D58"/>
    <w:rsid w:val="000271BD"/>
    <w:rsid w:val="000271D1"/>
    <w:rsid w:val="000272FC"/>
    <w:rsid w:val="000275E4"/>
    <w:rsid w:val="00027C7F"/>
    <w:rsid w:val="000303D1"/>
    <w:rsid w:val="0003069E"/>
    <w:rsid w:val="000312DD"/>
    <w:rsid w:val="00031723"/>
    <w:rsid w:val="0003192B"/>
    <w:rsid w:val="00031A11"/>
    <w:rsid w:val="00031C53"/>
    <w:rsid w:val="00032039"/>
    <w:rsid w:val="00032109"/>
    <w:rsid w:val="0003257A"/>
    <w:rsid w:val="0003290D"/>
    <w:rsid w:val="00033BDA"/>
    <w:rsid w:val="0003475F"/>
    <w:rsid w:val="00034D30"/>
    <w:rsid w:val="00035195"/>
    <w:rsid w:val="00035740"/>
    <w:rsid w:val="00035D6D"/>
    <w:rsid w:val="000364E3"/>
    <w:rsid w:val="00036B45"/>
    <w:rsid w:val="00036D39"/>
    <w:rsid w:val="000371D8"/>
    <w:rsid w:val="00037921"/>
    <w:rsid w:val="00040448"/>
    <w:rsid w:val="000404E8"/>
    <w:rsid w:val="0004050F"/>
    <w:rsid w:val="00040BF9"/>
    <w:rsid w:val="00040D3B"/>
    <w:rsid w:val="0004242C"/>
    <w:rsid w:val="000434E7"/>
    <w:rsid w:val="00043707"/>
    <w:rsid w:val="000445FC"/>
    <w:rsid w:val="00044680"/>
    <w:rsid w:val="00044954"/>
    <w:rsid w:val="00044B43"/>
    <w:rsid w:val="00045108"/>
    <w:rsid w:val="000452BB"/>
    <w:rsid w:val="00045414"/>
    <w:rsid w:val="00045795"/>
    <w:rsid w:val="00045C28"/>
    <w:rsid w:val="00045DFD"/>
    <w:rsid w:val="000463DB"/>
    <w:rsid w:val="000463F2"/>
    <w:rsid w:val="00046970"/>
    <w:rsid w:val="0004763A"/>
    <w:rsid w:val="0004794E"/>
    <w:rsid w:val="0004797D"/>
    <w:rsid w:val="00047B6F"/>
    <w:rsid w:val="00047EAB"/>
    <w:rsid w:val="000502B8"/>
    <w:rsid w:val="00050650"/>
    <w:rsid w:val="00050ED2"/>
    <w:rsid w:val="000516AE"/>
    <w:rsid w:val="00051711"/>
    <w:rsid w:val="000519C2"/>
    <w:rsid w:val="00051D01"/>
    <w:rsid w:val="00051DB1"/>
    <w:rsid w:val="00052313"/>
    <w:rsid w:val="000524F9"/>
    <w:rsid w:val="000526EF"/>
    <w:rsid w:val="00052F15"/>
    <w:rsid w:val="00052FD9"/>
    <w:rsid w:val="00053581"/>
    <w:rsid w:val="00053667"/>
    <w:rsid w:val="00053720"/>
    <w:rsid w:val="00053FE6"/>
    <w:rsid w:val="00054117"/>
    <w:rsid w:val="000542C3"/>
    <w:rsid w:val="000546B0"/>
    <w:rsid w:val="000549AC"/>
    <w:rsid w:val="000555A0"/>
    <w:rsid w:val="00055B03"/>
    <w:rsid w:val="00055C3C"/>
    <w:rsid w:val="00056489"/>
    <w:rsid w:val="00056DEC"/>
    <w:rsid w:val="00056F26"/>
    <w:rsid w:val="00057136"/>
    <w:rsid w:val="00057936"/>
    <w:rsid w:val="00057C30"/>
    <w:rsid w:val="00057CE0"/>
    <w:rsid w:val="00057F42"/>
    <w:rsid w:val="00060466"/>
    <w:rsid w:val="000606AE"/>
    <w:rsid w:val="00060947"/>
    <w:rsid w:val="00060963"/>
    <w:rsid w:val="00060B7C"/>
    <w:rsid w:val="00061024"/>
    <w:rsid w:val="0006170F"/>
    <w:rsid w:val="00061A78"/>
    <w:rsid w:val="00061EA3"/>
    <w:rsid w:val="00061F15"/>
    <w:rsid w:val="00062589"/>
    <w:rsid w:val="00062DD1"/>
    <w:rsid w:val="00063544"/>
    <w:rsid w:val="00063649"/>
    <w:rsid w:val="00063654"/>
    <w:rsid w:val="000638C5"/>
    <w:rsid w:val="00063926"/>
    <w:rsid w:val="0006395C"/>
    <w:rsid w:val="00063A6A"/>
    <w:rsid w:val="00063DD0"/>
    <w:rsid w:val="0006429E"/>
    <w:rsid w:val="0006443A"/>
    <w:rsid w:val="00064666"/>
    <w:rsid w:val="00064896"/>
    <w:rsid w:val="000648E0"/>
    <w:rsid w:val="00064B8E"/>
    <w:rsid w:val="00064FF4"/>
    <w:rsid w:val="00065576"/>
    <w:rsid w:val="000658B1"/>
    <w:rsid w:val="00065C09"/>
    <w:rsid w:val="00065C36"/>
    <w:rsid w:val="00065CFF"/>
    <w:rsid w:val="00065F9C"/>
    <w:rsid w:val="0006626B"/>
    <w:rsid w:val="0006668A"/>
    <w:rsid w:val="00066D46"/>
    <w:rsid w:val="00066DB6"/>
    <w:rsid w:val="00067BB9"/>
    <w:rsid w:val="00067E01"/>
    <w:rsid w:val="00067F43"/>
    <w:rsid w:val="00070342"/>
    <w:rsid w:val="000718E4"/>
    <w:rsid w:val="00071DBE"/>
    <w:rsid w:val="000721BA"/>
    <w:rsid w:val="00072D36"/>
    <w:rsid w:val="00072EA7"/>
    <w:rsid w:val="00073124"/>
    <w:rsid w:val="0007351B"/>
    <w:rsid w:val="0007365D"/>
    <w:rsid w:val="000739E8"/>
    <w:rsid w:val="00073FAB"/>
    <w:rsid w:val="00074085"/>
    <w:rsid w:val="000740CC"/>
    <w:rsid w:val="0007423C"/>
    <w:rsid w:val="0007472E"/>
    <w:rsid w:val="00074CC7"/>
    <w:rsid w:val="000754AB"/>
    <w:rsid w:val="00075AA2"/>
    <w:rsid w:val="00075AF7"/>
    <w:rsid w:val="00075C20"/>
    <w:rsid w:val="00075FBC"/>
    <w:rsid w:val="0007619A"/>
    <w:rsid w:val="00076CB8"/>
    <w:rsid w:val="0007706B"/>
    <w:rsid w:val="000771D2"/>
    <w:rsid w:val="000774D4"/>
    <w:rsid w:val="0007752E"/>
    <w:rsid w:val="000776C4"/>
    <w:rsid w:val="00077B3F"/>
    <w:rsid w:val="000803AC"/>
    <w:rsid w:val="00080534"/>
    <w:rsid w:val="000806B0"/>
    <w:rsid w:val="00080EC6"/>
    <w:rsid w:val="00081E49"/>
    <w:rsid w:val="00081EBF"/>
    <w:rsid w:val="00081FE3"/>
    <w:rsid w:val="00082776"/>
    <w:rsid w:val="00083107"/>
    <w:rsid w:val="00083FD2"/>
    <w:rsid w:val="0008415B"/>
    <w:rsid w:val="00084502"/>
    <w:rsid w:val="00084716"/>
    <w:rsid w:val="000847D1"/>
    <w:rsid w:val="000851F9"/>
    <w:rsid w:val="0008552C"/>
    <w:rsid w:val="0008554B"/>
    <w:rsid w:val="000867E5"/>
    <w:rsid w:val="00086B89"/>
    <w:rsid w:val="0008760B"/>
    <w:rsid w:val="000877A1"/>
    <w:rsid w:val="00087896"/>
    <w:rsid w:val="000901E1"/>
    <w:rsid w:val="00090762"/>
    <w:rsid w:val="00090F79"/>
    <w:rsid w:val="00091511"/>
    <w:rsid w:val="00091AC5"/>
    <w:rsid w:val="00091D89"/>
    <w:rsid w:val="00092630"/>
    <w:rsid w:val="0009271B"/>
    <w:rsid w:val="000928EA"/>
    <w:rsid w:val="00093A57"/>
    <w:rsid w:val="00093CE6"/>
    <w:rsid w:val="00093E26"/>
    <w:rsid w:val="00093EAC"/>
    <w:rsid w:val="00094091"/>
    <w:rsid w:val="000940FA"/>
    <w:rsid w:val="00094C3E"/>
    <w:rsid w:val="00094E07"/>
    <w:rsid w:val="00094E47"/>
    <w:rsid w:val="000955C1"/>
    <w:rsid w:val="000958EA"/>
    <w:rsid w:val="0009594F"/>
    <w:rsid w:val="00095B91"/>
    <w:rsid w:val="00096F75"/>
    <w:rsid w:val="00097501"/>
    <w:rsid w:val="000975C7"/>
    <w:rsid w:val="00097601"/>
    <w:rsid w:val="0009798B"/>
    <w:rsid w:val="00097B8A"/>
    <w:rsid w:val="000A0024"/>
    <w:rsid w:val="000A026A"/>
    <w:rsid w:val="000A0785"/>
    <w:rsid w:val="000A0B19"/>
    <w:rsid w:val="000A0CA9"/>
    <w:rsid w:val="000A10B8"/>
    <w:rsid w:val="000A12A8"/>
    <w:rsid w:val="000A16C3"/>
    <w:rsid w:val="000A1DAB"/>
    <w:rsid w:val="000A1EC4"/>
    <w:rsid w:val="000A2768"/>
    <w:rsid w:val="000A3814"/>
    <w:rsid w:val="000A3831"/>
    <w:rsid w:val="000A3A45"/>
    <w:rsid w:val="000A3B73"/>
    <w:rsid w:val="000A4038"/>
    <w:rsid w:val="000A48AD"/>
    <w:rsid w:val="000A49DB"/>
    <w:rsid w:val="000A49ED"/>
    <w:rsid w:val="000A4DA4"/>
    <w:rsid w:val="000A4EA3"/>
    <w:rsid w:val="000A5A0B"/>
    <w:rsid w:val="000A5C6E"/>
    <w:rsid w:val="000A5CF1"/>
    <w:rsid w:val="000A61DF"/>
    <w:rsid w:val="000A662D"/>
    <w:rsid w:val="000A6788"/>
    <w:rsid w:val="000A69C5"/>
    <w:rsid w:val="000A6F5D"/>
    <w:rsid w:val="000A74D7"/>
    <w:rsid w:val="000A79BA"/>
    <w:rsid w:val="000B02F9"/>
    <w:rsid w:val="000B03DC"/>
    <w:rsid w:val="000B06AA"/>
    <w:rsid w:val="000B1D80"/>
    <w:rsid w:val="000B1F47"/>
    <w:rsid w:val="000B3290"/>
    <w:rsid w:val="000B36BC"/>
    <w:rsid w:val="000B3EDD"/>
    <w:rsid w:val="000B503A"/>
    <w:rsid w:val="000B567F"/>
    <w:rsid w:val="000B57F5"/>
    <w:rsid w:val="000B5A05"/>
    <w:rsid w:val="000B69B9"/>
    <w:rsid w:val="000B6E3A"/>
    <w:rsid w:val="000B713B"/>
    <w:rsid w:val="000B724F"/>
    <w:rsid w:val="000B742E"/>
    <w:rsid w:val="000B74F0"/>
    <w:rsid w:val="000B7673"/>
    <w:rsid w:val="000B76BC"/>
    <w:rsid w:val="000C03D4"/>
    <w:rsid w:val="000C1145"/>
    <w:rsid w:val="000C1230"/>
    <w:rsid w:val="000C1514"/>
    <w:rsid w:val="000C1823"/>
    <w:rsid w:val="000C22D6"/>
    <w:rsid w:val="000C2DF6"/>
    <w:rsid w:val="000C2E0E"/>
    <w:rsid w:val="000C306B"/>
    <w:rsid w:val="000C3A39"/>
    <w:rsid w:val="000C3A77"/>
    <w:rsid w:val="000C3D83"/>
    <w:rsid w:val="000C4EB7"/>
    <w:rsid w:val="000C552F"/>
    <w:rsid w:val="000C5A27"/>
    <w:rsid w:val="000C6BAC"/>
    <w:rsid w:val="000C721C"/>
    <w:rsid w:val="000C75AF"/>
    <w:rsid w:val="000C7A90"/>
    <w:rsid w:val="000D04AC"/>
    <w:rsid w:val="000D0C78"/>
    <w:rsid w:val="000D14A8"/>
    <w:rsid w:val="000D162C"/>
    <w:rsid w:val="000D186B"/>
    <w:rsid w:val="000D217A"/>
    <w:rsid w:val="000D2191"/>
    <w:rsid w:val="000D239B"/>
    <w:rsid w:val="000D2E8B"/>
    <w:rsid w:val="000D2F70"/>
    <w:rsid w:val="000D325F"/>
    <w:rsid w:val="000D39D2"/>
    <w:rsid w:val="000D3E46"/>
    <w:rsid w:val="000D403E"/>
    <w:rsid w:val="000D4B81"/>
    <w:rsid w:val="000D4C32"/>
    <w:rsid w:val="000D4E8A"/>
    <w:rsid w:val="000D50D6"/>
    <w:rsid w:val="000D53F3"/>
    <w:rsid w:val="000D56BB"/>
    <w:rsid w:val="000D59CC"/>
    <w:rsid w:val="000D6E33"/>
    <w:rsid w:val="000D728D"/>
    <w:rsid w:val="000D72D7"/>
    <w:rsid w:val="000D7675"/>
    <w:rsid w:val="000E056E"/>
    <w:rsid w:val="000E061D"/>
    <w:rsid w:val="000E0851"/>
    <w:rsid w:val="000E11C5"/>
    <w:rsid w:val="000E1281"/>
    <w:rsid w:val="000E1528"/>
    <w:rsid w:val="000E18CB"/>
    <w:rsid w:val="000E1DF6"/>
    <w:rsid w:val="000E1F53"/>
    <w:rsid w:val="000E209B"/>
    <w:rsid w:val="000E2166"/>
    <w:rsid w:val="000E247E"/>
    <w:rsid w:val="000E25DD"/>
    <w:rsid w:val="000E2B74"/>
    <w:rsid w:val="000E32C8"/>
    <w:rsid w:val="000E3F0B"/>
    <w:rsid w:val="000E41EE"/>
    <w:rsid w:val="000E45C0"/>
    <w:rsid w:val="000E4CD6"/>
    <w:rsid w:val="000E50B2"/>
    <w:rsid w:val="000E57F8"/>
    <w:rsid w:val="000E58C6"/>
    <w:rsid w:val="000E5A1F"/>
    <w:rsid w:val="000E5EB6"/>
    <w:rsid w:val="000E6520"/>
    <w:rsid w:val="000E6C05"/>
    <w:rsid w:val="000E6E16"/>
    <w:rsid w:val="000E7255"/>
    <w:rsid w:val="000E7403"/>
    <w:rsid w:val="000E77EE"/>
    <w:rsid w:val="000E7907"/>
    <w:rsid w:val="000F0045"/>
    <w:rsid w:val="000F0588"/>
    <w:rsid w:val="000F0CC5"/>
    <w:rsid w:val="000F19D9"/>
    <w:rsid w:val="000F2107"/>
    <w:rsid w:val="000F2973"/>
    <w:rsid w:val="000F2B9B"/>
    <w:rsid w:val="000F2E0C"/>
    <w:rsid w:val="000F2EAF"/>
    <w:rsid w:val="000F3522"/>
    <w:rsid w:val="000F387E"/>
    <w:rsid w:val="000F3D58"/>
    <w:rsid w:val="000F3F2B"/>
    <w:rsid w:val="000F4018"/>
    <w:rsid w:val="000F4970"/>
    <w:rsid w:val="000F4CF8"/>
    <w:rsid w:val="000F4D62"/>
    <w:rsid w:val="000F4D79"/>
    <w:rsid w:val="000F51AC"/>
    <w:rsid w:val="000F57FD"/>
    <w:rsid w:val="000F688F"/>
    <w:rsid w:val="000F693A"/>
    <w:rsid w:val="000F6997"/>
    <w:rsid w:val="000F6C0D"/>
    <w:rsid w:val="000F6C9B"/>
    <w:rsid w:val="000F6CD5"/>
    <w:rsid w:val="000F6D10"/>
    <w:rsid w:val="000F6D85"/>
    <w:rsid w:val="000F71B0"/>
    <w:rsid w:val="000F7B5A"/>
    <w:rsid w:val="000F7CF4"/>
    <w:rsid w:val="0010017C"/>
    <w:rsid w:val="001001F0"/>
    <w:rsid w:val="0010022F"/>
    <w:rsid w:val="00100577"/>
    <w:rsid w:val="00100660"/>
    <w:rsid w:val="00100E57"/>
    <w:rsid w:val="00100FBA"/>
    <w:rsid w:val="00101344"/>
    <w:rsid w:val="00101385"/>
    <w:rsid w:val="00101436"/>
    <w:rsid w:val="0010201C"/>
    <w:rsid w:val="001021BA"/>
    <w:rsid w:val="001022E8"/>
    <w:rsid w:val="001038E0"/>
    <w:rsid w:val="0010397D"/>
    <w:rsid w:val="00103BA8"/>
    <w:rsid w:val="00103C93"/>
    <w:rsid w:val="00103E34"/>
    <w:rsid w:val="00103F7D"/>
    <w:rsid w:val="00104557"/>
    <w:rsid w:val="00104EA0"/>
    <w:rsid w:val="00104FD3"/>
    <w:rsid w:val="0010553B"/>
    <w:rsid w:val="00105A7F"/>
    <w:rsid w:val="00105AB5"/>
    <w:rsid w:val="00105FC5"/>
    <w:rsid w:val="00106109"/>
    <w:rsid w:val="00106259"/>
    <w:rsid w:val="001062DD"/>
    <w:rsid w:val="0010742E"/>
    <w:rsid w:val="00107796"/>
    <w:rsid w:val="00107F64"/>
    <w:rsid w:val="00107FF0"/>
    <w:rsid w:val="001103C3"/>
    <w:rsid w:val="0011114F"/>
    <w:rsid w:val="00111A35"/>
    <w:rsid w:val="00111D71"/>
    <w:rsid w:val="00111E69"/>
    <w:rsid w:val="00112087"/>
    <w:rsid w:val="001128DB"/>
    <w:rsid w:val="0011311F"/>
    <w:rsid w:val="001132BD"/>
    <w:rsid w:val="00113916"/>
    <w:rsid w:val="00114AC3"/>
    <w:rsid w:val="001153AA"/>
    <w:rsid w:val="0011584C"/>
    <w:rsid w:val="001158AD"/>
    <w:rsid w:val="00115E42"/>
    <w:rsid w:val="001163DE"/>
    <w:rsid w:val="00116793"/>
    <w:rsid w:val="0011685C"/>
    <w:rsid w:val="00116AC7"/>
    <w:rsid w:val="0011701E"/>
    <w:rsid w:val="0011734A"/>
    <w:rsid w:val="0011757D"/>
    <w:rsid w:val="001175D6"/>
    <w:rsid w:val="00117D90"/>
    <w:rsid w:val="00117E88"/>
    <w:rsid w:val="00120236"/>
    <w:rsid w:val="00120833"/>
    <w:rsid w:val="001208CA"/>
    <w:rsid w:val="00121042"/>
    <w:rsid w:val="00121055"/>
    <w:rsid w:val="0012107E"/>
    <w:rsid w:val="0012119C"/>
    <w:rsid w:val="00121300"/>
    <w:rsid w:val="001214DA"/>
    <w:rsid w:val="00121623"/>
    <w:rsid w:val="001216B4"/>
    <w:rsid w:val="00121851"/>
    <w:rsid w:val="00122047"/>
    <w:rsid w:val="001231D4"/>
    <w:rsid w:val="00123826"/>
    <w:rsid w:val="001239D9"/>
    <w:rsid w:val="001240F7"/>
    <w:rsid w:val="00124ADB"/>
    <w:rsid w:val="00124AF7"/>
    <w:rsid w:val="001253AC"/>
    <w:rsid w:val="00125683"/>
    <w:rsid w:val="00125971"/>
    <w:rsid w:val="00125FDA"/>
    <w:rsid w:val="00126A1E"/>
    <w:rsid w:val="00126C5C"/>
    <w:rsid w:val="00126DAB"/>
    <w:rsid w:val="0012764A"/>
    <w:rsid w:val="00127AF2"/>
    <w:rsid w:val="00127D11"/>
    <w:rsid w:val="00130156"/>
    <w:rsid w:val="001303FB"/>
    <w:rsid w:val="00131202"/>
    <w:rsid w:val="00131A7D"/>
    <w:rsid w:val="00131ADF"/>
    <w:rsid w:val="0013209C"/>
    <w:rsid w:val="00132146"/>
    <w:rsid w:val="00132228"/>
    <w:rsid w:val="00132FA9"/>
    <w:rsid w:val="00133409"/>
    <w:rsid w:val="00135929"/>
    <w:rsid w:val="00135B5E"/>
    <w:rsid w:val="001360A0"/>
    <w:rsid w:val="001366BE"/>
    <w:rsid w:val="00136AF9"/>
    <w:rsid w:val="00136E1C"/>
    <w:rsid w:val="00136FF8"/>
    <w:rsid w:val="0013775A"/>
    <w:rsid w:val="001378A0"/>
    <w:rsid w:val="001378CC"/>
    <w:rsid w:val="00140324"/>
    <w:rsid w:val="00140975"/>
    <w:rsid w:val="00140B13"/>
    <w:rsid w:val="00140E0A"/>
    <w:rsid w:val="00140F22"/>
    <w:rsid w:val="001412DE"/>
    <w:rsid w:val="00142389"/>
    <w:rsid w:val="001428E5"/>
    <w:rsid w:val="001438B3"/>
    <w:rsid w:val="00143911"/>
    <w:rsid w:val="00143FA4"/>
    <w:rsid w:val="0014455C"/>
    <w:rsid w:val="001446FD"/>
    <w:rsid w:val="00144718"/>
    <w:rsid w:val="00144ED5"/>
    <w:rsid w:val="001450C9"/>
    <w:rsid w:val="00145222"/>
    <w:rsid w:val="001453B9"/>
    <w:rsid w:val="001453F8"/>
    <w:rsid w:val="001458CC"/>
    <w:rsid w:val="00145B61"/>
    <w:rsid w:val="00145E84"/>
    <w:rsid w:val="00146C9F"/>
    <w:rsid w:val="00147218"/>
    <w:rsid w:val="00147394"/>
    <w:rsid w:val="0014777C"/>
    <w:rsid w:val="0014794A"/>
    <w:rsid w:val="0014798A"/>
    <w:rsid w:val="00147A37"/>
    <w:rsid w:val="00150471"/>
    <w:rsid w:val="0015054E"/>
    <w:rsid w:val="0015145B"/>
    <w:rsid w:val="001519D6"/>
    <w:rsid w:val="001524DF"/>
    <w:rsid w:val="00152E5D"/>
    <w:rsid w:val="00153287"/>
    <w:rsid w:val="001532BD"/>
    <w:rsid w:val="00153FD2"/>
    <w:rsid w:val="00154064"/>
    <w:rsid w:val="0015422D"/>
    <w:rsid w:val="001552B6"/>
    <w:rsid w:val="001552CC"/>
    <w:rsid w:val="001553C7"/>
    <w:rsid w:val="001558E5"/>
    <w:rsid w:val="00156C19"/>
    <w:rsid w:val="00157208"/>
    <w:rsid w:val="00157E00"/>
    <w:rsid w:val="00160224"/>
    <w:rsid w:val="00160B4B"/>
    <w:rsid w:val="00161882"/>
    <w:rsid w:val="001619E0"/>
    <w:rsid w:val="00161AAF"/>
    <w:rsid w:val="00161EED"/>
    <w:rsid w:val="00162967"/>
    <w:rsid w:val="00162FBE"/>
    <w:rsid w:val="00163640"/>
    <w:rsid w:val="0016395F"/>
    <w:rsid w:val="00163965"/>
    <w:rsid w:val="001639B8"/>
    <w:rsid w:val="00163C95"/>
    <w:rsid w:val="00164F45"/>
    <w:rsid w:val="00164FDD"/>
    <w:rsid w:val="001653D1"/>
    <w:rsid w:val="00166821"/>
    <w:rsid w:val="001669FF"/>
    <w:rsid w:val="00166D5D"/>
    <w:rsid w:val="00166D65"/>
    <w:rsid w:val="00166F5C"/>
    <w:rsid w:val="0016724E"/>
    <w:rsid w:val="0016749D"/>
    <w:rsid w:val="00167515"/>
    <w:rsid w:val="0017057A"/>
    <w:rsid w:val="0017068B"/>
    <w:rsid w:val="00170B52"/>
    <w:rsid w:val="00171000"/>
    <w:rsid w:val="00171E5B"/>
    <w:rsid w:val="001721E7"/>
    <w:rsid w:val="00172565"/>
    <w:rsid w:val="00172C2F"/>
    <w:rsid w:val="00172E74"/>
    <w:rsid w:val="00172EE3"/>
    <w:rsid w:val="00172FA3"/>
    <w:rsid w:val="00172FC0"/>
    <w:rsid w:val="001733F5"/>
    <w:rsid w:val="001733F7"/>
    <w:rsid w:val="001737CE"/>
    <w:rsid w:val="00173A28"/>
    <w:rsid w:val="00174600"/>
    <w:rsid w:val="00174CFB"/>
    <w:rsid w:val="00174E2B"/>
    <w:rsid w:val="00174E49"/>
    <w:rsid w:val="00174EBD"/>
    <w:rsid w:val="00174F12"/>
    <w:rsid w:val="00175019"/>
    <w:rsid w:val="00175110"/>
    <w:rsid w:val="00175CC3"/>
    <w:rsid w:val="001760B4"/>
    <w:rsid w:val="0017610B"/>
    <w:rsid w:val="001761CD"/>
    <w:rsid w:val="0017665F"/>
    <w:rsid w:val="0017702E"/>
    <w:rsid w:val="00177F1B"/>
    <w:rsid w:val="00177FA2"/>
    <w:rsid w:val="0018048D"/>
    <w:rsid w:val="001805A8"/>
    <w:rsid w:val="00181670"/>
    <w:rsid w:val="00181A2F"/>
    <w:rsid w:val="00181B10"/>
    <w:rsid w:val="00181EC0"/>
    <w:rsid w:val="00181FAA"/>
    <w:rsid w:val="00183152"/>
    <w:rsid w:val="00184385"/>
    <w:rsid w:val="00184700"/>
    <w:rsid w:val="00184DBA"/>
    <w:rsid w:val="00184DCC"/>
    <w:rsid w:val="00184EEC"/>
    <w:rsid w:val="001850F7"/>
    <w:rsid w:val="0018511C"/>
    <w:rsid w:val="00185398"/>
    <w:rsid w:val="00185519"/>
    <w:rsid w:val="00185BAF"/>
    <w:rsid w:val="00186004"/>
    <w:rsid w:val="001867E4"/>
    <w:rsid w:val="00186A52"/>
    <w:rsid w:val="00186CAB"/>
    <w:rsid w:val="00186DEF"/>
    <w:rsid w:val="00186E21"/>
    <w:rsid w:val="00187114"/>
    <w:rsid w:val="00187414"/>
    <w:rsid w:val="00187657"/>
    <w:rsid w:val="00190469"/>
    <w:rsid w:val="00190AB2"/>
    <w:rsid w:val="00191AE2"/>
    <w:rsid w:val="00191D33"/>
    <w:rsid w:val="00192F7E"/>
    <w:rsid w:val="00192FA9"/>
    <w:rsid w:val="00193459"/>
    <w:rsid w:val="001938B0"/>
    <w:rsid w:val="00193BFA"/>
    <w:rsid w:val="00193DD7"/>
    <w:rsid w:val="00193F49"/>
    <w:rsid w:val="001940BC"/>
    <w:rsid w:val="001953EF"/>
    <w:rsid w:val="00195B56"/>
    <w:rsid w:val="001960A8"/>
    <w:rsid w:val="00196F69"/>
    <w:rsid w:val="00197039"/>
    <w:rsid w:val="00197236"/>
    <w:rsid w:val="00197277"/>
    <w:rsid w:val="00197F01"/>
    <w:rsid w:val="001A0313"/>
    <w:rsid w:val="001A0550"/>
    <w:rsid w:val="001A06AA"/>
    <w:rsid w:val="001A085A"/>
    <w:rsid w:val="001A0A3C"/>
    <w:rsid w:val="001A0EC8"/>
    <w:rsid w:val="001A0F00"/>
    <w:rsid w:val="001A128A"/>
    <w:rsid w:val="001A145F"/>
    <w:rsid w:val="001A1646"/>
    <w:rsid w:val="001A1F70"/>
    <w:rsid w:val="001A1F76"/>
    <w:rsid w:val="001A1F8D"/>
    <w:rsid w:val="001A2210"/>
    <w:rsid w:val="001A224E"/>
    <w:rsid w:val="001A3239"/>
    <w:rsid w:val="001A356F"/>
    <w:rsid w:val="001A3ADE"/>
    <w:rsid w:val="001A44AF"/>
    <w:rsid w:val="001A49EA"/>
    <w:rsid w:val="001A517E"/>
    <w:rsid w:val="001A5739"/>
    <w:rsid w:val="001A5C4D"/>
    <w:rsid w:val="001A61D4"/>
    <w:rsid w:val="001A6E98"/>
    <w:rsid w:val="001A713A"/>
    <w:rsid w:val="001A727C"/>
    <w:rsid w:val="001A7979"/>
    <w:rsid w:val="001B068A"/>
    <w:rsid w:val="001B1375"/>
    <w:rsid w:val="001B1787"/>
    <w:rsid w:val="001B20FC"/>
    <w:rsid w:val="001B2146"/>
    <w:rsid w:val="001B233F"/>
    <w:rsid w:val="001B28A8"/>
    <w:rsid w:val="001B315C"/>
    <w:rsid w:val="001B323C"/>
    <w:rsid w:val="001B34FD"/>
    <w:rsid w:val="001B3527"/>
    <w:rsid w:val="001B3B4E"/>
    <w:rsid w:val="001B4079"/>
    <w:rsid w:val="001B43DE"/>
    <w:rsid w:val="001B45BF"/>
    <w:rsid w:val="001B4A2B"/>
    <w:rsid w:val="001B4DAA"/>
    <w:rsid w:val="001B5129"/>
    <w:rsid w:val="001B545C"/>
    <w:rsid w:val="001B58EC"/>
    <w:rsid w:val="001B5BEA"/>
    <w:rsid w:val="001B5D2E"/>
    <w:rsid w:val="001B5D87"/>
    <w:rsid w:val="001B5FE5"/>
    <w:rsid w:val="001B6559"/>
    <w:rsid w:val="001B6815"/>
    <w:rsid w:val="001B7768"/>
    <w:rsid w:val="001B7790"/>
    <w:rsid w:val="001B7C14"/>
    <w:rsid w:val="001C0146"/>
    <w:rsid w:val="001C0283"/>
    <w:rsid w:val="001C046B"/>
    <w:rsid w:val="001C0B15"/>
    <w:rsid w:val="001C0B4C"/>
    <w:rsid w:val="001C1471"/>
    <w:rsid w:val="001C17C6"/>
    <w:rsid w:val="001C190B"/>
    <w:rsid w:val="001C23AB"/>
    <w:rsid w:val="001C276F"/>
    <w:rsid w:val="001C27A2"/>
    <w:rsid w:val="001C2B6F"/>
    <w:rsid w:val="001C2C8E"/>
    <w:rsid w:val="001C2F2F"/>
    <w:rsid w:val="001C2F47"/>
    <w:rsid w:val="001C3086"/>
    <w:rsid w:val="001C31BF"/>
    <w:rsid w:val="001C337E"/>
    <w:rsid w:val="001C39C4"/>
    <w:rsid w:val="001C3B79"/>
    <w:rsid w:val="001C3F28"/>
    <w:rsid w:val="001C4088"/>
    <w:rsid w:val="001C4389"/>
    <w:rsid w:val="001C54A9"/>
    <w:rsid w:val="001C5BBE"/>
    <w:rsid w:val="001C6539"/>
    <w:rsid w:val="001C655E"/>
    <w:rsid w:val="001C6767"/>
    <w:rsid w:val="001C6C63"/>
    <w:rsid w:val="001C6D07"/>
    <w:rsid w:val="001C7815"/>
    <w:rsid w:val="001D0433"/>
    <w:rsid w:val="001D073A"/>
    <w:rsid w:val="001D0A86"/>
    <w:rsid w:val="001D0E6F"/>
    <w:rsid w:val="001D0EDE"/>
    <w:rsid w:val="001D0EE0"/>
    <w:rsid w:val="001D11BB"/>
    <w:rsid w:val="001D20FC"/>
    <w:rsid w:val="001D25B4"/>
    <w:rsid w:val="001D3150"/>
    <w:rsid w:val="001D31C8"/>
    <w:rsid w:val="001D46E9"/>
    <w:rsid w:val="001D4BCD"/>
    <w:rsid w:val="001D5709"/>
    <w:rsid w:val="001D5856"/>
    <w:rsid w:val="001D59C8"/>
    <w:rsid w:val="001D5F31"/>
    <w:rsid w:val="001D628A"/>
    <w:rsid w:val="001D729D"/>
    <w:rsid w:val="001D74CC"/>
    <w:rsid w:val="001D7F0C"/>
    <w:rsid w:val="001E0911"/>
    <w:rsid w:val="001E0BB0"/>
    <w:rsid w:val="001E0EA0"/>
    <w:rsid w:val="001E0F43"/>
    <w:rsid w:val="001E1A0C"/>
    <w:rsid w:val="001E1C56"/>
    <w:rsid w:val="001E1CA1"/>
    <w:rsid w:val="001E1DA3"/>
    <w:rsid w:val="001E200D"/>
    <w:rsid w:val="001E24DD"/>
    <w:rsid w:val="001E26DC"/>
    <w:rsid w:val="001E2706"/>
    <w:rsid w:val="001E28E6"/>
    <w:rsid w:val="001E2A61"/>
    <w:rsid w:val="001E2F3F"/>
    <w:rsid w:val="001E39EC"/>
    <w:rsid w:val="001E4112"/>
    <w:rsid w:val="001E6185"/>
    <w:rsid w:val="001E6510"/>
    <w:rsid w:val="001E680F"/>
    <w:rsid w:val="001E7080"/>
    <w:rsid w:val="001E72C8"/>
    <w:rsid w:val="001E7730"/>
    <w:rsid w:val="001E79C9"/>
    <w:rsid w:val="001E7B39"/>
    <w:rsid w:val="001F0A49"/>
    <w:rsid w:val="001F0CA8"/>
    <w:rsid w:val="001F140D"/>
    <w:rsid w:val="001F245C"/>
    <w:rsid w:val="001F27B3"/>
    <w:rsid w:val="001F2A3E"/>
    <w:rsid w:val="001F2E06"/>
    <w:rsid w:val="001F31A1"/>
    <w:rsid w:val="001F36D6"/>
    <w:rsid w:val="001F3BCC"/>
    <w:rsid w:val="001F3EF7"/>
    <w:rsid w:val="001F505E"/>
    <w:rsid w:val="001F517B"/>
    <w:rsid w:val="001F5254"/>
    <w:rsid w:val="001F548C"/>
    <w:rsid w:val="001F5AED"/>
    <w:rsid w:val="001F5D39"/>
    <w:rsid w:val="001F5F15"/>
    <w:rsid w:val="001F60EB"/>
    <w:rsid w:val="001F6242"/>
    <w:rsid w:val="001F63CB"/>
    <w:rsid w:val="001F6563"/>
    <w:rsid w:val="001F69AE"/>
    <w:rsid w:val="001F69D9"/>
    <w:rsid w:val="002002C1"/>
    <w:rsid w:val="002002F2"/>
    <w:rsid w:val="00200371"/>
    <w:rsid w:val="00200820"/>
    <w:rsid w:val="00200B83"/>
    <w:rsid w:val="00200FF1"/>
    <w:rsid w:val="002022EB"/>
    <w:rsid w:val="00202554"/>
    <w:rsid w:val="00202605"/>
    <w:rsid w:val="002030B0"/>
    <w:rsid w:val="002035CE"/>
    <w:rsid w:val="00203E9F"/>
    <w:rsid w:val="00203EA3"/>
    <w:rsid w:val="00204076"/>
    <w:rsid w:val="00204A3C"/>
    <w:rsid w:val="00204A7B"/>
    <w:rsid w:val="00204A9C"/>
    <w:rsid w:val="00205004"/>
    <w:rsid w:val="002052EA"/>
    <w:rsid w:val="00205446"/>
    <w:rsid w:val="0020586C"/>
    <w:rsid w:val="00205D7F"/>
    <w:rsid w:val="002063FD"/>
    <w:rsid w:val="00206647"/>
    <w:rsid w:val="00207814"/>
    <w:rsid w:val="0020793C"/>
    <w:rsid w:val="00207A4C"/>
    <w:rsid w:val="00207AA6"/>
    <w:rsid w:val="002101D6"/>
    <w:rsid w:val="00210686"/>
    <w:rsid w:val="002111FA"/>
    <w:rsid w:val="00211672"/>
    <w:rsid w:val="0021240D"/>
    <w:rsid w:val="00212868"/>
    <w:rsid w:val="00213100"/>
    <w:rsid w:val="0021352D"/>
    <w:rsid w:val="0021353E"/>
    <w:rsid w:val="00214532"/>
    <w:rsid w:val="002147AD"/>
    <w:rsid w:val="00214CD3"/>
    <w:rsid w:val="0021570A"/>
    <w:rsid w:val="00215769"/>
    <w:rsid w:val="00215BC1"/>
    <w:rsid w:val="00216006"/>
    <w:rsid w:val="00216226"/>
    <w:rsid w:val="00216358"/>
    <w:rsid w:val="00216EB0"/>
    <w:rsid w:val="00216FC4"/>
    <w:rsid w:val="00217A80"/>
    <w:rsid w:val="00217F64"/>
    <w:rsid w:val="00220524"/>
    <w:rsid w:val="002208E2"/>
    <w:rsid w:val="00221329"/>
    <w:rsid w:val="002213B3"/>
    <w:rsid w:val="002216BF"/>
    <w:rsid w:val="00222338"/>
    <w:rsid w:val="0022291A"/>
    <w:rsid w:val="00222BF5"/>
    <w:rsid w:val="00222CE4"/>
    <w:rsid w:val="00222D8E"/>
    <w:rsid w:val="00222E53"/>
    <w:rsid w:val="00222F16"/>
    <w:rsid w:val="00223103"/>
    <w:rsid w:val="002233D0"/>
    <w:rsid w:val="002234D8"/>
    <w:rsid w:val="00223604"/>
    <w:rsid w:val="00223667"/>
    <w:rsid w:val="00223CF8"/>
    <w:rsid w:val="0022419D"/>
    <w:rsid w:val="00224507"/>
    <w:rsid w:val="00224622"/>
    <w:rsid w:val="00224835"/>
    <w:rsid w:val="00224846"/>
    <w:rsid w:val="0022496A"/>
    <w:rsid w:val="00224F88"/>
    <w:rsid w:val="00225029"/>
    <w:rsid w:val="00225086"/>
    <w:rsid w:val="002254D4"/>
    <w:rsid w:val="00225774"/>
    <w:rsid w:val="00225CFC"/>
    <w:rsid w:val="00226A34"/>
    <w:rsid w:val="00230045"/>
    <w:rsid w:val="002303A9"/>
    <w:rsid w:val="002306C9"/>
    <w:rsid w:val="002308C5"/>
    <w:rsid w:val="00231158"/>
    <w:rsid w:val="00231876"/>
    <w:rsid w:val="00232DB3"/>
    <w:rsid w:val="002337C0"/>
    <w:rsid w:val="0023422E"/>
    <w:rsid w:val="0023427D"/>
    <w:rsid w:val="00234698"/>
    <w:rsid w:val="0023498F"/>
    <w:rsid w:val="0023499A"/>
    <w:rsid w:val="00234A21"/>
    <w:rsid w:val="00234EA7"/>
    <w:rsid w:val="00234FB1"/>
    <w:rsid w:val="00235079"/>
    <w:rsid w:val="002352DD"/>
    <w:rsid w:val="00235595"/>
    <w:rsid w:val="0023585E"/>
    <w:rsid w:val="00235C17"/>
    <w:rsid w:val="00235C96"/>
    <w:rsid w:val="00235F76"/>
    <w:rsid w:val="00236758"/>
    <w:rsid w:val="00236A79"/>
    <w:rsid w:val="002371F0"/>
    <w:rsid w:val="002375F1"/>
    <w:rsid w:val="002379C8"/>
    <w:rsid w:val="00237BCE"/>
    <w:rsid w:val="00237ECE"/>
    <w:rsid w:val="002402EE"/>
    <w:rsid w:val="002405BA"/>
    <w:rsid w:val="00240626"/>
    <w:rsid w:val="00240D2D"/>
    <w:rsid w:val="00241677"/>
    <w:rsid w:val="00241ABA"/>
    <w:rsid w:val="00242023"/>
    <w:rsid w:val="00242106"/>
    <w:rsid w:val="0024226F"/>
    <w:rsid w:val="002425AF"/>
    <w:rsid w:val="00244824"/>
    <w:rsid w:val="002449C2"/>
    <w:rsid w:val="00244B04"/>
    <w:rsid w:val="00244DB1"/>
    <w:rsid w:val="00244F87"/>
    <w:rsid w:val="00245525"/>
    <w:rsid w:val="0024579D"/>
    <w:rsid w:val="00245C29"/>
    <w:rsid w:val="002462CA"/>
    <w:rsid w:val="00246600"/>
    <w:rsid w:val="00246A8F"/>
    <w:rsid w:val="00246C28"/>
    <w:rsid w:val="00246D93"/>
    <w:rsid w:val="00246E53"/>
    <w:rsid w:val="00247B2D"/>
    <w:rsid w:val="00250083"/>
    <w:rsid w:val="00250271"/>
    <w:rsid w:val="0025061D"/>
    <w:rsid w:val="00251B61"/>
    <w:rsid w:val="00251D6B"/>
    <w:rsid w:val="00251E90"/>
    <w:rsid w:val="00252919"/>
    <w:rsid w:val="00252AED"/>
    <w:rsid w:val="002531D4"/>
    <w:rsid w:val="00253382"/>
    <w:rsid w:val="00253624"/>
    <w:rsid w:val="00253784"/>
    <w:rsid w:val="00253A4B"/>
    <w:rsid w:val="00253B57"/>
    <w:rsid w:val="00253EA2"/>
    <w:rsid w:val="00254124"/>
    <w:rsid w:val="0025413D"/>
    <w:rsid w:val="00254180"/>
    <w:rsid w:val="00254274"/>
    <w:rsid w:val="00254301"/>
    <w:rsid w:val="002544C7"/>
    <w:rsid w:val="0025480B"/>
    <w:rsid w:val="00254F6B"/>
    <w:rsid w:val="0025548D"/>
    <w:rsid w:val="00255564"/>
    <w:rsid w:val="002555B1"/>
    <w:rsid w:val="002558E4"/>
    <w:rsid w:val="00255CB0"/>
    <w:rsid w:val="00255FFB"/>
    <w:rsid w:val="00256730"/>
    <w:rsid w:val="0025698B"/>
    <w:rsid w:val="002569C6"/>
    <w:rsid w:val="00256DCB"/>
    <w:rsid w:val="002570EB"/>
    <w:rsid w:val="0025737C"/>
    <w:rsid w:val="002574E3"/>
    <w:rsid w:val="00257644"/>
    <w:rsid w:val="00257D58"/>
    <w:rsid w:val="00260145"/>
    <w:rsid w:val="00260B75"/>
    <w:rsid w:val="00260CAF"/>
    <w:rsid w:val="002612CF"/>
    <w:rsid w:val="0026192B"/>
    <w:rsid w:val="00262000"/>
    <w:rsid w:val="00262683"/>
    <w:rsid w:val="00262A30"/>
    <w:rsid w:val="00262D97"/>
    <w:rsid w:val="00263CC2"/>
    <w:rsid w:val="00264267"/>
    <w:rsid w:val="00264283"/>
    <w:rsid w:val="002643FA"/>
    <w:rsid w:val="00264539"/>
    <w:rsid w:val="00264844"/>
    <w:rsid w:val="00264FBD"/>
    <w:rsid w:val="0026573A"/>
    <w:rsid w:val="00265788"/>
    <w:rsid w:val="002658EC"/>
    <w:rsid w:val="00267257"/>
    <w:rsid w:val="00267348"/>
    <w:rsid w:val="00267368"/>
    <w:rsid w:val="00267C6E"/>
    <w:rsid w:val="00267DDF"/>
    <w:rsid w:val="002701F4"/>
    <w:rsid w:val="0027041A"/>
    <w:rsid w:val="00270F90"/>
    <w:rsid w:val="00271311"/>
    <w:rsid w:val="0027172D"/>
    <w:rsid w:val="00272176"/>
    <w:rsid w:val="0027258A"/>
    <w:rsid w:val="002727AF"/>
    <w:rsid w:val="0027283B"/>
    <w:rsid w:val="00272F07"/>
    <w:rsid w:val="00273A33"/>
    <w:rsid w:val="002742E9"/>
    <w:rsid w:val="0027480F"/>
    <w:rsid w:val="00274C34"/>
    <w:rsid w:val="002750B8"/>
    <w:rsid w:val="00275216"/>
    <w:rsid w:val="002752C8"/>
    <w:rsid w:val="00276A8D"/>
    <w:rsid w:val="00276DFA"/>
    <w:rsid w:val="00277064"/>
    <w:rsid w:val="00277085"/>
    <w:rsid w:val="002778B9"/>
    <w:rsid w:val="00277A95"/>
    <w:rsid w:val="00277EF7"/>
    <w:rsid w:val="00277F23"/>
    <w:rsid w:val="0028044E"/>
    <w:rsid w:val="00280F85"/>
    <w:rsid w:val="00280FD9"/>
    <w:rsid w:val="002818A3"/>
    <w:rsid w:val="002818E6"/>
    <w:rsid w:val="00281C67"/>
    <w:rsid w:val="00281F10"/>
    <w:rsid w:val="00282374"/>
    <w:rsid w:val="00282BA2"/>
    <w:rsid w:val="002830D3"/>
    <w:rsid w:val="0028373D"/>
    <w:rsid w:val="00283757"/>
    <w:rsid w:val="00283AEB"/>
    <w:rsid w:val="002847D8"/>
    <w:rsid w:val="00284A3F"/>
    <w:rsid w:val="00284BA7"/>
    <w:rsid w:val="00285521"/>
    <w:rsid w:val="0028591D"/>
    <w:rsid w:val="00285A51"/>
    <w:rsid w:val="0028600D"/>
    <w:rsid w:val="00286099"/>
    <w:rsid w:val="0028639D"/>
    <w:rsid w:val="00286BEF"/>
    <w:rsid w:val="002871A0"/>
    <w:rsid w:val="002874CB"/>
    <w:rsid w:val="0028768C"/>
    <w:rsid w:val="002877E1"/>
    <w:rsid w:val="002901A4"/>
    <w:rsid w:val="002903E0"/>
    <w:rsid w:val="00290F26"/>
    <w:rsid w:val="00290FAB"/>
    <w:rsid w:val="00290FEE"/>
    <w:rsid w:val="002911A4"/>
    <w:rsid w:val="002918FC"/>
    <w:rsid w:val="00291F9B"/>
    <w:rsid w:val="002922E6"/>
    <w:rsid w:val="002925A7"/>
    <w:rsid w:val="0029262D"/>
    <w:rsid w:val="0029270F"/>
    <w:rsid w:val="00292E58"/>
    <w:rsid w:val="00293444"/>
    <w:rsid w:val="002934E1"/>
    <w:rsid w:val="0029354C"/>
    <w:rsid w:val="002937EF"/>
    <w:rsid w:val="00293FE4"/>
    <w:rsid w:val="002940DD"/>
    <w:rsid w:val="0029442B"/>
    <w:rsid w:val="00294C6C"/>
    <w:rsid w:val="00295AEC"/>
    <w:rsid w:val="00295E63"/>
    <w:rsid w:val="002963B8"/>
    <w:rsid w:val="0029733B"/>
    <w:rsid w:val="002974E0"/>
    <w:rsid w:val="00297570"/>
    <w:rsid w:val="002975E2"/>
    <w:rsid w:val="00297809"/>
    <w:rsid w:val="00297B6E"/>
    <w:rsid w:val="00297B98"/>
    <w:rsid w:val="00297C2D"/>
    <w:rsid w:val="00297C3A"/>
    <w:rsid w:val="002A0C8B"/>
    <w:rsid w:val="002A190F"/>
    <w:rsid w:val="002A1B0B"/>
    <w:rsid w:val="002A1EEB"/>
    <w:rsid w:val="002A2151"/>
    <w:rsid w:val="002A24BC"/>
    <w:rsid w:val="002A27F1"/>
    <w:rsid w:val="002A29DF"/>
    <w:rsid w:val="002A3245"/>
    <w:rsid w:val="002A37C2"/>
    <w:rsid w:val="002A3A61"/>
    <w:rsid w:val="002A3C9A"/>
    <w:rsid w:val="002A3E86"/>
    <w:rsid w:val="002A46D1"/>
    <w:rsid w:val="002A49FF"/>
    <w:rsid w:val="002A4ED1"/>
    <w:rsid w:val="002A515B"/>
    <w:rsid w:val="002A558D"/>
    <w:rsid w:val="002A6630"/>
    <w:rsid w:val="002A6ECC"/>
    <w:rsid w:val="002A72E2"/>
    <w:rsid w:val="002A762E"/>
    <w:rsid w:val="002A770C"/>
    <w:rsid w:val="002A78B2"/>
    <w:rsid w:val="002A7997"/>
    <w:rsid w:val="002A7CE4"/>
    <w:rsid w:val="002B01EC"/>
    <w:rsid w:val="002B0F4B"/>
    <w:rsid w:val="002B127E"/>
    <w:rsid w:val="002B1463"/>
    <w:rsid w:val="002B16FA"/>
    <w:rsid w:val="002B1D58"/>
    <w:rsid w:val="002B2370"/>
    <w:rsid w:val="002B2686"/>
    <w:rsid w:val="002B278E"/>
    <w:rsid w:val="002B30A1"/>
    <w:rsid w:val="002B35DA"/>
    <w:rsid w:val="002B3BFC"/>
    <w:rsid w:val="002B3C27"/>
    <w:rsid w:val="002B3CD6"/>
    <w:rsid w:val="002B3D15"/>
    <w:rsid w:val="002B3DC8"/>
    <w:rsid w:val="002B464B"/>
    <w:rsid w:val="002B4DAB"/>
    <w:rsid w:val="002B5792"/>
    <w:rsid w:val="002B5876"/>
    <w:rsid w:val="002B5901"/>
    <w:rsid w:val="002B5B8B"/>
    <w:rsid w:val="002B5C59"/>
    <w:rsid w:val="002B629D"/>
    <w:rsid w:val="002B6728"/>
    <w:rsid w:val="002B6771"/>
    <w:rsid w:val="002B6EA2"/>
    <w:rsid w:val="002B72B3"/>
    <w:rsid w:val="002B7CEE"/>
    <w:rsid w:val="002C02D5"/>
    <w:rsid w:val="002C090A"/>
    <w:rsid w:val="002C1141"/>
    <w:rsid w:val="002C14BC"/>
    <w:rsid w:val="002C1524"/>
    <w:rsid w:val="002C2355"/>
    <w:rsid w:val="002C2633"/>
    <w:rsid w:val="002C285D"/>
    <w:rsid w:val="002C36F6"/>
    <w:rsid w:val="002C3FD9"/>
    <w:rsid w:val="002C42D4"/>
    <w:rsid w:val="002C46FB"/>
    <w:rsid w:val="002C4780"/>
    <w:rsid w:val="002C47DF"/>
    <w:rsid w:val="002C47FC"/>
    <w:rsid w:val="002C4D18"/>
    <w:rsid w:val="002C4E27"/>
    <w:rsid w:val="002C54FE"/>
    <w:rsid w:val="002C586C"/>
    <w:rsid w:val="002C5ACD"/>
    <w:rsid w:val="002C5D41"/>
    <w:rsid w:val="002C6105"/>
    <w:rsid w:val="002C7650"/>
    <w:rsid w:val="002C79AC"/>
    <w:rsid w:val="002C7ACC"/>
    <w:rsid w:val="002C7B12"/>
    <w:rsid w:val="002D04FB"/>
    <w:rsid w:val="002D0619"/>
    <w:rsid w:val="002D1181"/>
    <w:rsid w:val="002D2184"/>
    <w:rsid w:val="002D29D7"/>
    <w:rsid w:val="002D3123"/>
    <w:rsid w:val="002D3324"/>
    <w:rsid w:val="002D37D6"/>
    <w:rsid w:val="002D3C3B"/>
    <w:rsid w:val="002D3EB8"/>
    <w:rsid w:val="002D409C"/>
    <w:rsid w:val="002D4EAB"/>
    <w:rsid w:val="002D4FD1"/>
    <w:rsid w:val="002D5280"/>
    <w:rsid w:val="002D53AB"/>
    <w:rsid w:val="002D548F"/>
    <w:rsid w:val="002D6505"/>
    <w:rsid w:val="002D652C"/>
    <w:rsid w:val="002D6631"/>
    <w:rsid w:val="002D6787"/>
    <w:rsid w:val="002D6E22"/>
    <w:rsid w:val="002D6FCF"/>
    <w:rsid w:val="002D72F1"/>
    <w:rsid w:val="002D7453"/>
    <w:rsid w:val="002D7647"/>
    <w:rsid w:val="002D7A42"/>
    <w:rsid w:val="002E0726"/>
    <w:rsid w:val="002E0DE1"/>
    <w:rsid w:val="002E10E3"/>
    <w:rsid w:val="002E12EE"/>
    <w:rsid w:val="002E1B58"/>
    <w:rsid w:val="002E1C19"/>
    <w:rsid w:val="002E2310"/>
    <w:rsid w:val="002E25AA"/>
    <w:rsid w:val="002E2D49"/>
    <w:rsid w:val="002E31AF"/>
    <w:rsid w:val="002E352A"/>
    <w:rsid w:val="002E3627"/>
    <w:rsid w:val="002E36B7"/>
    <w:rsid w:val="002E428C"/>
    <w:rsid w:val="002E4A2A"/>
    <w:rsid w:val="002E4A75"/>
    <w:rsid w:val="002E4B80"/>
    <w:rsid w:val="002E5858"/>
    <w:rsid w:val="002E5EA1"/>
    <w:rsid w:val="002E676B"/>
    <w:rsid w:val="002E7BB8"/>
    <w:rsid w:val="002E7C70"/>
    <w:rsid w:val="002F0205"/>
    <w:rsid w:val="002F0805"/>
    <w:rsid w:val="002F0953"/>
    <w:rsid w:val="002F175B"/>
    <w:rsid w:val="002F17A8"/>
    <w:rsid w:val="002F1E18"/>
    <w:rsid w:val="002F25AD"/>
    <w:rsid w:val="002F26CA"/>
    <w:rsid w:val="002F2B5A"/>
    <w:rsid w:val="002F2B5E"/>
    <w:rsid w:val="002F2C6D"/>
    <w:rsid w:val="002F3AF3"/>
    <w:rsid w:val="002F3DAB"/>
    <w:rsid w:val="002F3FAC"/>
    <w:rsid w:val="002F416E"/>
    <w:rsid w:val="002F425A"/>
    <w:rsid w:val="002F426D"/>
    <w:rsid w:val="002F4458"/>
    <w:rsid w:val="002F460B"/>
    <w:rsid w:val="002F4DFE"/>
    <w:rsid w:val="002F4F1C"/>
    <w:rsid w:val="002F51F5"/>
    <w:rsid w:val="002F5807"/>
    <w:rsid w:val="002F5929"/>
    <w:rsid w:val="002F66DF"/>
    <w:rsid w:val="002F7894"/>
    <w:rsid w:val="002F7977"/>
    <w:rsid w:val="002F797A"/>
    <w:rsid w:val="002F7AB9"/>
    <w:rsid w:val="002F7C5D"/>
    <w:rsid w:val="00300444"/>
    <w:rsid w:val="00301284"/>
    <w:rsid w:val="00301D8E"/>
    <w:rsid w:val="00301F1D"/>
    <w:rsid w:val="00301FF9"/>
    <w:rsid w:val="00302115"/>
    <w:rsid w:val="00303423"/>
    <w:rsid w:val="00303765"/>
    <w:rsid w:val="00303C56"/>
    <w:rsid w:val="00303C8B"/>
    <w:rsid w:val="00304314"/>
    <w:rsid w:val="003044BD"/>
    <w:rsid w:val="003046AF"/>
    <w:rsid w:val="0030561C"/>
    <w:rsid w:val="0030665E"/>
    <w:rsid w:val="00306C1D"/>
    <w:rsid w:val="00306E73"/>
    <w:rsid w:val="00307466"/>
    <w:rsid w:val="00307725"/>
    <w:rsid w:val="0030776F"/>
    <w:rsid w:val="003078F0"/>
    <w:rsid w:val="00307B08"/>
    <w:rsid w:val="00307E96"/>
    <w:rsid w:val="0031093E"/>
    <w:rsid w:val="00310CA2"/>
    <w:rsid w:val="00310F8B"/>
    <w:rsid w:val="003111B9"/>
    <w:rsid w:val="0031121A"/>
    <w:rsid w:val="0031273A"/>
    <w:rsid w:val="00312984"/>
    <w:rsid w:val="00312BD5"/>
    <w:rsid w:val="0031337E"/>
    <w:rsid w:val="003137D8"/>
    <w:rsid w:val="00313891"/>
    <w:rsid w:val="00313FCA"/>
    <w:rsid w:val="003144D0"/>
    <w:rsid w:val="00314849"/>
    <w:rsid w:val="0031496E"/>
    <w:rsid w:val="00315156"/>
    <w:rsid w:val="00315539"/>
    <w:rsid w:val="0031553C"/>
    <w:rsid w:val="0031599B"/>
    <w:rsid w:val="00315E1A"/>
    <w:rsid w:val="00315EDE"/>
    <w:rsid w:val="00315F88"/>
    <w:rsid w:val="00316490"/>
    <w:rsid w:val="00316CC9"/>
    <w:rsid w:val="00316D2C"/>
    <w:rsid w:val="003203EC"/>
    <w:rsid w:val="003206EF"/>
    <w:rsid w:val="003209A0"/>
    <w:rsid w:val="00320EC3"/>
    <w:rsid w:val="00320F22"/>
    <w:rsid w:val="003211FA"/>
    <w:rsid w:val="00322E81"/>
    <w:rsid w:val="00323329"/>
    <w:rsid w:val="0032344A"/>
    <w:rsid w:val="003238FF"/>
    <w:rsid w:val="003243CA"/>
    <w:rsid w:val="0032554E"/>
    <w:rsid w:val="00325A60"/>
    <w:rsid w:val="00325F80"/>
    <w:rsid w:val="003263DA"/>
    <w:rsid w:val="00326584"/>
    <w:rsid w:val="0032697F"/>
    <w:rsid w:val="003269CB"/>
    <w:rsid w:val="00326F21"/>
    <w:rsid w:val="00327265"/>
    <w:rsid w:val="003275C7"/>
    <w:rsid w:val="003277B6"/>
    <w:rsid w:val="003278BA"/>
    <w:rsid w:val="00327933"/>
    <w:rsid w:val="00330483"/>
    <w:rsid w:val="00330624"/>
    <w:rsid w:val="003308C7"/>
    <w:rsid w:val="00330B5B"/>
    <w:rsid w:val="00330C3D"/>
    <w:rsid w:val="00331C6B"/>
    <w:rsid w:val="00331D49"/>
    <w:rsid w:val="00331EBE"/>
    <w:rsid w:val="0033257B"/>
    <w:rsid w:val="003331AF"/>
    <w:rsid w:val="00333840"/>
    <w:rsid w:val="00333C7A"/>
    <w:rsid w:val="00333DC3"/>
    <w:rsid w:val="0033438F"/>
    <w:rsid w:val="0033488D"/>
    <w:rsid w:val="00335402"/>
    <w:rsid w:val="00335627"/>
    <w:rsid w:val="00335782"/>
    <w:rsid w:val="00335B2E"/>
    <w:rsid w:val="00336E91"/>
    <w:rsid w:val="00337200"/>
    <w:rsid w:val="0033731F"/>
    <w:rsid w:val="0033782A"/>
    <w:rsid w:val="00340857"/>
    <w:rsid w:val="00340908"/>
    <w:rsid w:val="00340EDB"/>
    <w:rsid w:val="003411C9"/>
    <w:rsid w:val="0034132B"/>
    <w:rsid w:val="00341AA2"/>
    <w:rsid w:val="00341D98"/>
    <w:rsid w:val="00342360"/>
    <w:rsid w:val="00342721"/>
    <w:rsid w:val="00342FB9"/>
    <w:rsid w:val="00343392"/>
    <w:rsid w:val="0034404B"/>
    <w:rsid w:val="00344601"/>
    <w:rsid w:val="00345228"/>
    <w:rsid w:val="0034586C"/>
    <w:rsid w:val="00345B1F"/>
    <w:rsid w:val="00346077"/>
    <w:rsid w:val="0034613C"/>
    <w:rsid w:val="00346BC5"/>
    <w:rsid w:val="00346D48"/>
    <w:rsid w:val="003472B6"/>
    <w:rsid w:val="003473C6"/>
    <w:rsid w:val="003473DF"/>
    <w:rsid w:val="00347D3C"/>
    <w:rsid w:val="00347F72"/>
    <w:rsid w:val="00347FB7"/>
    <w:rsid w:val="00350308"/>
    <w:rsid w:val="00350760"/>
    <w:rsid w:val="00350F04"/>
    <w:rsid w:val="003516BD"/>
    <w:rsid w:val="0035176E"/>
    <w:rsid w:val="003521E4"/>
    <w:rsid w:val="0035221F"/>
    <w:rsid w:val="003526C7"/>
    <w:rsid w:val="00352CD0"/>
    <w:rsid w:val="00352F9A"/>
    <w:rsid w:val="00352FCA"/>
    <w:rsid w:val="00353020"/>
    <w:rsid w:val="00353091"/>
    <w:rsid w:val="00353225"/>
    <w:rsid w:val="00353244"/>
    <w:rsid w:val="00353311"/>
    <w:rsid w:val="00353525"/>
    <w:rsid w:val="0035359E"/>
    <w:rsid w:val="00353CBD"/>
    <w:rsid w:val="003542D2"/>
    <w:rsid w:val="00354695"/>
    <w:rsid w:val="003546EA"/>
    <w:rsid w:val="00354A76"/>
    <w:rsid w:val="00354C54"/>
    <w:rsid w:val="003551A6"/>
    <w:rsid w:val="00356315"/>
    <w:rsid w:val="00356896"/>
    <w:rsid w:val="0035697C"/>
    <w:rsid w:val="00356CFC"/>
    <w:rsid w:val="0035708D"/>
    <w:rsid w:val="003578B5"/>
    <w:rsid w:val="00357AFF"/>
    <w:rsid w:val="00357CA3"/>
    <w:rsid w:val="00357FD9"/>
    <w:rsid w:val="003604CC"/>
    <w:rsid w:val="00360F9F"/>
    <w:rsid w:val="003612E1"/>
    <w:rsid w:val="00362A28"/>
    <w:rsid w:val="00362E6E"/>
    <w:rsid w:val="0036345A"/>
    <w:rsid w:val="00363A80"/>
    <w:rsid w:val="00363D79"/>
    <w:rsid w:val="00364794"/>
    <w:rsid w:val="003649CB"/>
    <w:rsid w:val="00365292"/>
    <w:rsid w:val="003654B5"/>
    <w:rsid w:val="003655D1"/>
    <w:rsid w:val="003655F4"/>
    <w:rsid w:val="00365D98"/>
    <w:rsid w:val="0036608A"/>
    <w:rsid w:val="0036611A"/>
    <w:rsid w:val="003663DA"/>
    <w:rsid w:val="00366474"/>
    <w:rsid w:val="00367AAA"/>
    <w:rsid w:val="003705E0"/>
    <w:rsid w:val="00372F81"/>
    <w:rsid w:val="003736A5"/>
    <w:rsid w:val="00374C82"/>
    <w:rsid w:val="00374E66"/>
    <w:rsid w:val="00374FA7"/>
    <w:rsid w:val="003750C9"/>
    <w:rsid w:val="0037539D"/>
    <w:rsid w:val="003759A2"/>
    <w:rsid w:val="00376087"/>
    <w:rsid w:val="0037613E"/>
    <w:rsid w:val="00376258"/>
    <w:rsid w:val="0037688B"/>
    <w:rsid w:val="00376D22"/>
    <w:rsid w:val="00376DA5"/>
    <w:rsid w:val="0037705E"/>
    <w:rsid w:val="0037726D"/>
    <w:rsid w:val="00377B60"/>
    <w:rsid w:val="0038040B"/>
    <w:rsid w:val="00380BE2"/>
    <w:rsid w:val="0038158D"/>
    <w:rsid w:val="003815C2"/>
    <w:rsid w:val="003816AC"/>
    <w:rsid w:val="003819F1"/>
    <w:rsid w:val="00381CE0"/>
    <w:rsid w:val="0038241F"/>
    <w:rsid w:val="00382880"/>
    <w:rsid w:val="00382BAE"/>
    <w:rsid w:val="00383703"/>
    <w:rsid w:val="003842B6"/>
    <w:rsid w:val="003844DC"/>
    <w:rsid w:val="00385061"/>
    <w:rsid w:val="003853B9"/>
    <w:rsid w:val="0038554E"/>
    <w:rsid w:val="00385850"/>
    <w:rsid w:val="00385CA3"/>
    <w:rsid w:val="00386032"/>
    <w:rsid w:val="003861AE"/>
    <w:rsid w:val="0038642F"/>
    <w:rsid w:val="00386B65"/>
    <w:rsid w:val="003870C2"/>
    <w:rsid w:val="0038732B"/>
    <w:rsid w:val="00390ACC"/>
    <w:rsid w:val="00390E0F"/>
    <w:rsid w:val="00390E30"/>
    <w:rsid w:val="0039193D"/>
    <w:rsid w:val="00392014"/>
    <w:rsid w:val="00392DEB"/>
    <w:rsid w:val="003932C2"/>
    <w:rsid w:val="0039405F"/>
    <w:rsid w:val="0039419E"/>
    <w:rsid w:val="003947B9"/>
    <w:rsid w:val="00394F5A"/>
    <w:rsid w:val="003953B3"/>
    <w:rsid w:val="003954F5"/>
    <w:rsid w:val="00395B46"/>
    <w:rsid w:val="00395CD5"/>
    <w:rsid w:val="0039641E"/>
    <w:rsid w:val="00396A53"/>
    <w:rsid w:val="00396B91"/>
    <w:rsid w:val="00396CC6"/>
    <w:rsid w:val="00396D72"/>
    <w:rsid w:val="00397057"/>
    <w:rsid w:val="00397357"/>
    <w:rsid w:val="003A07F7"/>
    <w:rsid w:val="003A0CB7"/>
    <w:rsid w:val="003A136C"/>
    <w:rsid w:val="003A1B13"/>
    <w:rsid w:val="003A1B86"/>
    <w:rsid w:val="003A1E48"/>
    <w:rsid w:val="003A2138"/>
    <w:rsid w:val="003A26CC"/>
    <w:rsid w:val="003A29CE"/>
    <w:rsid w:val="003A2E51"/>
    <w:rsid w:val="003A3223"/>
    <w:rsid w:val="003A332C"/>
    <w:rsid w:val="003A334D"/>
    <w:rsid w:val="003A3825"/>
    <w:rsid w:val="003A3F41"/>
    <w:rsid w:val="003A4B96"/>
    <w:rsid w:val="003A4E1A"/>
    <w:rsid w:val="003A4E83"/>
    <w:rsid w:val="003A5ABD"/>
    <w:rsid w:val="003A62E3"/>
    <w:rsid w:val="003A6D7D"/>
    <w:rsid w:val="003A762C"/>
    <w:rsid w:val="003B00A0"/>
    <w:rsid w:val="003B01BD"/>
    <w:rsid w:val="003B0336"/>
    <w:rsid w:val="003B0535"/>
    <w:rsid w:val="003B05E0"/>
    <w:rsid w:val="003B0B5D"/>
    <w:rsid w:val="003B115B"/>
    <w:rsid w:val="003B17D2"/>
    <w:rsid w:val="003B1B03"/>
    <w:rsid w:val="003B1E88"/>
    <w:rsid w:val="003B3E16"/>
    <w:rsid w:val="003B4062"/>
    <w:rsid w:val="003B4165"/>
    <w:rsid w:val="003B4E24"/>
    <w:rsid w:val="003B4FF5"/>
    <w:rsid w:val="003B554B"/>
    <w:rsid w:val="003B5733"/>
    <w:rsid w:val="003B5A66"/>
    <w:rsid w:val="003B6026"/>
    <w:rsid w:val="003B62D5"/>
    <w:rsid w:val="003B6D59"/>
    <w:rsid w:val="003B6DE7"/>
    <w:rsid w:val="003B73C1"/>
    <w:rsid w:val="003B7C88"/>
    <w:rsid w:val="003B7D50"/>
    <w:rsid w:val="003B7FE5"/>
    <w:rsid w:val="003C0B8D"/>
    <w:rsid w:val="003C0B90"/>
    <w:rsid w:val="003C134F"/>
    <w:rsid w:val="003C1442"/>
    <w:rsid w:val="003C1820"/>
    <w:rsid w:val="003C2199"/>
    <w:rsid w:val="003C2545"/>
    <w:rsid w:val="003C2DC5"/>
    <w:rsid w:val="003C2E06"/>
    <w:rsid w:val="003C2F37"/>
    <w:rsid w:val="003C399A"/>
    <w:rsid w:val="003C3F4F"/>
    <w:rsid w:val="003C4663"/>
    <w:rsid w:val="003C4CAA"/>
    <w:rsid w:val="003C4E92"/>
    <w:rsid w:val="003C4F4E"/>
    <w:rsid w:val="003C52A2"/>
    <w:rsid w:val="003C567D"/>
    <w:rsid w:val="003C56FB"/>
    <w:rsid w:val="003C5C03"/>
    <w:rsid w:val="003C6A02"/>
    <w:rsid w:val="003C724F"/>
    <w:rsid w:val="003C7A0C"/>
    <w:rsid w:val="003C7F92"/>
    <w:rsid w:val="003D05CF"/>
    <w:rsid w:val="003D0F5E"/>
    <w:rsid w:val="003D19D1"/>
    <w:rsid w:val="003D1ABE"/>
    <w:rsid w:val="003D1EAE"/>
    <w:rsid w:val="003D1F04"/>
    <w:rsid w:val="003D216D"/>
    <w:rsid w:val="003D3825"/>
    <w:rsid w:val="003D3D60"/>
    <w:rsid w:val="003D434F"/>
    <w:rsid w:val="003D58E7"/>
    <w:rsid w:val="003D5BFE"/>
    <w:rsid w:val="003D5D3B"/>
    <w:rsid w:val="003D6182"/>
    <w:rsid w:val="003D6641"/>
    <w:rsid w:val="003D6793"/>
    <w:rsid w:val="003D68A4"/>
    <w:rsid w:val="003D6B06"/>
    <w:rsid w:val="003D72D2"/>
    <w:rsid w:val="003D765F"/>
    <w:rsid w:val="003D78F3"/>
    <w:rsid w:val="003D7F9F"/>
    <w:rsid w:val="003E00ED"/>
    <w:rsid w:val="003E16FA"/>
    <w:rsid w:val="003E17F3"/>
    <w:rsid w:val="003E1A34"/>
    <w:rsid w:val="003E1D18"/>
    <w:rsid w:val="003E1EDD"/>
    <w:rsid w:val="003E2935"/>
    <w:rsid w:val="003E2E22"/>
    <w:rsid w:val="003E3441"/>
    <w:rsid w:val="003E51A9"/>
    <w:rsid w:val="003E5B34"/>
    <w:rsid w:val="003E5CF8"/>
    <w:rsid w:val="003E5F71"/>
    <w:rsid w:val="003E6BEF"/>
    <w:rsid w:val="003E6D54"/>
    <w:rsid w:val="003E73E8"/>
    <w:rsid w:val="003E756F"/>
    <w:rsid w:val="003E7A42"/>
    <w:rsid w:val="003F0D36"/>
    <w:rsid w:val="003F1045"/>
    <w:rsid w:val="003F107C"/>
    <w:rsid w:val="003F15C3"/>
    <w:rsid w:val="003F1A3F"/>
    <w:rsid w:val="003F1EAF"/>
    <w:rsid w:val="003F200D"/>
    <w:rsid w:val="003F21E5"/>
    <w:rsid w:val="003F2A22"/>
    <w:rsid w:val="003F348B"/>
    <w:rsid w:val="003F34E2"/>
    <w:rsid w:val="003F3C34"/>
    <w:rsid w:val="003F3C3C"/>
    <w:rsid w:val="003F3CC6"/>
    <w:rsid w:val="003F50AC"/>
    <w:rsid w:val="003F52B2"/>
    <w:rsid w:val="003F5DE1"/>
    <w:rsid w:val="003F60CB"/>
    <w:rsid w:val="003F6A78"/>
    <w:rsid w:val="003F6FD5"/>
    <w:rsid w:val="003F739C"/>
    <w:rsid w:val="003F7FA8"/>
    <w:rsid w:val="0040070E"/>
    <w:rsid w:val="00400A40"/>
    <w:rsid w:val="00400F49"/>
    <w:rsid w:val="0040134C"/>
    <w:rsid w:val="00401451"/>
    <w:rsid w:val="0040193A"/>
    <w:rsid w:val="004020C2"/>
    <w:rsid w:val="00402A1D"/>
    <w:rsid w:val="00402B0C"/>
    <w:rsid w:val="00402E1C"/>
    <w:rsid w:val="00402FEC"/>
    <w:rsid w:val="004030DA"/>
    <w:rsid w:val="0040354B"/>
    <w:rsid w:val="004036AA"/>
    <w:rsid w:val="00403F23"/>
    <w:rsid w:val="00403F72"/>
    <w:rsid w:val="0040476F"/>
    <w:rsid w:val="0040599F"/>
    <w:rsid w:val="004067A7"/>
    <w:rsid w:val="00406C60"/>
    <w:rsid w:val="00407060"/>
    <w:rsid w:val="0040748E"/>
    <w:rsid w:val="00407585"/>
    <w:rsid w:val="0040797D"/>
    <w:rsid w:val="004105FB"/>
    <w:rsid w:val="00410932"/>
    <w:rsid w:val="00410DDD"/>
    <w:rsid w:val="004120EA"/>
    <w:rsid w:val="00412FE9"/>
    <w:rsid w:val="00413455"/>
    <w:rsid w:val="00413666"/>
    <w:rsid w:val="00413912"/>
    <w:rsid w:val="00413D1E"/>
    <w:rsid w:val="00413F5D"/>
    <w:rsid w:val="00414965"/>
    <w:rsid w:val="00414C1B"/>
    <w:rsid w:val="004156C4"/>
    <w:rsid w:val="00415E6B"/>
    <w:rsid w:val="00416204"/>
    <w:rsid w:val="004163C3"/>
    <w:rsid w:val="004170D9"/>
    <w:rsid w:val="00417769"/>
    <w:rsid w:val="00417878"/>
    <w:rsid w:val="004178C9"/>
    <w:rsid w:val="00417C2E"/>
    <w:rsid w:val="00417D7E"/>
    <w:rsid w:val="004206C1"/>
    <w:rsid w:val="00420ADE"/>
    <w:rsid w:val="00420BEA"/>
    <w:rsid w:val="00420E81"/>
    <w:rsid w:val="00420FE3"/>
    <w:rsid w:val="0042117C"/>
    <w:rsid w:val="00421418"/>
    <w:rsid w:val="00421990"/>
    <w:rsid w:val="004219CC"/>
    <w:rsid w:val="00421A8F"/>
    <w:rsid w:val="004221EE"/>
    <w:rsid w:val="0042238C"/>
    <w:rsid w:val="0042286B"/>
    <w:rsid w:val="00422B3F"/>
    <w:rsid w:val="0042303F"/>
    <w:rsid w:val="00423501"/>
    <w:rsid w:val="00423DD1"/>
    <w:rsid w:val="00424CAC"/>
    <w:rsid w:val="0042525F"/>
    <w:rsid w:val="00425760"/>
    <w:rsid w:val="00425C03"/>
    <w:rsid w:val="00425DE2"/>
    <w:rsid w:val="00425EBA"/>
    <w:rsid w:val="00425F49"/>
    <w:rsid w:val="0042621A"/>
    <w:rsid w:val="0042624D"/>
    <w:rsid w:val="004262D2"/>
    <w:rsid w:val="00427363"/>
    <w:rsid w:val="00427A82"/>
    <w:rsid w:val="00427AF6"/>
    <w:rsid w:val="00427F35"/>
    <w:rsid w:val="00427F5F"/>
    <w:rsid w:val="004302DD"/>
    <w:rsid w:val="00430798"/>
    <w:rsid w:val="004309B3"/>
    <w:rsid w:val="00430E45"/>
    <w:rsid w:val="004310AC"/>
    <w:rsid w:val="0043177D"/>
    <w:rsid w:val="0043199D"/>
    <w:rsid w:val="0043206D"/>
    <w:rsid w:val="004320C1"/>
    <w:rsid w:val="00432C24"/>
    <w:rsid w:val="00433124"/>
    <w:rsid w:val="00433358"/>
    <w:rsid w:val="0043338E"/>
    <w:rsid w:val="00433521"/>
    <w:rsid w:val="0043370F"/>
    <w:rsid w:val="00433943"/>
    <w:rsid w:val="00433A94"/>
    <w:rsid w:val="004344C6"/>
    <w:rsid w:val="00434916"/>
    <w:rsid w:val="00434A94"/>
    <w:rsid w:val="00435254"/>
    <w:rsid w:val="004354D0"/>
    <w:rsid w:val="00436318"/>
    <w:rsid w:val="004364B4"/>
    <w:rsid w:val="00436AA6"/>
    <w:rsid w:val="00437111"/>
    <w:rsid w:val="00437347"/>
    <w:rsid w:val="004373B4"/>
    <w:rsid w:val="004375F9"/>
    <w:rsid w:val="00440860"/>
    <w:rsid w:val="00440F2D"/>
    <w:rsid w:val="004412D6"/>
    <w:rsid w:val="004417D0"/>
    <w:rsid w:val="00441DCF"/>
    <w:rsid w:val="00441FE4"/>
    <w:rsid w:val="004421DC"/>
    <w:rsid w:val="004424FE"/>
    <w:rsid w:val="004426AE"/>
    <w:rsid w:val="00442D5F"/>
    <w:rsid w:val="00443035"/>
    <w:rsid w:val="004433D2"/>
    <w:rsid w:val="004434FB"/>
    <w:rsid w:val="004435A2"/>
    <w:rsid w:val="00443A14"/>
    <w:rsid w:val="00443BD6"/>
    <w:rsid w:val="00443C20"/>
    <w:rsid w:val="00444117"/>
    <w:rsid w:val="004446A2"/>
    <w:rsid w:val="00445A81"/>
    <w:rsid w:val="00445CCD"/>
    <w:rsid w:val="0044612E"/>
    <w:rsid w:val="004467C8"/>
    <w:rsid w:val="00446D9B"/>
    <w:rsid w:val="0044723D"/>
    <w:rsid w:val="00447425"/>
    <w:rsid w:val="00447E97"/>
    <w:rsid w:val="00450AD7"/>
    <w:rsid w:val="00450B8C"/>
    <w:rsid w:val="00450BEE"/>
    <w:rsid w:val="0045130B"/>
    <w:rsid w:val="00451638"/>
    <w:rsid w:val="00451687"/>
    <w:rsid w:val="004518B3"/>
    <w:rsid w:val="0045228D"/>
    <w:rsid w:val="004526C2"/>
    <w:rsid w:val="00452904"/>
    <w:rsid w:val="0045295B"/>
    <w:rsid w:val="00452D24"/>
    <w:rsid w:val="00453007"/>
    <w:rsid w:val="004532ED"/>
    <w:rsid w:val="0045356C"/>
    <w:rsid w:val="00453615"/>
    <w:rsid w:val="00453E88"/>
    <w:rsid w:val="0045404B"/>
    <w:rsid w:val="00454BEE"/>
    <w:rsid w:val="00455281"/>
    <w:rsid w:val="004555C0"/>
    <w:rsid w:val="00456001"/>
    <w:rsid w:val="0045618A"/>
    <w:rsid w:val="0045638D"/>
    <w:rsid w:val="004563D8"/>
    <w:rsid w:val="0045692B"/>
    <w:rsid w:val="00457E88"/>
    <w:rsid w:val="004600B8"/>
    <w:rsid w:val="0046036A"/>
    <w:rsid w:val="0046068C"/>
    <w:rsid w:val="00460BB4"/>
    <w:rsid w:val="00460C80"/>
    <w:rsid w:val="00461041"/>
    <w:rsid w:val="0046136A"/>
    <w:rsid w:val="00461E7F"/>
    <w:rsid w:val="00461EF3"/>
    <w:rsid w:val="00462121"/>
    <w:rsid w:val="0046276C"/>
    <w:rsid w:val="00462B60"/>
    <w:rsid w:val="00463020"/>
    <w:rsid w:val="004630E9"/>
    <w:rsid w:val="00463E8E"/>
    <w:rsid w:val="00464188"/>
    <w:rsid w:val="00464C7A"/>
    <w:rsid w:val="0046502C"/>
    <w:rsid w:val="004651CC"/>
    <w:rsid w:val="004656A8"/>
    <w:rsid w:val="004657CB"/>
    <w:rsid w:val="004659E0"/>
    <w:rsid w:val="00465A5D"/>
    <w:rsid w:val="00465CF8"/>
    <w:rsid w:val="00466018"/>
    <w:rsid w:val="004660CC"/>
    <w:rsid w:val="004662A5"/>
    <w:rsid w:val="00466820"/>
    <w:rsid w:val="00466AB0"/>
    <w:rsid w:val="00466BD0"/>
    <w:rsid w:val="0046741E"/>
    <w:rsid w:val="0047000E"/>
    <w:rsid w:val="004704D5"/>
    <w:rsid w:val="0047136E"/>
    <w:rsid w:val="004714C7"/>
    <w:rsid w:val="00471E3A"/>
    <w:rsid w:val="00473379"/>
    <w:rsid w:val="004734A0"/>
    <w:rsid w:val="004736CE"/>
    <w:rsid w:val="004736DC"/>
    <w:rsid w:val="00473865"/>
    <w:rsid w:val="0047447D"/>
    <w:rsid w:val="0047458A"/>
    <w:rsid w:val="00474670"/>
    <w:rsid w:val="00474822"/>
    <w:rsid w:val="0047491A"/>
    <w:rsid w:val="00474ACB"/>
    <w:rsid w:val="00474CA9"/>
    <w:rsid w:val="0047509C"/>
    <w:rsid w:val="0047553D"/>
    <w:rsid w:val="004758F0"/>
    <w:rsid w:val="00476123"/>
    <w:rsid w:val="00476194"/>
    <w:rsid w:val="004761E9"/>
    <w:rsid w:val="0047634D"/>
    <w:rsid w:val="00476E94"/>
    <w:rsid w:val="00476EE7"/>
    <w:rsid w:val="004775C1"/>
    <w:rsid w:val="0048042A"/>
    <w:rsid w:val="00480707"/>
    <w:rsid w:val="00480A24"/>
    <w:rsid w:val="00480FC1"/>
    <w:rsid w:val="00481827"/>
    <w:rsid w:val="00481970"/>
    <w:rsid w:val="004819BA"/>
    <w:rsid w:val="00482048"/>
    <w:rsid w:val="004822CB"/>
    <w:rsid w:val="0048253D"/>
    <w:rsid w:val="004829C0"/>
    <w:rsid w:val="004831E6"/>
    <w:rsid w:val="00484844"/>
    <w:rsid w:val="004849C7"/>
    <w:rsid w:val="00484D3A"/>
    <w:rsid w:val="00484EA8"/>
    <w:rsid w:val="004856F9"/>
    <w:rsid w:val="004856FE"/>
    <w:rsid w:val="00485C46"/>
    <w:rsid w:val="0048648D"/>
    <w:rsid w:val="00490B3F"/>
    <w:rsid w:val="00491992"/>
    <w:rsid w:val="00491C3A"/>
    <w:rsid w:val="00491FCE"/>
    <w:rsid w:val="0049256F"/>
    <w:rsid w:val="00492875"/>
    <w:rsid w:val="00492AE3"/>
    <w:rsid w:val="00492FA5"/>
    <w:rsid w:val="0049387D"/>
    <w:rsid w:val="00493AE0"/>
    <w:rsid w:val="00493D54"/>
    <w:rsid w:val="00495515"/>
    <w:rsid w:val="00495D91"/>
    <w:rsid w:val="00495FA8"/>
    <w:rsid w:val="00496AD2"/>
    <w:rsid w:val="00497344"/>
    <w:rsid w:val="00497B36"/>
    <w:rsid w:val="004A036F"/>
    <w:rsid w:val="004A09AE"/>
    <w:rsid w:val="004A0AB6"/>
    <w:rsid w:val="004A0E85"/>
    <w:rsid w:val="004A11FF"/>
    <w:rsid w:val="004A1205"/>
    <w:rsid w:val="004A1350"/>
    <w:rsid w:val="004A17A0"/>
    <w:rsid w:val="004A2136"/>
    <w:rsid w:val="004A24BB"/>
    <w:rsid w:val="004A2978"/>
    <w:rsid w:val="004A2E32"/>
    <w:rsid w:val="004A3620"/>
    <w:rsid w:val="004A3ED1"/>
    <w:rsid w:val="004A45C8"/>
    <w:rsid w:val="004A4D0D"/>
    <w:rsid w:val="004A53B0"/>
    <w:rsid w:val="004A542E"/>
    <w:rsid w:val="004A5D5F"/>
    <w:rsid w:val="004A5F85"/>
    <w:rsid w:val="004A5FC5"/>
    <w:rsid w:val="004A604F"/>
    <w:rsid w:val="004A702B"/>
    <w:rsid w:val="004A71C3"/>
    <w:rsid w:val="004A7599"/>
    <w:rsid w:val="004A7A76"/>
    <w:rsid w:val="004A7B6E"/>
    <w:rsid w:val="004B040E"/>
    <w:rsid w:val="004B0594"/>
    <w:rsid w:val="004B07A0"/>
    <w:rsid w:val="004B0F1B"/>
    <w:rsid w:val="004B1535"/>
    <w:rsid w:val="004B16D8"/>
    <w:rsid w:val="004B1CD1"/>
    <w:rsid w:val="004B1F74"/>
    <w:rsid w:val="004B23EA"/>
    <w:rsid w:val="004B2445"/>
    <w:rsid w:val="004B26B8"/>
    <w:rsid w:val="004B32D8"/>
    <w:rsid w:val="004B39A1"/>
    <w:rsid w:val="004B39A7"/>
    <w:rsid w:val="004B3F4F"/>
    <w:rsid w:val="004B43DD"/>
    <w:rsid w:val="004B48D3"/>
    <w:rsid w:val="004B4D68"/>
    <w:rsid w:val="004B4D9F"/>
    <w:rsid w:val="004B517F"/>
    <w:rsid w:val="004B5BF3"/>
    <w:rsid w:val="004B5FA3"/>
    <w:rsid w:val="004B6195"/>
    <w:rsid w:val="004B68C5"/>
    <w:rsid w:val="004B736B"/>
    <w:rsid w:val="004B73E3"/>
    <w:rsid w:val="004C1288"/>
    <w:rsid w:val="004C19BA"/>
    <w:rsid w:val="004C1A6B"/>
    <w:rsid w:val="004C1BA0"/>
    <w:rsid w:val="004C26DB"/>
    <w:rsid w:val="004C2C9F"/>
    <w:rsid w:val="004C2CD8"/>
    <w:rsid w:val="004C343B"/>
    <w:rsid w:val="004C381C"/>
    <w:rsid w:val="004C3D82"/>
    <w:rsid w:val="004C46DA"/>
    <w:rsid w:val="004C46F1"/>
    <w:rsid w:val="004C5CCC"/>
    <w:rsid w:val="004C722F"/>
    <w:rsid w:val="004C748F"/>
    <w:rsid w:val="004C7768"/>
    <w:rsid w:val="004C7886"/>
    <w:rsid w:val="004C7BCC"/>
    <w:rsid w:val="004D014B"/>
    <w:rsid w:val="004D04BE"/>
    <w:rsid w:val="004D08EE"/>
    <w:rsid w:val="004D09D4"/>
    <w:rsid w:val="004D0D31"/>
    <w:rsid w:val="004D1623"/>
    <w:rsid w:val="004D1E0C"/>
    <w:rsid w:val="004D1E6F"/>
    <w:rsid w:val="004D234A"/>
    <w:rsid w:val="004D3C0A"/>
    <w:rsid w:val="004D3EE2"/>
    <w:rsid w:val="004D5CEA"/>
    <w:rsid w:val="004D6028"/>
    <w:rsid w:val="004D612D"/>
    <w:rsid w:val="004D625E"/>
    <w:rsid w:val="004D6285"/>
    <w:rsid w:val="004D6C43"/>
    <w:rsid w:val="004D6DB9"/>
    <w:rsid w:val="004D6FB3"/>
    <w:rsid w:val="004D75C3"/>
    <w:rsid w:val="004E046B"/>
    <w:rsid w:val="004E0BE0"/>
    <w:rsid w:val="004E0D0E"/>
    <w:rsid w:val="004E0D2C"/>
    <w:rsid w:val="004E125C"/>
    <w:rsid w:val="004E1491"/>
    <w:rsid w:val="004E186B"/>
    <w:rsid w:val="004E2054"/>
    <w:rsid w:val="004E3F48"/>
    <w:rsid w:val="004E40C4"/>
    <w:rsid w:val="004E4262"/>
    <w:rsid w:val="004E48EB"/>
    <w:rsid w:val="004E4A67"/>
    <w:rsid w:val="004E4A96"/>
    <w:rsid w:val="004E4CCC"/>
    <w:rsid w:val="004E4FD2"/>
    <w:rsid w:val="004E5700"/>
    <w:rsid w:val="004E5D4B"/>
    <w:rsid w:val="004E5D94"/>
    <w:rsid w:val="004E63EA"/>
    <w:rsid w:val="004E66EE"/>
    <w:rsid w:val="004E6738"/>
    <w:rsid w:val="004E69E9"/>
    <w:rsid w:val="004E6E34"/>
    <w:rsid w:val="004E7CF9"/>
    <w:rsid w:val="004F04F4"/>
    <w:rsid w:val="004F0B97"/>
    <w:rsid w:val="004F12D8"/>
    <w:rsid w:val="004F1419"/>
    <w:rsid w:val="004F1497"/>
    <w:rsid w:val="004F1A24"/>
    <w:rsid w:val="004F1BB5"/>
    <w:rsid w:val="004F20F5"/>
    <w:rsid w:val="004F3A83"/>
    <w:rsid w:val="004F3B7B"/>
    <w:rsid w:val="004F418C"/>
    <w:rsid w:val="004F48B9"/>
    <w:rsid w:val="004F51C0"/>
    <w:rsid w:val="004F5277"/>
    <w:rsid w:val="004F531F"/>
    <w:rsid w:val="004F55A3"/>
    <w:rsid w:val="004F582F"/>
    <w:rsid w:val="004F64AF"/>
    <w:rsid w:val="004F75A2"/>
    <w:rsid w:val="004F7BFE"/>
    <w:rsid w:val="004F7CB8"/>
    <w:rsid w:val="004F7D17"/>
    <w:rsid w:val="00500601"/>
    <w:rsid w:val="00500703"/>
    <w:rsid w:val="00501538"/>
    <w:rsid w:val="00501FAF"/>
    <w:rsid w:val="0050206D"/>
    <w:rsid w:val="005027E5"/>
    <w:rsid w:val="00502BA7"/>
    <w:rsid w:val="00503ED2"/>
    <w:rsid w:val="00503F52"/>
    <w:rsid w:val="005044F6"/>
    <w:rsid w:val="00504616"/>
    <w:rsid w:val="0050471F"/>
    <w:rsid w:val="00504E61"/>
    <w:rsid w:val="00505AB5"/>
    <w:rsid w:val="00505D2C"/>
    <w:rsid w:val="00505EFD"/>
    <w:rsid w:val="0050631F"/>
    <w:rsid w:val="00506415"/>
    <w:rsid w:val="00506B94"/>
    <w:rsid w:val="00507170"/>
    <w:rsid w:val="00507226"/>
    <w:rsid w:val="0050728D"/>
    <w:rsid w:val="00507767"/>
    <w:rsid w:val="00507B96"/>
    <w:rsid w:val="005103F5"/>
    <w:rsid w:val="00511483"/>
    <w:rsid w:val="005119EE"/>
    <w:rsid w:val="00511D31"/>
    <w:rsid w:val="0051257A"/>
    <w:rsid w:val="00512794"/>
    <w:rsid w:val="00512A8D"/>
    <w:rsid w:val="00512CD5"/>
    <w:rsid w:val="00513BA0"/>
    <w:rsid w:val="005141EB"/>
    <w:rsid w:val="00514E95"/>
    <w:rsid w:val="00515797"/>
    <w:rsid w:val="00515BF5"/>
    <w:rsid w:val="00516628"/>
    <w:rsid w:val="00516815"/>
    <w:rsid w:val="0051763B"/>
    <w:rsid w:val="00517693"/>
    <w:rsid w:val="00517F9C"/>
    <w:rsid w:val="00520A55"/>
    <w:rsid w:val="00520A62"/>
    <w:rsid w:val="00520DA4"/>
    <w:rsid w:val="00521082"/>
    <w:rsid w:val="0052181B"/>
    <w:rsid w:val="00521CDC"/>
    <w:rsid w:val="00522151"/>
    <w:rsid w:val="00522400"/>
    <w:rsid w:val="00522491"/>
    <w:rsid w:val="005226C0"/>
    <w:rsid w:val="005228F5"/>
    <w:rsid w:val="00522F8A"/>
    <w:rsid w:val="00522FF3"/>
    <w:rsid w:val="005230DD"/>
    <w:rsid w:val="0052343C"/>
    <w:rsid w:val="005235BC"/>
    <w:rsid w:val="00524051"/>
    <w:rsid w:val="0052443E"/>
    <w:rsid w:val="00524F7E"/>
    <w:rsid w:val="005252BD"/>
    <w:rsid w:val="00525941"/>
    <w:rsid w:val="00525E95"/>
    <w:rsid w:val="00526149"/>
    <w:rsid w:val="00526206"/>
    <w:rsid w:val="00526389"/>
    <w:rsid w:val="00526468"/>
    <w:rsid w:val="0052655B"/>
    <w:rsid w:val="00526629"/>
    <w:rsid w:val="00526E7E"/>
    <w:rsid w:val="00527732"/>
    <w:rsid w:val="0052779B"/>
    <w:rsid w:val="00527B75"/>
    <w:rsid w:val="00527D72"/>
    <w:rsid w:val="0053179E"/>
    <w:rsid w:val="00532697"/>
    <w:rsid w:val="00532F37"/>
    <w:rsid w:val="00532F55"/>
    <w:rsid w:val="00533E47"/>
    <w:rsid w:val="00534018"/>
    <w:rsid w:val="00534994"/>
    <w:rsid w:val="00534E04"/>
    <w:rsid w:val="005352C3"/>
    <w:rsid w:val="00535461"/>
    <w:rsid w:val="005354F6"/>
    <w:rsid w:val="0053581E"/>
    <w:rsid w:val="00535CF6"/>
    <w:rsid w:val="00535E96"/>
    <w:rsid w:val="00536463"/>
    <w:rsid w:val="005365D3"/>
    <w:rsid w:val="005367F8"/>
    <w:rsid w:val="00537A87"/>
    <w:rsid w:val="00540AE8"/>
    <w:rsid w:val="00541144"/>
    <w:rsid w:val="005411D9"/>
    <w:rsid w:val="00541C1D"/>
    <w:rsid w:val="005421BB"/>
    <w:rsid w:val="0054226D"/>
    <w:rsid w:val="0054246F"/>
    <w:rsid w:val="00542AA8"/>
    <w:rsid w:val="005435A7"/>
    <w:rsid w:val="0054381C"/>
    <w:rsid w:val="00543953"/>
    <w:rsid w:val="00543CD8"/>
    <w:rsid w:val="00543E8B"/>
    <w:rsid w:val="0054402F"/>
    <w:rsid w:val="0054456E"/>
    <w:rsid w:val="00545586"/>
    <w:rsid w:val="00547461"/>
    <w:rsid w:val="005475F3"/>
    <w:rsid w:val="00547D26"/>
    <w:rsid w:val="00551A4D"/>
    <w:rsid w:val="00551D14"/>
    <w:rsid w:val="00551F38"/>
    <w:rsid w:val="0055224B"/>
    <w:rsid w:val="0055227B"/>
    <w:rsid w:val="0055260C"/>
    <w:rsid w:val="00552717"/>
    <w:rsid w:val="0055290D"/>
    <w:rsid w:val="00552EA9"/>
    <w:rsid w:val="00553160"/>
    <w:rsid w:val="00553352"/>
    <w:rsid w:val="00553450"/>
    <w:rsid w:val="00553575"/>
    <w:rsid w:val="00553CCD"/>
    <w:rsid w:val="00554D58"/>
    <w:rsid w:val="00554D77"/>
    <w:rsid w:val="0055567B"/>
    <w:rsid w:val="00556072"/>
    <w:rsid w:val="005562D9"/>
    <w:rsid w:val="00556A3C"/>
    <w:rsid w:val="00556A5D"/>
    <w:rsid w:val="00556E57"/>
    <w:rsid w:val="005570A7"/>
    <w:rsid w:val="005576B9"/>
    <w:rsid w:val="0055781C"/>
    <w:rsid w:val="00560215"/>
    <w:rsid w:val="00560956"/>
    <w:rsid w:val="00560B96"/>
    <w:rsid w:val="00560CEB"/>
    <w:rsid w:val="00560DD3"/>
    <w:rsid w:val="00561018"/>
    <w:rsid w:val="0056109B"/>
    <w:rsid w:val="00561596"/>
    <w:rsid w:val="005616A4"/>
    <w:rsid w:val="0056293A"/>
    <w:rsid w:val="00562A65"/>
    <w:rsid w:val="00562B4C"/>
    <w:rsid w:val="00562C42"/>
    <w:rsid w:val="0056349F"/>
    <w:rsid w:val="005637ED"/>
    <w:rsid w:val="00563F98"/>
    <w:rsid w:val="00564583"/>
    <w:rsid w:val="005649AB"/>
    <w:rsid w:val="00564BBB"/>
    <w:rsid w:val="00564FC0"/>
    <w:rsid w:val="005650D9"/>
    <w:rsid w:val="005652D9"/>
    <w:rsid w:val="00565371"/>
    <w:rsid w:val="00565634"/>
    <w:rsid w:val="0056595B"/>
    <w:rsid w:val="00565AA5"/>
    <w:rsid w:val="00565B63"/>
    <w:rsid w:val="00565EE2"/>
    <w:rsid w:val="005660BE"/>
    <w:rsid w:val="00566873"/>
    <w:rsid w:val="00567016"/>
    <w:rsid w:val="0056708C"/>
    <w:rsid w:val="00567384"/>
    <w:rsid w:val="00567A83"/>
    <w:rsid w:val="00570676"/>
    <w:rsid w:val="00570D2D"/>
    <w:rsid w:val="00570F79"/>
    <w:rsid w:val="00571509"/>
    <w:rsid w:val="005719D9"/>
    <w:rsid w:val="00571D5A"/>
    <w:rsid w:val="0057236B"/>
    <w:rsid w:val="00572E61"/>
    <w:rsid w:val="00573064"/>
    <w:rsid w:val="005730CC"/>
    <w:rsid w:val="00573123"/>
    <w:rsid w:val="0057376F"/>
    <w:rsid w:val="005739EE"/>
    <w:rsid w:val="00573C4D"/>
    <w:rsid w:val="00574384"/>
    <w:rsid w:val="00575BA2"/>
    <w:rsid w:val="00576334"/>
    <w:rsid w:val="00576524"/>
    <w:rsid w:val="0057690E"/>
    <w:rsid w:val="00576CE2"/>
    <w:rsid w:val="00576E50"/>
    <w:rsid w:val="00576F0C"/>
    <w:rsid w:val="00577C7A"/>
    <w:rsid w:val="00577D5B"/>
    <w:rsid w:val="005804E9"/>
    <w:rsid w:val="005805D1"/>
    <w:rsid w:val="00580864"/>
    <w:rsid w:val="005810B3"/>
    <w:rsid w:val="005816EC"/>
    <w:rsid w:val="00581AC6"/>
    <w:rsid w:val="00581BA3"/>
    <w:rsid w:val="00581E7F"/>
    <w:rsid w:val="00581EFE"/>
    <w:rsid w:val="00582387"/>
    <w:rsid w:val="00582BE2"/>
    <w:rsid w:val="00582E61"/>
    <w:rsid w:val="00582F3C"/>
    <w:rsid w:val="0058336E"/>
    <w:rsid w:val="0058344D"/>
    <w:rsid w:val="0058371E"/>
    <w:rsid w:val="005837BB"/>
    <w:rsid w:val="00583D0E"/>
    <w:rsid w:val="00583FBA"/>
    <w:rsid w:val="005841A6"/>
    <w:rsid w:val="00584981"/>
    <w:rsid w:val="00584CEA"/>
    <w:rsid w:val="005857F5"/>
    <w:rsid w:val="00585ECB"/>
    <w:rsid w:val="0058619A"/>
    <w:rsid w:val="0058623F"/>
    <w:rsid w:val="005865A0"/>
    <w:rsid w:val="005872DE"/>
    <w:rsid w:val="0058740A"/>
    <w:rsid w:val="005876D0"/>
    <w:rsid w:val="00587709"/>
    <w:rsid w:val="00587C2B"/>
    <w:rsid w:val="00587DE3"/>
    <w:rsid w:val="00590107"/>
    <w:rsid w:val="00590CA5"/>
    <w:rsid w:val="00590E68"/>
    <w:rsid w:val="00590FEB"/>
    <w:rsid w:val="0059101B"/>
    <w:rsid w:val="00591044"/>
    <w:rsid w:val="00591221"/>
    <w:rsid w:val="00591973"/>
    <w:rsid w:val="00591A40"/>
    <w:rsid w:val="00592663"/>
    <w:rsid w:val="00592688"/>
    <w:rsid w:val="005926FC"/>
    <w:rsid w:val="005929E7"/>
    <w:rsid w:val="00592DFE"/>
    <w:rsid w:val="00593025"/>
    <w:rsid w:val="0059310A"/>
    <w:rsid w:val="00593704"/>
    <w:rsid w:val="00593A49"/>
    <w:rsid w:val="00593ABC"/>
    <w:rsid w:val="00593AD6"/>
    <w:rsid w:val="00593D39"/>
    <w:rsid w:val="0059438C"/>
    <w:rsid w:val="00594CF1"/>
    <w:rsid w:val="00595609"/>
    <w:rsid w:val="0059590F"/>
    <w:rsid w:val="0059596C"/>
    <w:rsid w:val="00595C94"/>
    <w:rsid w:val="005962BA"/>
    <w:rsid w:val="00596BA0"/>
    <w:rsid w:val="00596E27"/>
    <w:rsid w:val="00597961"/>
    <w:rsid w:val="005A0047"/>
    <w:rsid w:val="005A0179"/>
    <w:rsid w:val="005A076D"/>
    <w:rsid w:val="005A172A"/>
    <w:rsid w:val="005A1A07"/>
    <w:rsid w:val="005A1CAA"/>
    <w:rsid w:val="005A1E28"/>
    <w:rsid w:val="005A250C"/>
    <w:rsid w:val="005A2BF4"/>
    <w:rsid w:val="005A39F6"/>
    <w:rsid w:val="005A4499"/>
    <w:rsid w:val="005A47BE"/>
    <w:rsid w:val="005A4AD8"/>
    <w:rsid w:val="005A4C85"/>
    <w:rsid w:val="005A55B9"/>
    <w:rsid w:val="005A57DE"/>
    <w:rsid w:val="005A5A27"/>
    <w:rsid w:val="005A5CD0"/>
    <w:rsid w:val="005A62CA"/>
    <w:rsid w:val="005A63C9"/>
    <w:rsid w:val="005A6AC7"/>
    <w:rsid w:val="005A6D34"/>
    <w:rsid w:val="005A6E83"/>
    <w:rsid w:val="005A72A2"/>
    <w:rsid w:val="005B04B2"/>
    <w:rsid w:val="005B13DD"/>
    <w:rsid w:val="005B14A3"/>
    <w:rsid w:val="005B1A0B"/>
    <w:rsid w:val="005B29DE"/>
    <w:rsid w:val="005B2C5C"/>
    <w:rsid w:val="005B338E"/>
    <w:rsid w:val="005B3686"/>
    <w:rsid w:val="005B36CB"/>
    <w:rsid w:val="005B36DD"/>
    <w:rsid w:val="005B3798"/>
    <w:rsid w:val="005B3C2D"/>
    <w:rsid w:val="005B41BC"/>
    <w:rsid w:val="005B470F"/>
    <w:rsid w:val="005B554A"/>
    <w:rsid w:val="005B5BC8"/>
    <w:rsid w:val="005B605A"/>
    <w:rsid w:val="005B66E5"/>
    <w:rsid w:val="005B6C34"/>
    <w:rsid w:val="005B7D42"/>
    <w:rsid w:val="005B7D5B"/>
    <w:rsid w:val="005B7D8E"/>
    <w:rsid w:val="005C0060"/>
    <w:rsid w:val="005C05C4"/>
    <w:rsid w:val="005C05F7"/>
    <w:rsid w:val="005C0A64"/>
    <w:rsid w:val="005C14BE"/>
    <w:rsid w:val="005C1E8F"/>
    <w:rsid w:val="005C1EF1"/>
    <w:rsid w:val="005C221B"/>
    <w:rsid w:val="005C28EA"/>
    <w:rsid w:val="005C2A4E"/>
    <w:rsid w:val="005C377F"/>
    <w:rsid w:val="005C3EE4"/>
    <w:rsid w:val="005C3F56"/>
    <w:rsid w:val="005C40A8"/>
    <w:rsid w:val="005C59BA"/>
    <w:rsid w:val="005C61E4"/>
    <w:rsid w:val="005C62A6"/>
    <w:rsid w:val="005C6338"/>
    <w:rsid w:val="005C6644"/>
    <w:rsid w:val="005C66CF"/>
    <w:rsid w:val="005C6957"/>
    <w:rsid w:val="005C6C35"/>
    <w:rsid w:val="005C6E31"/>
    <w:rsid w:val="005C6E88"/>
    <w:rsid w:val="005C73A4"/>
    <w:rsid w:val="005C73CD"/>
    <w:rsid w:val="005C78F1"/>
    <w:rsid w:val="005C7A80"/>
    <w:rsid w:val="005C7E73"/>
    <w:rsid w:val="005C7FFE"/>
    <w:rsid w:val="005D0145"/>
    <w:rsid w:val="005D0361"/>
    <w:rsid w:val="005D036E"/>
    <w:rsid w:val="005D089A"/>
    <w:rsid w:val="005D15C4"/>
    <w:rsid w:val="005D1CA1"/>
    <w:rsid w:val="005D2213"/>
    <w:rsid w:val="005D2394"/>
    <w:rsid w:val="005D25A9"/>
    <w:rsid w:val="005D2F77"/>
    <w:rsid w:val="005D3344"/>
    <w:rsid w:val="005D3415"/>
    <w:rsid w:val="005D367D"/>
    <w:rsid w:val="005D3CED"/>
    <w:rsid w:val="005D3D2B"/>
    <w:rsid w:val="005D4AD4"/>
    <w:rsid w:val="005D5DB6"/>
    <w:rsid w:val="005D5F60"/>
    <w:rsid w:val="005D6029"/>
    <w:rsid w:val="005D655F"/>
    <w:rsid w:val="005D7C4A"/>
    <w:rsid w:val="005D7E6D"/>
    <w:rsid w:val="005D7FD6"/>
    <w:rsid w:val="005E0AC1"/>
    <w:rsid w:val="005E0DE9"/>
    <w:rsid w:val="005E1AD1"/>
    <w:rsid w:val="005E2295"/>
    <w:rsid w:val="005E2323"/>
    <w:rsid w:val="005E266F"/>
    <w:rsid w:val="005E2A09"/>
    <w:rsid w:val="005E302C"/>
    <w:rsid w:val="005E31F5"/>
    <w:rsid w:val="005E353D"/>
    <w:rsid w:val="005E39B0"/>
    <w:rsid w:val="005E3AD0"/>
    <w:rsid w:val="005E4C2F"/>
    <w:rsid w:val="005E577D"/>
    <w:rsid w:val="005E5ADA"/>
    <w:rsid w:val="005E6104"/>
    <w:rsid w:val="005E64FF"/>
    <w:rsid w:val="005E650A"/>
    <w:rsid w:val="005E6777"/>
    <w:rsid w:val="005E68F0"/>
    <w:rsid w:val="005E6EEE"/>
    <w:rsid w:val="005E7BBF"/>
    <w:rsid w:val="005F0440"/>
    <w:rsid w:val="005F08F3"/>
    <w:rsid w:val="005F0D4F"/>
    <w:rsid w:val="005F14E4"/>
    <w:rsid w:val="005F1998"/>
    <w:rsid w:val="005F1D57"/>
    <w:rsid w:val="005F25C4"/>
    <w:rsid w:val="005F2A6A"/>
    <w:rsid w:val="005F2AA5"/>
    <w:rsid w:val="005F3009"/>
    <w:rsid w:val="005F3097"/>
    <w:rsid w:val="005F3576"/>
    <w:rsid w:val="005F3766"/>
    <w:rsid w:val="005F397F"/>
    <w:rsid w:val="005F3B20"/>
    <w:rsid w:val="005F40BB"/>
    <w:rsid w:val="005F43BC"/>
    <w:rsid w:val="005F4BC3"/>
    <w:rsid w:val="005F4D64"/>
    <w:rsid w:val="005F5869"/>
    <w:rsid w:val="005F59FC"/>
    <w:rsid w:val="005F65EF"/>
    <w:rsid w:val="005F679D"/>
    <w:rsid w:val="005F6ECC"/>
    <w:rsid w:val="005F7140"/>
    <w:rsid w:val="005F71F7"/>
    <w:rsid w:val="005F751F"/>
    <w:rsid w:val="005F7BEC"/>
    <w:rsid w:val="006003D5"/>
    <w:rsid w:val="0060050A"/>
    <w:rsid w:val="006006B1"/>
    <w:rsid w:val="0060085C"/>
    <w:rsid w:val="00600AAE"/>
    <w:rsid w:val="00600E79"/>
    <w:rsid w:val="0060123A"/>
    <w:rsid w:val="006013C9"/>
    <w:rsid w:val="00602022"/>
    <w:rsid w:val="0060233C"/>
    <w:rsid w:val="00602389"/>
    <w:rsid w:val="0060242D"/>
    <w:rsid w:val="00602D87"/>
    <w:rsid w:val="00602D97"/>
    <w:rsid w:val="00602E40"/>
    <w:rsid w:val="00602F59"/>
    <w:rsid w:val="00602FFD"/>
    <w:rsid w:val="006032D9"/>
    <w:rsid w:val="00603632"/>
    <w:rsid w:val="0060389B"/>
    <w:rsid w:val="006038AB"/>
    <w:rsid w:val="006044BC"/>
    <w:rsid w:val="00604887"/>
    <w:rsid w:val="006049CD"/>
    <w:rsid w:val="00604BAE"/>
    <w:rsid w:val="00604D5E"/>
    <w:rsid w:val="00604F1B"/>
    <w:rsid w:val="00605C3E"/>
    <w:rsid w:val="0060670B"/>
    <w:rsid w:val="0060671D"/>
    <w:rsid w:val="0060681D"/>
    <w:rsid w:val="006068ED"/>
    <w:rsid w:val="00607073"/>
    <w:rsid w:val="00607415"/>
    <w:rsid w:val="006107F4"/>
    <w:rsid w:val="00610AA9"/>
    <w:rsid w:val="00611078"/>
    <w:rsid w:val="0061176B"/>
    <w:rsid w:val="006119FE"/>
    <w:rsid w:val="00612287"/>
    <w:rsid w:val="00612A46"/>
    <w:rsid w:val="006138E9"/>
    <w:rsid w:val="00613C2F"/>
    <w:rsid w:val="00613F9E"/>
    <w:rsid w:val="0061419B"/>
    <w:rsid w:val="00614BFE"/>
    <w:rsid w:val="00614D98"/>
    <w:rsid w:val="006158F6"/>
    <w:rsid w:val="00615B01"/>
    <w:rsid w:val="00615DDD"/>
    <w:rsid w:val="00615FCF"/>
    <w:rsid w:val="00616455"/>
    <w:rsid w:val="00616CA7"/>
    <w:rsid w:val="00617AE3"/>
    <w:rsid w:val="006202F2"/>
    <w:rsid w:val="00620402"/>
    <w:rsid w:val="00620813"/>
    <w:rsid w:val="0062194F"/>
    <w:rsid w:val="0062195A"/>
    <w:rsid w:val="00621E97"/>
    <w:rsid w:val="006221D2"/>
    <w:rsid w:val="00622A99"/>
    <w:rsid w:val="0062307D"/>
    <w:rsid w:val="006231C1"/>
    <w:rsid w:val="00623441"/>
    <w:rsid w:val="00623705"/>
    <w:rsid w:val="00624CE1"/>
    <w:rsid w:val="006253FA"/>
    <w:rsid w:val="00625608"/>
    <w:rsid w:val="00625BD8"/>
    <w:rsid w:val="00625D32"/>
    <w:rsid w:val="00626647"/>
    <w:rsid w:val="00626721"/>
    <w:rsid w:val="0062699E"/>
    <w:rsid w:val="00626EB4"/>
    <w:rsid w:val="00626FD5"/>
    <w:rsid w:val="00627551"/>
    <w:rsid w:val="00627D11"/>
    <w:rsid w:val="00627E6D"/>
    <w:rsid w:val="00630453"/>
    <w:rsid w:val="006304EE"/>
    <w:rsid w:val="00630E41"/>
    <w:rsid w:val="00630E77"/>
    <w:rsid w:val="00631149"/>
    <w:rsid w:val="0063144D"/>
    <w:rsid w:val="00631586"/>
    <w:rsid w:val="00631A6A"/>
    <w:rsid w:val="00631ACB"/>
    <w:rsid w:val="00632EFB"/>
    <w:rsid w:val="0063306D"/>
    <w:rsid w:val="00633314"/>
    <w:rsid w:val="0063332F"/>
    <w:rsid w:val="006334BF"/>
    <w:rsid w:val="006334C3"/>
    <w:rsid w:val="006335D9"/>
    <w:rsid w:val="00634ACD"/>
    <w:rsid w:val="0063509B"/>
    <w:rsid w:val="006354C7"/>
    <w:rsid w:val="006355A9"/>
    <w:rsid w:val="00635991"/>
    <w:rsid w:val="00635E79"/>
    <w:rsid w:val="00636859"/>
    <w:rsid w:val="00636A0B"/>
    <w:rsid w:val="00636AAF"/>
    <w:rsid w:val="00637385"/>
    <w:rsid w:val="00637B9C"/>
    <w:rsid w:val="00637CAD"/>
    <w:rsid w:val="0064042E"/>
    <w:rsid w:val="006408F7"/>
    <w:rsid w:val="00640E2C"/>
    <w:rsid w:val="00640FA1"/>
    <w:rsid w:val="006411FA"/>
    <w:rsid w:val="00641418"/>
    <w:rsid w:val="00641459"/>
    <w:rsid w:val="00641ACF"/>
    <w:rsid w:val="006421C2"/>
    <w:rsid w:val="0064317F"/>
    <w:rsid w:val="0064328E"/>
    <w:rsid w:val="0064402B"/>
    <w:rsid w:val="00644A97"/>
    <w:rsid w:val="006454CF"/>
    <w:rsid w:val="00645A08"/>
    <w:rsid w:val="00645DED"/>
    <w:rsid w:val="00646CC8"/>
    <w:rsid w:val="00646DC2"/>
    <w:rsid w:val="006500A1"/>
    <w:rsid w:val="00650214"/>
    <w:rsid w:val="0065054D"/>
    <w:rsid w:val="00650D9F"/>
    <w:rsid w:val="00651397"/>
    <w:rsid w:val="0065180C"/>
    <w:rsid w:val="00651833"/>
    <w:rsid w:val="00651CEB"/>
    <w:rsid w:val="00652058"/>
    <w:rsid w:val="00652505"/>
    <w:rsid w:val="006528EB"/>
    <w:rsid w:val="00652A41"/>
    <w:rsid w:val="0065325A"/>
    <w:rsid w:val="00653DCE"/>
    <w:rsid w:val="0065426B"/>
    <w:rsid w:val="00654294"/>
    <w:rsid w:val="00654E93"/>
    <w:rsid w:val="0065506B"/>
    <w:rsid w:val="00655207"/>
    <w:rsid w:val="00655744"/>
    <w:rsid w:val="00655A27"/>
    <w:rsid w:val="00655B8A"/>
    <w:rsid w:val="00655EE1"/>
    <w:rsid w:val="00656002"/>
    <w:rsid w:val="00656035"/>
    <w:rsid w:val="00657404"/>
    <w:rsid w:val="00660392"/>
    <w:rsid w:val="0066050D"/>
    <w:rsid w:val="00661330"/>
    <w:rsid w:val="00661522"/>
    <w:rsid w:val="006620C1"/>
    <w:rsid w:val="00662425"/>
    <w:rsid w:val="0066275B"/>
    <w:rsid w:val="00662845"/>
    <w:rsid w:val="006628DA"/>
    <w:rsid w:val="00662BCF"/>
    <w:rsid w:val="00662C68"/>
    <w:rsid w:val="0066321D"/>
    <w:rsid w:val="00663F6B"/>
    <w:rsid w:val="00664818"/>
    <w:rsid w:val="00664971"/>
    <w:rsid w:val="00665189"/>
    <w:rsid w:val="0066520F"/>
    <w:rsid w:val="00665927"/>
    <w:rsid w:val="00666420"/>
    <w:rsid w:val="00666CAE"/>
    <w:rsid w:val="006671C6"/>
    <w:rsid w:val="00667466"/>
    <w:rsid w:val="00667D8D"/>
    <w:rsid w:val="00670396"/>
    <w:rsid w:val="006704E0"/>
    <w:rsid w:val="00670BD9"/>
    <w:rsid w:val="006713E9"/>
    <w:rsid w:val="00671559"/>
    <w:rsid w:val="0067168A"/>
    <w:rsid w:val="00671722"/>
    <w:rsid w:val="0067177E"/>
    <w:rsid w:val="00671892"/>
    <w:rsid w:val="00672133"/>
    <w:rsid w:val="006721CC"/>
    <w:rsid w:val="00672495"/>
    <w:rsid w:val="00673B92"/>
    <w:rsid w:val="00673E4B"/>
    <w:rsid w:val="00674097"/>
    <w:rsid w:val="0067455E"/>
    <w:rsid w:val="00674743"/>
    <w:rsid w:val="00674B7F"/>
    <w:rsid w:val="00674D4C"/>
    <w:rsid w:val="00675585"/>
    <w:rsid w:val="00675ABC"/>
    <w:rsid w:val="0067624E"/>
    <w:rsid w:val="00676DB6"/>
    <w:rsid w:val="006772DC"/>
    <w:rsid w:val="00677685"/>
    <w:rsid w:val="0068016B"/>
    <w:rsid w:val="0068036B"/>
    <w:rsid w:val="0068072D"/>
    <w:rsid w:val="006818D0"/>
    <w:rsid w:val="00681C7E"/>
    <w:rsid w:val="006822D4"/>
    <w:rsid w:val="00682554"/>
    <w:rsid w:val="006827F3"/>
    <w:rsid w:val="00683B7B"/>
    <w:rsid w:val="00684243"/>
    <w:rsid w:val="006851D9"/>
    <w:rsid w:val="006853E7"/>
    <w:rsid w:val="00686D65"/>
    <w:rsid w:val="00686DD7"/>
    <w:rsid w:val="006876EC"/>
    <w:rsid w:val="00687940"/>
    <w:rsid w:val="0069004C"/>
    <w:rsid w:val="00690055"/>
    <w:rsid w:val="0069084F"/>
    <w:rsid w:val="00690CE6"/>
    <w:rsid w:val="0069110A"/>
    <w:rsid w:val="00691651"/>
    <w:rsid w:val="00691EA6"/>
    <w:rsid w:val="00692363"/>
    <w:rsid w:val="0069253A"/>
    <w:rsid w:val="00692D4E"/>
    <w:rsid w:val="00693373"/>
    <w:rsid w:val="00693991"/>
    <w:rsid w:val="00693FB3"/>
    <w:rsid w:val="00694004"/>
    <w:rsid w:val="00694849"/>
    <w:rsid w:val="006949F4"/>
    <w:rsid w:val="00695B5D"/>
    <w:rsid w:val="00696035"/>
    <w:rsid w:val="0069678D"/>
    <w:rsid w:val="00696DD4"/>
    <w:rsid w:val="0069768B"/>
    <w:rsid w:val="006976F1"/>
    <w:rsid w:val="00697737"/>
    <w:rsid w:val="006977CD"/>
    <w:rsid w:val="00697FB5"/>
    <w:rsid w:val="006A01E4"/>
    <w:rsid w:val="006A01EE"/>
    <w:rsid w:val="006A0CE9"/>
    <w:rsid w:val="006A20A1"/>
    <w:rsid w:val="006A2721"/>
    <w:rsid w:val="006A2C67"/>
    <w:rsid w:val="006A3415"/>
    <w:rsid w:val="006A3C8E"/>
    <w:rsid w:val="006A3E38"/>
    <w:rsid w:val="006A410C"/>
    <w:rsid w:val="006A42AC"/>
    <w:rsid w:val="006A4A55"/>
    <w:rsid w:val="006A4BD0"/>
    <w:rsid w:val="006A4D93"/>
    <w:rsid w:val="006A4E0D"/>
    <w:rsid w:val="006A4E8C"/>
    <w:rsid w:val="006A57BC"/>
    <w:rsid w:val="006A57C0"/>
    <w:rsid w:val="006A6023"/>
    <w:rsid w:val="006A61E9"/>
    <w:rsid w:val="006A6A89"/>
    <w:rsid w:val="006A6EB3"/>
    <w:rsid w:val="006A7133"/>
    <w:rsid w:val="006A7464"/>
    <w:rsid w:val="006A7A70"/>
    <w:rsid w:val="006A7BBB"/>
    <w:rsid w:val="006A7BCE"/>
    <w:rsid w:val="006B00EF"/>
    <w:rsid w:val="006B04E0"/>
    <w:rsid w:val="006B05C6"/>
    <w:rsid w:val="006B0A95"/>
    <w:rsid w:val="006B0B3D"/>
    <w:rsid w:val="006B0D28"/>
    <w:rsid w:val="006B0DF0"/>
    <w:rsid w:val="006B10A0"/>
    <w:rsid w:val="006B1375"/>
    <w:rsid w:val="006B14E0"/>
    <w:rsid w:val="006B158D"/>
    <w:rsid w:val="006B1600"/>
    <w:rsid w:val="006B1F3E"/>
    <w:rsid w:val="006B209F"/>
    <w:rsid w:val="006B326D"/>
    <w:rsid w:val="006B3B25"/>
    <w:rsid w:val="006B3D73"/>
    <w:rsid w:val="006B3E2F"/>
    <w:rsid w:val="006B3FCA"/>
    <w:rsid w:val="006B4099"/>
    <w:rsid w:val="006B4797"/>
    <w:rsid w:val="006B4B70"/>
    <w:rsid w:val="006B4E9E"/>
    <w:rsid w:val="006B53BA"/>
    <w:rsid w:val="006B5725"/>
    <w:rsid w:val="006B5F94"/>
    <w:rsid w:val="006B71AB"/>
    <w:rsid w:val="006B75B2"/>
    <w:rsid w:val="006B78A2"/>
    <w:rsid w:val="006B78AF"/>
    <w:rsid w:val="006B7CAC"/>
    <w:rsid w:val="006C0194"/>
    <w:rsid w:val="006C021D"/>
    <w:rsid w:val="006C0C1A"/>
    <w:rsid w:val="006C0D04"/>
    <w:rsid w:val="006C11EF"/>
    <w:rsid w:val="006C15A7"/>
    <w:rsid w:val="006C27A8"/>
    <w:rsid w:val="006C2ABE"/>
    <w:rsid w:val="006C2B8C"/>
    <w:rsid w:val="006C2F7D"/>
    <w:rsid w:val="006C326C"/>
    <w:rsid w:val="006C3548"/>
    <w:rsid w:val="006C388C"/>
    <w:rsid w:val="006C3B3B"/>
    <w:rsid w:val="006C42D9"/>
    <w:rsid w:val="006C48B0"/>
    <w:rsid w:val="006C4B4D"/>
    <w:rsid w:val="006C4C04"/>
    <w:rsid w:val="006C5950"/>
    <w:rsid w:val="006C5BB1"/>
    <w:rsid w:val="006C5C32"/>
    <w:rsid w:val="006C6AB7"/>
    <w:rsid w:val="006C6D0C"/>
    <w:rsid w:val="006C7254"/>
    <w:rsid w:val="006C76B0"/>
    <w:rsid w:val="006C778A"/>
    <w:rsid w:val="006C7844"/>
    <w:rsid w:val="006C7E6E"/>
    <w:rsid w:val="006C7E7E"/>
    <w:rsid w:val="006D0167"/>
    <w:rsid w:val="006D07BA"/>
    <w:rsid w:val="006D1C90"/>
    <w:rsid w:val="006D1EF6"/>
    <w:rsid w:val="006D2066"/>
    <w:rsid w:val="006D242A"/>
    <w:rsid w:val="006D29FB"/>
    <w:rsid w:val="006D3AE9"/>
    <w:rsid w:val="006D41A0"/>
    <w:rsid w:val="006D45D6"/>
    <w:rsid w:val="006D484B"/>
    <w:rsid w:val="006D4C45"/>
    <w:rsid w:val="006D51E4"/>
    <w:rsid w:val="006D52DA"/>
    <w:rsid w:val="006D5469"/>
    <w:rsid w:val="006D577A"/>
    <w:rsid w:val="006D5C70"/>
    <w:rsid w:val="006D5E77"/>
    <w:rsid w:val="006D60EE"/>
    <w:rsid w:val="006D61E5"/>
    <w:rsid w:val="006D6865"/>
    <w:rsid w:val="006D6B51"/>
    <w:rsid w:val="006E0684"/>
    <w:rsid w:val="006E06E9"/>
    <w:rsid w:val="006E0B9E"/>
    <w:rsid w:val="006E19EB"/>
    <w:rsid w:val="006E1B04"/>
    <w:rsid w:val="006E2A53"/>
    <w:rsid w:val="006E2F69"/>
    <w:rsid w:val="006E3202"/>
    <w:rsid w:val="006E32F0"/>
    <w:rsid w:val="006E37B6"/>
    <w:rsid w:val="006E3928"/>
    <w:rsid w:val="006E4AB8"/>
    <w:rsid w:val="006E4BED"/>
    <w:rsid w:val="006E4E9C"/>
    <w:rsid w:val="006E4F97"/>
    <w:rsid w:val="006E5576"/>
    <w:rsid w:val="006E58DF"/>
    <w:rsid w:val="006E66D0"/>
    <w:rsid w:val="006E671D"/>
    <w:rsid w:val="006E69CA"/>
    <w:rsid w:val="006E6D22"/>
    <w:rsid w:val="006E785F"/>
    <w:rsid w:val="006E7978"/>
    <w:rsid w:val="006E7BB3"/>
    <w:rsid w:val="006F00CA"/>
    <w:rsid w:val="006F0908"/>
    <w:rsid w:val="006F1719"/>
    <w:rsid w:val="006F1DD1"/>
    <w:rsid w:val="006F2565"/>
    <w:rsid w:val="006F272B"/>
    <w:rsid w:val="006F289B"/>
    <w:rsid w:val="006F3194"/>
    <w:rsid w:val="006F46AF"/>
    <w:rsid w:val="006F559B"/>
    <w:rsid w:val="006F5B37"/>
    <w:rsid w:val="006F622A"/>
    <w:rsid w:val="006F624C"/>
    <w:rsid w:val="006F630C"/>
    <w:rsid w:val="006F661A"/>
    <w:rsid w:val="006F68CB"/>
    <w:rsid w:val="006F703E"/>
    <w:rsid w:val="006F7DDF"/>
    <w:rsid w:val="00700630"/>
    <w:rsid w:val="0070064B"/>
    <w:rsid w:val="00700E27"/>
    <w:rsid w:val="00700F0B"/>
    <w:rsid w:val="00702095"/>
    <w:rsid w:val="007022E3"/>
    <w:rsid w:val="00702870"/>
    <w:rsid w:val="00702A05"/>
    <w:rsid w:val="00702C95"/>
    <w:rsid w:val="0070312B"/>
    <w:rsid w:val="0070329C"/>
    <w:rsid w:val="00703450"/>
    <w:rsid w:val="00703969"/>
    <w:rsid w:val="00703CB1"/>
    <w:rsid w:val="00703DDD"/>
    <w:rsid w:val="00703EC3"/>
    <w:rsid w:val="00704077"/>
    <w:rsid w:val="00704091"/>
    <w:rsid w:val="0070457C"/>
    <w:rsid w:val="00704696"/>
    <w:rsid w:val="0070496B"/>
    <w:rsid w:val="00704AFA"/>
    <w:rsid w:val="0070575A"/>
    <w:rsid w:val="00705B8A"/>
    <w:rsid w:val="00706133"/>
    <w:rsid w:val="007064B2"/>
    <w:rsid w:val="00706648"/>
    <w:rsid w:val="007069FD"/>
    <w:rsid w:val="00706FC2"/>
    <w:rsid w:val="0070700D"/>
    <w:rsid w:val="00707053"/>
    <w:rsid w:val="00707251"/>
    <w:rsid w:val="007074D8"/>
    <w:rsid w:val="00707551"/>
    <w:rsid w:val="007079D6"/>
    <w:rsid w:val="00710783"/>
    <w:rsid w:val="0071088B"/>
    <w:rsid w:val="00710E78"/>
    <w:rsid w:val="00711B12"/>
    <w:rsid w:val="00712413"/>
    <w:rsid w:val="00712A22"/>
    <w:rsid w:val="007138AF"/>
    <w:rsid w:val="00713ED4"/>
    <w:rsid w:val="00713F58"/>
    <w:rsid w:val="007146A4"/>
    <w:rsid w:val="00714A24"/>
    <w:rsid w:val="00714DAE"/>
    <w:rsid w:val="0071579F"/>
    <w:rsid w:val="007157BD"/>
    <w:rsid w:val="00715B86"/>
    <w:rsid w:val="00715FFD"/>
    <w:rsid w:val="00716124"/>
    <w:rsid w:val="0071671A"/>
    <w:rsid w:val="00716A27"/>
    <w:rsid w:val="00716C20"/>
    <w:rsid w:val="00716FC6"/>
    <w:rsid w:val="00717E6C"/>
    <w:rsid w:val="007200FA"/>
    <w:rsid w:val="0072059E"/>
    <w:rsid w:val="007209C8"/>
    <w:rsid w:val="00720A34"/>
    <w:rsid w:val="007223FD"/>
    <w:rsid w:val="007224F1"/>
    <w:rsid w:val="00722815"/>
    <w:rsid w:val="00723948"/>
    <w:rsid w:val="00724122"/>
    <w:rsid w:val="007241D7"/>
    <w:rsid w:val="00724395"/>
    <w:rsid w:val="007243CF"/>
    <w:rsid w:val="0072543D"/>
    <w:rsid w:val="00725494"/>
    <w:rsid w:val="007256D0"/>
    <w:rsid w:val="00725869"/>
    <w:rsid w:val="00725A5A"/>
    <w:rsid w:val="00725AEE"/>
    <w:rsid w:val="00727246"/>
    <w:rsid w:val="00727362"/>
    <w:rsid w:val="007277AB"/>
    <w:rsid w:val="00727A1C"/>
    <w:rsid w:val="00727A62"/>
    <w:rsid w:val="00727D0F"/>
    <w:rsid w:val="007303E8"/>
    <w:rsid w:val="00730BAF"/>
    <w:rsid w:val="00730FB5"/>
    <w:rsid w:val="0073119E"/>
    <w:rsid w:val="00731368"/>
    <w:rsid w:val="007324B5"/>
    <w:rsid w:val="007325F3"/>
    <w:rsid w:val="00732F24"/>
    <w:rsid w:val="00733797"/>
    <w:rsid w:val="00734010"/>
    <w:rsid w:val="00735015"/>
    <w:rsid w:val="007359BE"/>
    <w:rsid w:val="00735DE3"/>
    <w:rsid w:val="00735E00"/>
    <w:rsid w:val="00735E49"/>
    <w:rsid w:val="007364D6"/>
    <w:rsid w:val="007364EA"/>
    <w:rsid w:val="0073653C"/>
    <w:rsid w:val="0073670E"/>
    <w:rsid w:val="00736A2E"/>
    <w:rsid w:val="00736BE9"/>
    <w:rsid w:val="0073743B"/>
    <w:rsid w:val="0073748E"/>
    <w:rsid w:val="00740F74"/>
    <w:rsid w:val="007410A1"/>
    <w:rsid w:val="0074124A"/>
    <w:rsid w:val="0074146F"/>
    <w:rsid w:val="00741868"/>
    <w:rsid w:val="007418F8"/>
    <w:rsid w:val="00741995"/>
    <w:rsid w:val="00741ED6"/>
    <w:rsid w:val="00742BED"/>
    <w:rsid w:val="00742E4B"/>
    <w:rsid w:val="0074302D"/>
    <w:rsid w:val="00743830"/>
    <w:rsid w:val="007444E4"/>
    <w:rsid w:val="007445ED"/>
    <w:rsid w:val="00744D4B"/>
    <w:rsid w:val="00744EBA"/>
    <w:rsid w:val="00745807"/>
    <w:rsid w:val="007458F2"/>
    <w:rsid w:val="007463B8"/>
    <w:rsid w:val="0074651F"/>
    <w:rsid w:val="00746628"/>
    <w:rsid w:val="00746748"/>
    <w:rsid w:val="007468D4"/>
    <w:rsid w:val="00746AD0"/>
    <w:rsid w:val="00746BF1"/>
    <w:rsid w:val="0074772A"/>
    <w:rsid w:val="00747D0E"/>
    <w:rsid w:val="00747E33"/>
    <w:rsid w:val="0075054E"/>
    <w:rsid w:val="007509AA"/>
    <w:rsid w:val="00751361"/>
    <w:rsid w:val="00751364"/>
    <w:rsid w:val="00751837"/>
    <w:rsid w:val="00751C7E"/>
    <w:rsid w:val="007522CE"/>
    <w:rsid w:val="007526DD"/>
    <w:rsid w:val="007535F5"/>
    <w:rsid w:val="00753A3C"/>
    <w:rsid w:val="00754314"/>
    <w:rsid w:val="00754759"/>
    <w:rsid w:val="00754A6A"/>
    <w:rsid w:val="0075514C"/>
    <w:rsid w:val="0075530D"/>
    <w:rsid w:val="007554F0"/>
    <w:rsid w:val="00755705"/>
    <w:rsid w:val="0075621B"/>
    <w:rsid w:val="0075677B"/>
    <w:rsid w:val="00756958"/>
    <w:rsid w:val="00756EEA"/>
    <w:rsid w:val="00757909"/>
    <w:rsid w:val="00757F13"/>
    <w:rsid w:val="00760048"/>
    <w:rsid w:val="00760156"/>
    <w:rsid w:val="007601C3"/>
    <w:rsid w:val="0076031C"/>
    <w:rsid w:val="007606F2"/>
    <w:rsid w:val="00760E27"/>
    <w:rsid w:val="007615C5"/>
    <w:rsid w:val="00761C59"/>
    <w:rsid w:val="007627F2"/>
    <w:rsid w:val="00762CCA"/>
    <w:rsid w:val="00763794"/>
    <w:rsid w:val="00763A30"/>
    <w:rsid w:val="00763B86"/>
    <w:rsid w:val="00763FFC"/>
    <w:rsid w:val="007640D6"/>
    <w:rsid w:val="00764F22"/>
    <w:rsid w:val="007651FE"/>
    <w:rsid w:val="00765B6D"/>
    <w:rsid w:val="00765CBA"/>
    <w:rsid w:val="00766019"/>
    <w:rsid w:val="00766428"/>
    <w:rsid w:val="00766672"/>
    <w:rsid w:val="007669FA"/>
    <w:rsid w:val="00766F09"/>
    <w:rsid w:val="007671B1"/>
    <w:rsid w:val="00767669"/>
    <w:rsid w:val="007679AF"/>
    <w:rsid w:val="00767A3C"/>
    <w:rsid w:val="00767A81"/>
    <w:rsid w:val="00767A8D"/>
    <w:rsid w:val="0077003A"/>
    <w:rsid w:val="007700A2"/>
    <w:rsid w:val="007704DC"/>
    <w:rsid w:val="00770688"/>
    <w:rsid w:val="00770A65"/>
    <w:rsid w:val="007719F6"/>
    <w:rsid w:val="007722CC"/>
    <w:rsid w:val="00772941"/>
    <w:rsid w:val="00772D8F"/>
    <w:rsid w:val="00772F6E"/>
    <w:rsid w:val="00773037"/>
    <w:rsid w:val="007730B5"/>
    <w:rsid w:val="00773169"/>
    <w:rsid w:val="007735AA"/>
    <w:rsid w:val="007739F9"/>
    <w:rsid w:val="00773BEE"/>
    <w:rsid w:val="00773D33"/>
    <w:rsid w:val="00773E2C"/>
    <w:rsid w:val="00773FA0"/>
    <w:rsid w:val="007740A3"/>
    <w:rsid w:val="00774102"/>
    <w:rsid w:val="007742A1"/>
    <w:rsid w:val="0077435E"/>
    <w:rsid w:val="0077485A"/>
    <w:rsid w:val="00774B48"/>
    <w:rsid w:val="0077513D"/>
    <w:rsid w:val="0077534F"/>
    <w:rsid w:val="00775A29"/>
    <w:rsid w:val="00775A4D"/>
    <w:rsid w:val="00775B6D"/>
    <w:rsid w:val="0077653C"/>
    <w:rsid w:val="007778B5"/>
    <w:rsid w:val="00777B70"/>
    <w:rsid w:val="007803CF"/>
    <w:rsid w:val="0078085B"/>
    <w:rsid w:val="0078090C"/>
    <w:rsid w:val="00780A38"/>
    <w:rsid w:val="00780D26"/>
    <w:rsid w:val="00781216"/>
    <w:rsid w:val="00781DBA"/>
    <w:rsid w:val="00781E3C"/>
    <w:rsid w:val="00782385"/>
    <w:rsid w:val="007824A8"/>
    <w:rsid w:val="007832CD"/>
    <w:rsid w:val="00783456"/>
    <w:rsid w:val="007836D1"/>
    <w:rsid w:val="00784620"/>
    <w:rsid w:val="007847BF"/>
    <w:rsid w:val="00784DEA"/>
    <w:rsid w:val="00785AA2"/>
    <w:rsid w:val="00785C00"/>
    <w:rsid w:val="0078605C"/>
    <w:rsid w:val="00786068"/>
    <w:rsid w:val="0078662C"/>
    <w:rsid w:val="0078689B"/>
    <w:rsid w:val="00786C1F"/>
    <w:rsid w:val="0078713E"/>
    <w:rsid w:val="00787210"/>
    <w:rsid w:val="00787492"/>
    <w:rsid w:val="00787890"/>
    <w:rsid w:val="00790282"/>
    <w:rsid w:val="007904DD"/>
    <w:rsid w:val="007909F8"/>
    <w:rsid w:val="00790D51"/>
    <w:rsid w:val="007913EB"/>
    <w:rsid w:val="0079147E"/>
    <w:rsid w:val="007922FE"/>
    <w:rsid w:val="0079247C"/>
    <w:rsid w:val="00792645"/>
    <w:rsid w:val="00793A2A"/>
    <w:rsid w:val="00794C8B"/>
    <w:rsid w:val="00794C94"/>
    <w:rsid w:val="00794DF3"/>
    <w:rsid w:val="00794E07"/>
    <w:rsid w:val="00795007"/>
    <w:rsid w:val="00795054"/>
    <w:rsid w:val="007952A0"/>
    <w:rsid w:val="00796025"/>
    <w:rsid w:val="0079651C"/>
    <w:rsid w:val="00796640"/>
    <w:rsid w:val="0079668A"/>
    <w:rsid w:val="00796DAD"/>
    <w:rsid w:val="00797B7F"/>
    <w:rsid w:val="00797D3A"/>
    <w:rsid w:val="00797D4A"/>
    <w:rsid w:val="00797E88"/>
    <w:rsid w:val="007A010D"/>
    <w:rsid w:val="007A0730"/>
    <w:rsid w:val="007A0F04"/>
    <w:rsid w:val="007A17B3"/>
    <w:rsid w:val="007A195E"/>
    <w:rsid w:val="007A20FA"/>
    <w:rsid w:val="007A213A"/>
    <w:rsid w:val="007A2EF1"/>
    <w:rsid w:val="007A317E"/>
    <w:rsid w:val="007A3348"/>
    <w:rsid w:val="007A3640"/>
    <w:rsid w:val="007A375A"/>
    <w:rsid w:val="007A38CB"/>
    <w:rsid w:val="007A3A0A"/>
    <w:rsid w:val="007A3CE9"/>
    <w:rsid w:val="007A3E73"/>
    <w:rsid w:val="007A3F83"/>
    <w:rsid w:val="007A4599"/>
    <w:rsid w:val="007A4A29"/>
    <w:rsid w:val="007A4FE8"/>
    <w:rsid w:val="007A502B"/>
    <w:rsid w:val="007A50A8"/>
    <w:rsid w:val="007A561E"/>
    <w:rsid w:val="007A5F67"/>
    <w:rsid w:val="007A5FBC"/>
    <w:rsid w:val="007A6D1B"/>
    <w:rsid w:val="007A7321"/>
    <w:rsid w:val="007A7DD1"/>
    <w:rsid w:val="007A7F4A"/>
    <w:rsid w:val="007B1036"/>
    <w:rsid w:val="007B15A4"/>
    <w:rsid w:val="007B1963"/>
    <w:rsid w:val="007B1D1A"/>
    <w:rsid w:val="007B20BE"/>
    <w:rsid w:val="007B21CA"/>
    <w:rsid w:val="007B28F7"/>
    <w:rsid w:val="007B294A"/>
    <w:rsid w:val="007B2EB4"/>
    <w:rsid w:val="007B3A2A"/>
    <w:rsid w:val="007B545B"/>
    <w:rsid w:val="007B5DD3"/>
    <w:rsid w:val="007B60DE"/>
    <w:rsid w:val="007B685B"/>
    <w:rsid w:val="007B687D"/>
    <w:rsid w:val="007B6CA8"/>
    <w:rsid w:val="007B792F"/>
    <w:rsid w:val="007B7979"/>
    <w:rsid w:val="007B79C8"/>
    <w:rsid w:val="007B7A02"/>
    <w:rsid w:val="007B7F16"/>
    <w:rsid w:val="007C03C5"/>
    <w:rsid w:val="007C085F"/>
    <w:rsid w:val="007C175A"/>
    <w:rsid w:val="007C19A0"/>
    <w:rsid w:val="007C2833"/>
    <w:rsid w:val="007C28F3"/>
    <w:rsid w:val="007C2AA3"/>
    <w:rsid w:val="007C2E78"/>
    <w:rsid w:val="007C3615"/>
    <w:rsid w:val="007C383C"/>
    <w:rsid w:val="007C3E5A"/>
    <w:rsid w:val="007C3F87"/>
    <w:rsid w:val="007C4A53"/>
    <w:rsid w:val="007C4B23"/>
    <w:rsid w:val="007C4BA8"/>
    <w:rsid w:val="007C5005"/>
    <w:rsid w:val="007C5491"/>
    <w:rsid w:val="007C58D6"/>
    <w:rsid w:val="007C5DC5"/>
    <w:rsid w:val="007C5F6C"/>
    <w:rsid w:val="007C601C"/>
    <w:rsid w:val="007C6107"/>
    <w:rsid w:val="007C6248"/>
    <w:rsid w:val="007C6A63"/>
    <w:rsid w:val="007C7039"/>
    <w:rsid w:val="007C7487"/>
    <w:rsid w:val="007C783B"/>
    <w:rsid w:val="007D0305"/>
    <w:rsid w:val="007D0369"/>
    <w:rsid w:val="007D043B"/>
    <w:rsid w:val="007D07FB"/>
    <w:rsid w:val="007D12E2"/>
    <w:rsid w:val="007D1716"/>
    <w:rsid w:val="007D1796"/>
    <w:rsid w:val="007D22A4"/>
    <w:rsid w:val="007D254D"/>
    <w:rsid w:val="007D2670"/>
    <w:rsid w:val="007D3267"/>
    <w:rsid w:val="007D3818"/>
    <w:rsid w:val="007D3AC1"/>
    <w:rsid w:val="007D3CAF"/>
    <w:rsid w:val="007D3E5E"/>
    <w:rsid w:val="007D401C"/>
    <w:rsid w:val="007D4170"/>
    <w:rsid w:val="007D4800"/>
    <w:rsid w:val="007D49E3"/>
    <w:rsid w:val="007D4D92"/>
    <w:rsid w:val="007D5119"/>
    <w:rsid w:val="007D5C01"/>
    <w:rsid w:val="007D5ED7"/>
    <w:rsid w:val="007D60E5"/>
    <w:rsid w:val="007D618E"/>
    <w:rsid w:val="007D632C"/>
    <w:rsid w:val="007D6395"/>
    <w:rsid w:val="007D7035"/>
    <w:rsid w:val="007D722C"/>
    <w:rsid w:val="007D76DF"/>
    <w:rsid w:val="007D7A17"/>
    <w:rsid w:val="007D7F97"/>
    <w:rsid w:val="007E08FB"/>
    <w:rsid w:val="007E092E"/>
    <w:rsid w:val="007E0B82"/>
    <w:rsid w:val="007E169B"/>
    <w:rsid w:val="007E1839"/>
    <w:rsid w:val="007E1DF2"/>
    <w:rsid w:val="007E1EF3"/>
    <w:rsid w:val="007E2527"/>
    <w:rsid w:val="007E2EC9"/>
    <w:rsid w:val="007E33F6"/>
    <w:rsid w:val="007E40C5"/>
    <w:rsid w:val="007E449F"/>
    <w:rsid w:val="007E4510"/>
    <w:rsid w:val="007E45BC"/>
    <w:rsid w:val="007E4EDA"/>
    <w:rsid w:val="007E6023"/>
    <w:rsid w:val="007E6909"/>
    <w:rsid w:val="007E6A4C"/>
    <w:rsid w:val="007E6C76"/>
    <w:rsid w:val="007E7059"/>
    <w:rsid w:val="007F01C5"/>
    <w:rsid w:val="007F02C3"/>
    <w:rsid w:val="007F0463"/>
    <w:rsid w:val="007F07D6"/>
    <w:rsid w:val="007F1098"/>
    <w:rsid w:val="007F177B"/>
    <w:rsid w:val="007F2265"/>
    <w:rsid w:val="007F2268"/>
    <w:rsid w:val="007F2AA7"/>
    <w:rsid w:val="007F2F0B"/>
    <w:rsid w:val="007F2F5C"/>
    <w:rsid w:val="007F300B"/>
    <w:rsid w:val="007F3734"/>
    <w:rsid w:val="007F3ED1"/>
    <w:rsid w:val="007F4133"/>
    <w:rsid w:val="007F41E5"/>
    <w:rsid w:val="007F427F"/>
    <w:rsid w:val="007F4AB5"/>
    <w:rsid w:val="007F51A8"/>
    <w:rsid w:val="007F549D"/>
    <w:rsid w:val="007F54D6"/>
    <w:rsid w:val="007F5A20"/>
    <w:rsid w:val="007F5DD9"/>
    <w:rsid w:val="007F6DCD"/>
    <w:rsid w:val="007F72BC"/>
    <w:rsid w:val="007F7977"/>
    <w:rsid w:val="007F7ACB"/>
    <w:rsid w:val="007F7DE8"/>
    <w:rsid w:val="007F7F75"/>
    <w:rsid w:val="00800358"/>
    <w:rsid w:val="008003C6"/>
    <w:rsid w:val="008003ED"/>
    <w:rsid w:val="00800954"/>
    <w:rsid w:val="00800A69"/>
    <w:rsid w:val="0080154E"/>
    <w:rsid w:val="008019B2"/>
    <w:rsid w:val="00802313"/>
    <w:rsid w:val="00803061"/>
    <w:rsid w:val="00803230"/>
    <w:rsid w:val="00803E6C"/>
    <w:rsid w:val="008045B6"/>
    <w:rsid w:val="00804776"/>
    <w:rsid w:val="008050FE"/>
    <w:rsid w:val="0080524C"/>
    <w:rsid w:val="0080571B"/>
    <w:rsid w:val="008059D7"/>
    <w:rsid w:val="00805C58"/>
    <w:rsid w:val="00805D6C"/>
    <w:rsid w:val="008064C6"/>
    <w:rsid w:val="00806599"/>
    <w:rsid w:val="008066F1"/>
    <w:rsid w:val="008066F5"/>
    <w:rsid w:val="008067B3"/>
    <w:rsid w:val="008068A5"/>
    <w:rsid w:val="00806B6D"/>
    <w:rsid w:val="00807187"/>
    <w:rsid w:val="00807D65"/>
    <w:rsid w:val="00811B60"/>
    <w:rsid w:val="008121A2"/>
    <w:rsid w:val="008129D5"/>
    <w:rsid w:val="00812A0F"/>
    <w:rsid w:val="0081337F"/>
    <w:rsid w:val="008135DC"/>
    <w:rsid w:val="00813D85"/>
    <w:rsid w:val="00813DDE"/>
    <w:rsid w:val="00813EC8"/>
    <w:rsid w:val="00814063"/>
    <w:rsid w:val="008144F1"/>
    <w:rsid w:val="0081462A"/>
    <w:rsid w:val="00814CB4"/>
    <w:rsid w:val="0081517D"/>
    <w:rsid w:val="008156BA"/>
    <w:rsid w:val="00815F4D"/>
    <w:rsid w:val="00815FFA"/>
    <w:rsid w:val="0081603B"/>
    <w:rsid w:val="008167EA"/>
    <w:rsid w:val="0081692B"/>
    <w:rsid w:val="00816FD8"/>
    <w:rsid w:val="008204E3"/>
    <w:rsid w:val="00820680"/>
    <w:rsid w:val="008206BC"/>
    <w:rsid w:val="008208CB"/>
    <w:rsid w:val="00820943"/>
    <w:rsid w:val="00820B46"/>
    <w:rsid w:val="00821884"/>
    <w:rsid w:val="00821D8F"/>
    <w:rsid w:val="0082247C"/>
    <w:rsid w:val="00822500"/>
    <w:rsid w:val="0082273D"/>
    <w:rsid w:val="008228CB"/>
    <w:rsid w:val="008231DA"/>
    <w:rsid w:val="008232F5"/>
    <w:rsid w:val="00824CC6"/>
    <w:rsid w:val="00824CF3"/>
    <w:rsid w:val="00825298"/>
    <w:rsid w:val="00825576"/>
    <w:rsid w:val="008257C6"/>
    <w:rsid w:val="008261F8"/>
    <w:rsid w:val="0082625B"/>
    <w:rsid w:val="00826635"/>
    <w:rsid w:val="00826753"/>
    <w:rsid w:val="00826C03"/>
    <w:rsid w:val="008270D8"/>
    <w:rsid w:val="008274BC"/>
    <w:rsid w:val="00827A01"/>
    <w:rsid w:val="00827B82"/>
    <w:rsid w:val="00827DA0"/>
    <w:rsid w:val="008300EF"/>
    <w:rsid w:val="00830975"/>
    <w:rsid w:val="00830A45"/>
    <w:rsid w:val="00830B13"/>
    <w:rsid w:val="00830D0F"/>
    <w:rsid w:val="00830F9F"/>
    <w:rsid w:val="00830FA5"/>
    <w:rsid w:val="008312F2"/>
    <w:rsid w:val="00831D15"/>
    <w:rsid w:val="00831D88"/>
    <w:rsid w:val="00831E4B"/>
    <w:rsid w:val="00832046"/>
    <w:rsid w:val="00832159"/>
    <w:rsid w:val="00832E06"/>
    <w:rsid w:val="00833321"/>
    <w:rsid w:val="0083362E"/>
    <w:rsid w:val="00833D84"/>
    <w:rsid w:val="00833FED"/>
    <w:rsid w:val="00835609"/>
    <w:rsid w:val="008357AB"/>
    <w:rsid w:val="0083598B"/>
    <w:rsid w:val="00836318"/>
    <w:rsid w:val="00836528"/>
    <w:rsid w:val="00836878"/>
    <w:rsid w:val="008368E9"/>
    <w:rsid w:val="00836A0B"/>
    <w:rsid w:val="00836C23"/>
    <w:rsid w:val="00837D5C"/>
    <w:rsid w:val="00840729"/>
    <w:rsid w:val="0084171E"/>
    <w:rsid w:val="008418F2"/>
    <w:rsid w:val="00842069"/>
    <w:rsid w:val="008422B1"/>
    <w:rsid w:val="00842526"/>
    <w:rsid w:val="008429BA"/>
    <w:rsid w:val="00842A62"/>
    <w:rsid w:val="00843426"/>
    <w:rsid w:val="0084356E"/>
    <w:rsid w:val="00843642"/>
    <w:rsid w:val="008442A6"/>
    <w:rsid w:val="008445A2"/>
    <w:rsid w:val="0084461E"/>
    <w:rsid w:val="00845D45"/>
    <w:rsid w:val="00846000"/>
    <w:rsid w:val="008464B6"/>
    <w:rsid w:val="008465F3"/>
    <w:rsid w:val="00846714"/>
    <w:rsid w:val="00846B92"/>
    <w:rsid w:val="00846C33"/>
    <w:rsid w:val="00846DB5"/>
    <w:rsid w:val="008470ED"/>
    <w:rsid w:val="0084781E"/>
    <w:rsid w:val="00850455"/>
    <w:rsid w:val="0085058D"/>
    <w:rsid w:val="00850D05"/>
    <w:rsid w:val="00851583"/>
    <w:rsid w:val="00851FED"/>
    <w:rsid w:val="008527FE"/>
    <w:rsid w:val="008532F3"/>
    <w:rsid w:val="008532FC"/>
    <w:rsid w:val="008534C2"/>
    <w:rsid w:val="00853832"/>
    <w:rsid w:val="00853E59"/>
    <w:rsid w:val="00853F5A"/>
    <w:rsid w:val="00854564"/>
    <w:rsid w:val="0085514A"/>
    <w:rsid w:val="008551D2"/>
    <w:rsid w:val="00855265"/>
    <w:rsid w:val="00856396"/>
    <w:rsid w:val="00856835"/>
    <w:rsid w:val="0085727A"/>
    <w:rsid w:val="00857A25"/>
    <w:rsid w:val="00857AD7"/>
    <w:rsid w:val="00857D98"/>
    <w:rsid w:val="00860A6F"/>
    <w:rsid w:val="00862D0F"/>
    <w:rsid w:val="008631FD"/>
    <w:rsid w:val="00863243"/>
    <w:rsid w:val="008637A7"/>
    <w:rsid w:val="00863980"/>
    <w:rsid w:val="00864354"/>
    <w:rsid w:val="0086440A"/>
    <w:rsid w:val="00864BA2"/>
    <w:rsid w:val="00864C61"/>
    <w:rsid w:val="00865417"/>
    <w:rsid w:val="0086572A"/>
    <w:rsid w:val="0086677D"/>
    <w:rsid w:val="00866D06"/>
    <w:rsid w:val="00866EF1"/>
    <w:rsid w:val="00867383"/>
    <w:rsid w:val="0086771D"/>
    <w:rsid w:val="00867A60"/>
    <w:rsid w:val="008701E4"/>
    <w:rsid w:val="008701FD"/>
    <w:rsid w:val="0087073E"/>
    <w:rsid w:val="00870798"/>
    <w:rsid w:val="0087161A"/>
    <w:rsid w:val="00871995"/>
    <w:rsid w:val="00871F8E"/>
    <w:rsid w:val="00871FAD"/>
    <w:rsid w:val="0087211E"/>
    <w:rsid w:val="0087235B"/>
    <w:rsid w:val="00872A1B"/>
    <w:rsid w:val="00873903"/>
    <w:rsid w:val="00873C6A"/>
    <w:rsid w:val="00873F82"/>
    <w:rsid w:val="008742DA"/>
    <w:rsid w:val="008742E4"/>
    <w:rsid w:val="00874540"/>
    <w:rsid w:val="00874BFC"/>
    <w:rsid w:val="0087593F"/>
    <w:rsid w:val="00875B66"/>
    <w:rsid w:val="00876247"/>
    <w:rsid w:val="0087677D"/>
    <w:rsid w:val="008767A0"/>
    <w:rsid w:val="00876C95"/>
    <w:rsid w:val="00880095"/>
    <w:rsid w:val="008807CC"/>
    <w:rsid w:val="00880CE3"/>
    <w:rsid w:val="008818DD"/>
    <w:rsid w:val="00881936"/>
    <w:rsid w:val="00881A5F"/>
    <w:rsid w:val="008820E8"/>
    <w:rsid w:val="0088213C"/>
    <w:rsid w:val="00882347"/>
    <w:rsid w:val="00882F65"/>
    <w:rsid w:val="008832C1"/>
    <w:rsid w:val="00883575"/>
    <w:rsid w:val="00883A9D"/>
    <w:rsid w:val="00883E6D"/>
    <w:rsid w:val="0088445E"/>
    <w:rsid w:val="00884954"/>
    <w:rsid w:val="0088498E"/>
    <w:rsid w:val="00885061"/>
    <w:rsid w:val="008859BD"/>
    <w:rsid w:val="00885A34"/>
    <w:rsid w:val="00885E41"/>
    <w:rsid w:val="008870FC"/>
    <w:rsid w:val="00887545"/>
    <w:rsid w:val="0088757A"/>
    <w:rsid w:val="00887B73"/>
    <w:rsid w:val="00887BF5"/>
    <w:rsid w:val="00887D56"/>
    <w:rsid w:val="00887E4D"/>
    <w:rsid w:val="0089018B"/>
    <w:rsid w:val="0089090B"/>
    <w:rsid w:val="0089095E"/>
    <w:rsid w:val="008909FD"/>
    <w:rsid w:val="00891086"/>
    <w:rsid w:val="0089126F"/>
    <w:rsid w:val="008914EA"/>
    <w:rsid w:val="0089165B"/>
    <w:rsid w:val="008922E6"/>
    <w:rsid w:val="008925EC"/>
    <w:rsid w:val="00892650"/>
    <w:rsid w:val="00892933"/>
    <w:rsid w:val="00892C15"/>
    <w:rsid w:val="0089341F"/>
    <w:rsid w:val="0089385E"/>
    <w:rsid w:val="00893873"/>
    <w:rsid w:val="00893C72"/>
    <w:rsid w:val="00893D38"/>
    <w:rsid w:val="00893F39"/>
    <w:rsid w:val="0089417D"/>
    <w:rsid w:val="00894941"/>
    <w:rsid w:val="00894D7E"/>
    <w:rsid w:val="00894E14"/>
    <w:rsid w:val="00895059"/>
    <w:rsid w:val="00895D24"/>
    <w:rsid w:val="008960F6"/>
    <w:rsid w:val="00896269"/>
    <w:rsid w:val="0089644A"/>
    <w:rsid w:val="00896879"/>
    <w:rsid w:val="00896E96"/>
    <w:rsid w:val="00896FAB"/>
    <w:rsid w:val="00897138"/>
    <w:rsid w:val="008971E9"/>
    <w:rsid w:val="0089762C"/>
    <w:rsid w:val="00897758"/>
    <w:rsid w:val="00897C63"/>
    <w:rsid w:val="00897D53"/>
    <w:rsid w:val="00897D79"/>
    <w:rsid w:val="008A0607"/>
    <w:rsid w:val="008A0815"/>
    <w:rsid w:val="008A083A"/>
    <w:rsid w:val="008A0E2F"/>
    <w:rsid w:val="008A106F"/>
    <w:rsid w:val="008A1501"/>
    <w:rsid w:val="008A1CDC"/>
    <w:rsid w:val="008A2102"/>
    <w:rsid w:val="008A2A48"/>
    <w:rsid w:val="008A30A7"/>
    <w:rsid w:val="008A3931"/>
    <w:rsid w:val="008A3A37"/>
    <w:rsid w:val="008A3A42"/>
    <w:rsid w:val="008A434C"/>
    <w:rsid w:val="008A4450"/>
    <w:rsid w:val="008A4702"/>
    <w:rsid w:val="008A4A19"/>
    <w:rsid w:val="008A5847"/>
    <w:rsid w:val="008A5CFB"/>
    <w:rsid w:val="008A5DC3"/>
    <w:rsid w:val="008A5DC6"/>
    <w:rsid w:val="008A6BDC"/>
    <w:rsid w:val="008A7DE7"/>
    <w:rsid w:val="008B08DF"/>
    <w:rsid w:val="008B0BE1"/>
    <w:rsid w:val="008B0D66"/>
    <w:rsid w:val="008B1305"/>
    <w:rsid w:val="008B1640"/>
    <w:rsid w:val="008B1D8B"/>
    <w:rsid w:val="008B2FB7"/>
    <w:rsid w:val="008B324A"/>
    <w:rsid w:val="008B3E7B"/>
    <w:rsid w:val="008B41E5"/>
    <w:rsid w:val="008B58BA"/>
    <w:rsid w:val="008B59BA"/>
    <w:rsid w:val="008B5CF7"/>
    <w:rsid w:val="008B5DE6"/>
    <w:rsid w:val="008B653A"/>
    <w:rsid w:val="008B666D"/>
    <w:rsid w:val="008B674E"/>
    <w:rsid w:val="008B68EF"/>
    <w:rsid w:val="008B6E15"/>
    <w:rsid w:val="008B7194"/>
    <w:rsid w:val="008B7B31"/>
    <w:rsid w:val="008B7C20"/>
    <w:rsid w:val="008C0057"/>
    <w:rsid w:val="008C01AA"/>
    <w:rsid w:val="008C01D2"/>
    <w:rsid w:val="008C0C8D"/>
    <w:rsid w:val="008C11BC"/>
    <w:rsid w:val="008C1795"/>
    <w:rsid w:val="008C3393"/>
    <w:rsid w:val="008C3766"/>
    <w:rsid w:val="008C3D3C"/>
    <w:rsid w:val="008C4070"/>
    <w:rsid w:val="008C43FE"/>
    <w:rsid w:val="008C44F9"/>
    <w:rsid w:val="008C45DB"/>
    <w:rsid w:val="008C4612"/>
    <w:rsid w:val="008C47D2"/>
    <w:rsid w:val="008C59C5"/>
    <w:rsid w:val="008C5FA1"/>
    <w:rsid w:val="008C6322"/>
    <w:rsid w:val="008C6B3F"/>
    <w:rsid w:val="008C6EC7"/>
    <w:rsid w:val="008C6F86"/>
    <w:rsid w:val="008C71A0"/>
    <w:rsid w:val="008C7270"/>
    <w:rsid w:val="008C78A0"/>
    <w:rsid w:val="008C7BAC"/>
    <w:rsid w:val="008D079A"/>
    <w:rsid w:val="008D08DE"/>
    <w:rsid w:val="008D0911"/>
    <w:rsid w:val="008D0A6A"/>
    <w:rsid w:val="008D0AEB"/>
    <w:rsid w:val="008D0C3F"/>
    <w:rsid w:val="008D0EA1"/>
    <w:rsid w:val="008D16EE"/>
    <w:rsid w:val="008D1963"/>
    <w:rsid w:val="008D1C44"/>
    <w:rsid w:val="008D1EB3"/>
    <w:rsid w:val="008D207D"/>
    <w:rsid w:val="008D217A"/>
    <w:rsid w:val="008D26C4"/>
    <w:rsid w:val="008D2831"/>
    <w:rsid w:val="008D3143"/>
    <w:rsid w:val="008D35E8"/>
    <w:rsid w:val="008D3C92"/>
    <w:rsid w:val="008D3DD6"/>
    <w:rsid w:val="008D3EBE"/>
    <w:rsid w:val="008D40B3"/>
    <w:rsid w:val="008D4951"/>
    <w:rsid w:val="008D4D8F"/>
    <w:rsid w:val="008D5831"/>
    <w:rsid w:val="008D5FDC"/>
    <w:rsid w:val="008D61C6"/>
    <w:rsid w:val="008D6C94"/>
    <w:rsid w:val="008D7174"/>
    <w:rsid w:val="008D745A"/>
    <w:rsid w:val="008D7DA5"/>
    <w:rsid w:val="008E0257"/>
    <w:rsid w:val="008E0563"/>
    <w:rsid w:val="008E07D3"/>
    <w:rsid w:val="008E1153"/>
    <w:rsid w:val="008E13E6"/>
    <w:rsid w:val="008E143A"/>
    <w:rsid w:val="008E15B7"/>
    <w:rsid w:val="008E1F64"/>
    <w:rsid w:val="008E2602"/>
    <w:rsid w:val="008E267E"/>
    <w:rsid w:val="008E35BF"/>
    <w:rsid w:val="008E3B24"/>
    <w:rsid w:val="008E4382"/>
    <w:rsid w:val="008E4797"/>
    <w:rsid w:val="008E4CEF"/>
    <w:rsid w:val="008E59C4"/>
    <w:rsid w:val="008E5BB0"/>
    <w:rsid w:val="008E5E42"/>
    <w:rsid w:val="008E5E73"/>
    <w:rsid w:val="008E675F"/>
    <w:rsid w:val="008E67BF"/>
    <w:rsid w:val="008E694E"/>
    <w:rsid w:val="008E7923"/>
    <w:rsid w:val="008F0A80"/>
    <w:rsid w:val="008F0B48"/>
    <w:rsid w:val="008F0DC1"/>
    <w:rsid w:val="008F13D1"/>
    <w:rsid w:val="008F1462"/>
    <w:rsid w:val="008F14FE"/>
    <w:rsid w:val="008F1AC2"/>
    <w:rsid w:val="008F2822"/>
    <w:rsid w:val="008F3B22"/>
    <w:rsid w:val="008F3F24"/>
    <w:rsid w:val="008F41E3"/>
    <w:rsid w:val="008F446C"/>
    <w:rsid w:val="008F5118"/>
    <w:rsid w:val="008F54D3"/>
    <w:rsid w:val="008F6A0E"/>
    <w:rsid w:val="008F6B4F"/>
    <w:rsid w:val="008F6DB2"/>
    <w:rsid w:val="008F7450"/>
    <w:rsid w:val="008F7945"/>
    <w:rsid w:val="008F7DED"/>
    <w:rsid w:val="009005F2"/>
    <w:rsid w:val="00900835"/>
    <w:rsid w:val="00900B6E"/>
    <w:rsid w:val="00900C6A"/>
    <w:rsid w:val="00900D64"/>
    <w:rsid w:val="00900F9C"/>
    <w:rsid w:val="00901691"/>
    <w:rsid w:val="00902A08"/>
    <w:rsid w:val="00902CE7"/>
    <w:rsid w:val="00903577"/>
    <w:rsid w:val="00903689"/>
    <w:rsid w:val="009039C3"/>
    <w:rsid w:val="009039F1"/>
    <w:rsid w:val="00903B1C"/>
    <w:rsid w:val="00904341"/>
    <w:rsid w:val="00904D7F"/>
    <w:rsid w:val="009054A5"/>
    <w:rsid w:val="0090561A"/>
    <w:rsid w:val="00906125"/>
    <w:rsid w:val="009062A2"/>
    <w:rsid w:val="00906521"/>
    <w:rsid w:val="009065ED"/>
    <w:rsid w:val="009068E2"/>
    <w:rsid w:val="00907665"/>
    <w:rsid w:val="009079D3"/>
    <w:rsid w:val="0091011A"/>
    <w:rsid w:val="00910B00"/>
    <w:rsid w:val="00910BB0"/>
    <w:rsid w:val="00911148"/>
    <w:rsid w:val="009111ED"/>
    <w:rsid w:val="009115A7"/>
    <w:rsid w:val="009116D2"/>
    <w:rsid w:val="0091203F"/>
    <w:rsid w:val="00912E49"/>
    <w:rsid w:val="00913605"/>
    <w:rsid w:val="0091388E"/>
    <w:rsid w:val="009138CE"/>
    <w:rsid w:val="00913D7A"/>
    <w:rsid w:val="009144CB"/>
    <w:rsid w:val="00914621"/>
    <w:rsid w:val="00914C1F"/>
    <w:rsid w:val="00914C88"/>
    <w:rsid w:val="00914F14"/>
    <w:rsid w:val="00915755"/>
    <w:rsid w:val="00916F8D"/>
    <w:rsid w:val="009176C6"/>
    <w:rsid w:val="0091792A"/>
    <w:rsid w:val="00917A6F"/>
    <w:rsid w:val="0092039E"/>
    <w:rsid w:val="009203FF"/>
    <w:rsid w:val="009204C8"/>
    <w:rsid w:val="00920815"/>
    <w:rsid w:val="00920B3D"/>
    <w:rsid w:val="00920F3E"/>
    <w:rsid w:val="009211B9"/>
    <w:rsid w:val="0092167D"/>
    <w:rsid w:val="00923B99"/>
    <w:rsid w:val="00923BE4"/>
    <w:rsid w:val="00924008"/>
    <w:rsid w:val="00924619"/>
    <w:rsid w:val="00924858"/>
    <w:rsid w:val="00924AC7"/>
    <w:rsid w:val="00924C3B"/>
    <w:rsid w:val="009250A3"/>
    <w:rsid w:val="00926079"/>
    <w:rsid w:val="00926625"/>
    <w:rsid w:val="009270CD"/>
    <w:rsid w:val="00927685"/>
    <w:rsid w:val="00930326"/>
    <w:rsid w:val="009303C0"/>
    <w:rsid w:val="009305C2"/>
    <w:rsid w:val="00930ADF"/>
    <w:rsid w:val="00930AE7"/>
    <w:rsid w:val="00930CB0"/>
    <w:rsid w:val="00930F76"/>
    <w:rsid w:val="00931434"/>
    <w:rsid w:val="00932B78"/>
    <w:rsid w:val="00932D1C"/>
    <w:rsid w:val="00932E87"/>
    <w:rsid w:val="00932F4F"/>
    <w:rsid w:val="00933621"/>
    <w:rsid w:val="00933CA2"/>
    <w:rsid w:val="009341A2"/>
    <w:rsid w:val="0093565B"/>
    <w:rsid w:val="0093598C"/>
    <w:rsid w:val="009359A6"/>
    <w:rsid w:val="00935CAF"/>
    <w:rsid w:val="00935E21"/>
    <w:rsid w:val="009364D2"/>
    <w:rsid w:val="00936788"/>
    <w:rsid w:val="0093688B"/>
    <w:rsid w:val="0093737A"/>
    <w:rsid w:val="00937527"/>
    <w:rsid w:val="00937802"/>
    <w:rsid w:val="00937B9D"/>
    <w:rsid w:val="009405D7"/>
    <w:rsid w:val="00941287"/>
    <w:rsid w:val="00941A2C"/>
    <w:rsid w:val="00941C3B"/>
    <w:rsid w:val="00942189"/>
    <w:rsid w:val="0094220F"/>
    <w:rsid w:val="0094260D"/>
    <w:rsid w:val="0094337A"/>
    <w:rsid w:val="00943930"/>
    <w:rsid w:val="00943B74"/>
    <w:rsid w:val="00943DCD"/>
    <w:rsid w:val="00944013"/>
    <w:rsid w:val="009440BB"/>
    <w:rsid w:val="0094446A"/>
    <w:rsid w:val="00944785"/>
    <w:rsid w:val="009448F2"/>
    <w:rsid w:val="00944B09"/>
    <w:rsid w:val="00944C01"/>
    <w:rsid w:val="00945A47"/>
    <w:rsid w:val="00945BD2"/>
    <w:rsid w:val="00945EB2"/>
    <w:rsid w:val="009461F1"/>
    <w:rsid w:val="0094678F"/>
    <w:rsid w:val="00946E09"/>
    <w:rsid w:val="009471F4"/>
    <w:rsid w:val="0094773C"/>
    <w:rsid w:val="00947B1F"/>
    <w:rsid w:val="00947CDB"/>
    <w:rsid w:val="009505E8"/>
    <w:rsid w:val="00950A5E"/>
    <w:rsid w:val="00950B8F"/>
    <w:rsid w:val="00950C4B"/>
    <w:rsid w:val="00951180"/>
    <w:rsid w:val="009518D7"/>
    <w:rsid w:val="00951A20"/>
    <w:rsid w:val="00951D09"/>
    <w:rsid w:val="00952152"/>
    <w:rsid w:val="00953420"/>
    <w:rsid w:val="00953A78"/>
    <w:rsid w:val="00953FEA"/>
    <w:rsid w:val="00954422"/>
    <w:rsid w:val="00954B1D"/>
    <w:rsid w:val="009550D2"/>
    <w:rsid w:val="009559DC"/>
    <w:rsid w:val="009561D6"/>
    <w:rsid w:val="00956273"/>
    <w:rsid w:val="009562F6"/>
    <w:rsid w:val="00956557"/>
    <w:rsid w:val="00957BFA"/>
    <w:rsid w:val="009601EB"/>
    <w:rsid w:val="00960994"/>
    <w:rsid w:val="00960A8F"/>
    <w:rsid w:val="00960B02"/>
    <w:rsid w:val="00961058"/>
    <w:rsid w:val="00961731"/>
    <w:rsid w:val="00961A52"/>
    <w:rsid w:val="009629CB"/>
    <w:rsid w:val="00963505"/>
    <w:rsid w:val="0096392D"/>
    <w:rsid w:val="0096427E"/>
    <w:rsid w:val="00964491"/>
    <w:rsid w:val="009647AB"/>
    <w:rsid w:val="009655AF"/>
    <w:rsid w:val="00965844"/>
    <w:rsid w:val="009664C3"/>
    <w:rsid w:val="009668D8"/>
    <w:rsid w:val="00967092"/>
    <w:rsid w:val="00967B91"/>
    <w:rsid w:val="00967BA6"/>
    <w:rsid w:val="00967BB7"/>
    <w:rsid w:val="0097080A"/>
    <w:rsid w:val="00970D30"/>
    <w:rsid w:val="00971048"/>
    <w:rsid w:val="009717E8"/>
    <w:rsid w:val="00971B85"/>
    <w:rsid w:val="00971F79"/>
    <w:rsid w:val="009724E5"/>
    <w:rsid w:val="00972B73"/>
    <w:rsid w:val="0097302A"/>
    <w:rsid w:val="0097318A"/>
    <w:rsid w:val="00973A4D"/>
    <w:rsid w:val="0097444D"/>
    <w:rsid w:val="00974711"/>
    <w:rsid w:val="00974D59"/>
    <w:rsid w:val="00974EF2"/>
    <w:rsid w:val="00975695"/>
    <w:rsid w:val="00975A09"/>
    <w:rsid w:val="00975AFE"/>
    <w:rsid w:val="00975C7B"/>
    <w:rsid w:val="00976955"/>
    <w:rsid w:val="00977260"/>
    <w:rsid w:val="00977C30"/>
    <w:rsid w:val="0098024D"/>
    <w:rsid w:val="0098057D"/>
    <w:rsid w:val="00980854"/>
    <w:rsid w:val="00980AFA"/>
    <w:rsid w:val="00982356"/>
    <w:rsid w:val="009824DB"/>
    <w:rsid w:val="00982570"/>
    <w:rsid w:val="00982AA8"/>
    <w:rsid w:val="00983131"/>
    <w:rsid w:val="009832F0"/>
    <w:rsid w:val="009834A4"/>
    <w:rsid w:val="0098411B"/>
    <w:rsid w:val="00984225"/>
    <w:rsid w:val="00985012"/>
    <w:rsid w:val="009857BA"/>
    <w:rsid w:val="009857F8"/>
    <w:rsid w:val="009863CE"/>
    <w:rsid w:val="0098652F"/>
    <w:rsid w:val="00986D6E"/>
    <w:rsid w:val="00987452"/>
    <w:rsid w:val="009876AC"/>
    <w:rsid w:val="00987792"/>
    <w:rsid w:val="009901AF"/>
    <w:rsid w:val="00990BE0"/>
    <w:rsid w:val="009916BA"/>
    <w:rsid w:val="00991B7D"/>
    <w:rsid w:val="00991FAC"/>
    <w:rsid w:val="00992CFD"/>
    <w:rsid w:val="00992EEE"/>
    <w:rsid w:val="009930BB"/>
    <w:rsid w:val="00993A3F"/>
    <w:rsid w:val="00993FB2"/>
    <w:rsid w:val="009945F7"/>
    <w:rsid w:val="00994DB6"/>
    <w:rsid w:val="00995702"/>
    <w:rsid w:val="009959DF"/>
    <w:rsid w:val="00996D9B"/>
    <w:rsid w:val="0099740C"/>
    <w:rsid w:val="009979B3"/>
    <w:rsid w:val="009A1355"/>
    <w:rsid w:val="009A1372"/>
    <w:rsid w:val="009A1525"/>
    <w:rsid w:val="009A17FF"/>
    <w:rsid w:val="009A1FA8"/>
    <w:rsid w:val="009A20FA"/>
    <w:rsid w:val="009A258E"/>
    <w:rsid w:val="009A2C38"/>
    <w:rsid w:val="009A3032"/>
    <w:rsid w:val="009A3AAD"/>
    <w:rsid w:val="009A3B14"/>
    <w:rsid w:val="009A3D98"/>
    <w:rsid w:val="009A3ECD"/>
    <w:rsid w:val="009A4099"/>
    <w:rsid w:val="009A432A"/>
    <w:rsid w:val="009A499A"/>
    <w:rsid w:val="009A4ED6"/>
    <w:rsid w:val="009A4F27"/>
    <w:rsid w:val="009A51F4"/>
    <w:rsid w:val="009A5C04"/>
    <w:rsid w:val="009A6104"/>
    <w:rsid w:val="009A61F8"/>
    <w:rsid w:val="009A67B3"/>
    <w:rsid w:val="009A6996"/>
    <w:rsid w:val="009A7328"/>
    <w:rsid w:val="009A7461"/>
    <w:rsid w:val="009A7BC6"/>
    <w:rsid w:val="009A7CD2"/>
    <w:rsid w:val="009B03F1"/>
    <w:rsid w:val="009B08FC"/>
    <w:rsid w:val="009B0E2E"/>
    <w:rsid w:val="009B1566"/>
    <w:rsid w:val="009B1E2B"/>
    <w:rsid w:val="009B1F37"/>
    <w:rsid w:val="009B27F5"/>
    <w:rsid w:val="009B33FA"/>
    <w:rsid w:val="009B3515"/>
    <w:rsid w:val="009B359D"/>
    <w:rsid w:val="009B39FB"/>
    <w:rsid w:val="009B3C6D"/>
    <w:rsid w:val="009B3EA0"/>
    <w:rsid w:val="009B47F4"/>
    <w:rsid w:val="009B4809"/>
    <w:rsid w:val="009B489F"/>
    <w:rsid w:val="009B4B03"/>
    <w:rsid w:val="009B4DDD"/>
    <w:rsid w:val="009B50B1"/>
    <w:rsid w:val="009B59BC"/>
    <w:rsid w:val="009B5C94"/>
    <w:rsid w:val="009B5E5F"/>
    <w:rsid w:val="009B69C3"/>
    <w:rsid w:val="009B6CAA"/>
    <w:rsid w:val="009B6F2A"/>
    <w:rsid w:val="009B70F6"/>
    <w:rsid w:val="009B7818"/>
    <w:rsid w:val="009B7A58"/>
    <w:rsid w:val="009B7DF3"/>
    <w:rsid w:val="009C03E8"/>
    <w:rsid w:val="009C086E"/>
    <w:rsid w:val="009C0E39"/>
    <w:rsid w:val="009C0F4C"/>
    <w:rsid w:val="009C12A0"/>
    <w:rsid w:val="009C1481"/>
    <w:rsid w:val="009C16A3"/>
    <w:rsid w:val="009C2474"/>
    <w:rsid w:val="009C2B47"/>
    <w:rsid w:val="009C3199"/>
    <w:rsid w:val="009C33E9"/>
    <w:rsid w:val="009C3808"/>
    <w:rsid w:val="009C5B96"/>
    <w:rsid w:val="009C6720"/>
    <w:rsid w:val="009C6AF3"/>
    <w:rsid w:val="009C7069"/>
    <w:rsid w:val="009C7353"/>
    <w:rsid w:val="009C749F"/>
    <w:rsid w:val="009C7539"/>
    <w:rsid w:val="009D0090"/>
    <w:rsid w:val="009D0174"/>
    <w:rsid w:val="009D0826"/>
    <w:rsid w:val="009D09A6"/>
    <w:rsid w:val="009D0F80"/>
    <w:rsid w:val="009D1149"/>
    <w:rsid w:val="009D1CA8"/>
    <w:rsid w:val="009D27BB"/>
    <w:rsid w:val="009D29AE"/>
    <w:rsid w:val="009D3A89"/>
    <w:rsid w:val="009D3FB6"/>
    <w:rsid w:val="009D5041"/>
    <w:rsid w:val="009D567D"/>
    <w:rsid w:val="009D56FE"/>
    <w:rsid w:val="009D5EDA"/>
    <w:rsid w:val="009D6C6E"/>
    <w:rsid w:val="009D6E79"/>
    <w:rsid w:val="009D6EEA"/>
    <w:rsid w:val="009D7F97"/>
    <w:rsid w:val="009E01A4"/>
    <w:rsid w:val="009E03BC"/>
    <w:rsid w:val="009E05D9"/>
    <w:rsid w:val="009E0986"/>
    <w:rsid w:val="009E0CDD"/>
    <w:rsid w:val="009E13D7"/>
    <w:rsid w:val="009E16F5"/>
    <w:rsid w:val="009E1971"/>
    <w:rsid w:val="009E1C10"/>
    <w:rsid w:val="009E1C7A"/>
    <w:rsid w:val="009E1D1F"/>
    <w:rsid w:val="009E1EAA"/>
    <w:rsid w:val="009E209D"/>
    <w:rsid w:val="009E2631"/>
    <w:rsid w:val="009E2859"/>
    <w:rsid w:val="009E2917"/>
    <w:rsid w:val="009E2DDE"/>
    <w:rsid w:val="009E2F64"/>
    <w:rsid w:val="009E30C4"/>
    <w:rsid w:val="009E327E"/>
    <w:rsid w:val="009E33DA"/>
    <w:rsid w:val="009E3495"/>
    <w:rsid w:val="009E3833"/>
    <w:rsid w:val="009E3FB9"/>
    <w:rsid w:val="009E43CA"/>
    <w:rsid w:val="009E43FE"/>
    <w:rsid w:val="009E44F5"/>
    <w:rsid w:val="009E4C0D"/>
    <w:rsid w:val="009E4C43"/>
    <w:rsid w:val="009E4D98"/>
    <w:rsid w:val="009E5507"/>
    <w:rsid w:val="009E553C"/>
    <w:rsid w:val="009E5E08"/>
    <w:rsid w:val="009E5FB1"/>
    <w:rsid w:val="009E6475"/>
    <w:rsid w:val="009E6ACE"/>
    <w:rsid w:val="009E6BE7"/>
    <w:rsid w:val="009E7498"/>
    <w:rsid w:val="009E78E6"/>
    <w:rsid w:val="009F06AF"/>
    <w:rsid w:val="009F0C5D"/>
    <w:rsid w:val="009F0F6B"/>
    <w:rsid w:val="009F16F0"/>
    <w:rsid w:val="009F1712"/>
    <w:rsid w:val="009F17F7"/>
    <w:rsid w:val="009F1AE8"/>
    <w:rsid w:val="009F2483"/>
    <w:rsid w:val="009F25AE"/>
    <w:rsid w:val="009F2624"/>
    <w:rsid w:val="009F339B"/>
    <w:rsid w:val="009F3F1A"/>
    <w:rsid w:val="009F4268"/>
    <w:rsid w:val="009F48D4"/>
    <w:rsid w:val="009F4C45"/>
    <w:rsid w:val="009F54BB"/>
    <w:rsid w:val="009F59BB"/>
    <w:rsid w:val="009F5E81"/>
    <w:rsid w:val="009F6568"/>
    <w:rsid w:val="009F65EE"/>
    <w:rsid w:val="009F696A"/>
    <w:rsid w:val="009F69BB"/>
    <w:rsid w:val="009F6EE7"/>
    <w:rsid w:val="009F79BD"/>
    <w:rsid w:val="009F7AF2"/>
    <w:rsid w:val="009F7DEF"/>
    <w:rsid w:val="00A004C4"/>
    <w:rsid w:val="00A00866"/>
    <w:rsid w:val="00A00E32"/>
    <w:rsid w:val="00A014AA"/>
    <w:rsid w:val="00A014C4"/>
    <w:rsid w:val="00A015DA"/>
    <w:rsid w:val="00A02207"/>
    <w:rsid w:val="00A02700"/>
    <w:rsid w:val="00A02832"/>
    <w:rsid w:val="00A028AE"/>
    <w:rsid w:val="00A02CFF"/>
    <w:rsid w:val="00A02EDF"/>
    <w:rsid w:val="00A031AE"/>
    <w:rsid w:val="00A04270"/>
    <w:rsid w:val="00A04581"/>
    <w:rsid w:val="00A047E9"/>
    <w:rsid w:val="00A04C5E"/>
    <w:rsid w:val="00A04C7B"/>
    <w:rsid w:val="00A0547B"/>
    <w:rsid w:val="00A056D3"/>
    <w:rsid w:val="00A0588A"/>
    <w:rsid w:val="00A062DC"/>
    <w:rsid w:val="00A06653"/>
    <w:rsid w:val="00A06B17"/>
    <w:rsid w:val="00A06DFF"/>
    <w:rsid w:val="00A07033"/>
    <w:rsid w:val="00A070B5"/>
    <w:rsid w:val="00A074DD"/>
    <w:rsid w:val="00A074FA"/>
    <w:rsid w:val="00A07EBB"/>
    <w:rsid w:val="00A1044B"/>
    <w:rsid w:val="00A1070E"/>
    <w:rsid w:val="00A10C1F"/>
    <w:rsid w:val="00A123B8"/>
    <w:rsid w:val="00A126E3"/>
    <w:rsid w:val="00A131EC"/>
    <w:rsid w:val="00A1381A"/>
    <w:rsid w:val="00A147E2"/>
    <w:rsid w:val="00A148CE"/>
    <w:rsid w:val="00A14AC0"/>
    <w:rsid w:val="00A14D1E"/>
    <w:rsid w:val="00A1504B"/>
    <w:rsid w:val="00A152D5"/>
    <w:rsid w:val="00A16203"/>
    <w:rsid w:val="00A17353"/>
    <w:rsid w:val="00A176F2"/>
    <w:rsid w:val="00A179DF"/>
    <w:rsid w:val="00A200DA"/>
    <w:rsid w:val="00A20215"/>
    <w:rsid w:val="00A20E1B"/>
    <w:rsid w:val="00A2116B"/>
    <w:rsid w:val="00A216E9"/>
    <w:rsid w:val="00A21AC2"/>
    <w:rsid w:val="00A2400E"/>
    <w:rsid w:val="00A24B58"/>
    <w:rsid w:val="00A250A2"/>
    <w:rsid w:val="00A251FE"/>
    <w:rsid w:val="00A2526B"/>
    <w:rsid w:val="00A2538A"/>
    <w:rsid w:val="00A25630"/>
    <w:rsid w:val="00A25AEA"/>
    <w:rsid w:val="00A263F3"/>
    <w:rsid w:val="00A26637"/>
    <w:rsid w:val="00A27047"/>
    <w:rsid w:val="00A2737D"/>
    <w:rsid w:val="00A27831"/>
    <w:rsid w:val="00A30278"/>
    <w:rsid w:val="00A30325"/>
    <w:rsid w:val="00A3145C"/>
    <w:rsid w:val="00A31549"/>
    <w:rsid w:val="00A316D7"/>
    <w:rsid w:val="00A31983"/>
    <w:rsid w:val="00A31ABE"/>
    <w:rsid w:val="00A31B69"/>
    <w:rsid w:val="00A32094"/>
    <w:rsid w:val="00A32688"/>
    <w:rsid w:val="00A32781"/>
    <w:rsid w:val="00A32A25"/>
    <w:rsid w:val="00A32F59"/>
    <w:rsid w:val="00A33610"/>
    <w:rsid w:val="00A33C47"/>
    <w:rsid w:val="00A35F8B"/>
    <w:rsid w:val="00A36687"/>
    <w:rsid w:val="00A36C52"/>
    <w:rsid w:val="00A37DD6"/>
    <w:rsid w:val="00A40177"/>
    <w:rsid w:val="00A4063E"/>
    <w:rsid w:val="00A41059"/>
    <w:rsid w:val="00A41161"/>
    <w:rsid w:val="00A41213"/>
    <w:rsid w:val="00A41A20"/>
    <w:rsid w:val="00A41D8E"/>
    <w:rsid w:val="00A41DE8"/>
    <w:rsid w:val="00A4264E"/>
    <w:rsid w:val="00A42716"/>
    <w:rsid w:val="00A42D4E"/>
    <w:rsid w:val="00A4318F"/>
    <w:rsid w:val="00A43411"/>
    <w:rsid w:val="00A43474"/>
    <w:rsid w:val="00A436CD"/>
    <w:rsid w:val="00A43B2E"/>
    <w:rsid w:val="00A43C6A"/>
    <w:rsid w:val="00A441D5"/>
    <w:rsid w:val="00A44938"/>
    <w:rsid w:val="00A44E5D"/>
    <w:rsid w:val="00A44EA3"/>
    <w:rsid w:val="00A45317"/>
    <w:rsid w:val="00A45670"/>
    <w:rsid w:val="00A45A69"/>
    <w:rsid w:val="00A45E1D"/>
    <w:rsid w:val="00A46804"/>
    <w:rsid w:val="00A46C1B"/>
    <w:rsid w:val="00A46E2E"/>
    <w:rsid w:val="00A46ED5"/>
    <w:rsid w:val="00A474E4"/>
    <w:rsid w:val="00A47512"/>
    <w:rsid w:val="00A475E1"/>
    <w:rsid w:val="00A47BDE"/>
    <w:rsid w:val="00A47DD1"/>
    <w:rsid w:val="00A500F2"/>
    <w:rsid w:val="00A50370"/>
    <w:rsid w:val="00A50801"/>
    <w:rsid w:val="00A510FA"/>
    <w:rsid w:val="00A511CC"/>
    <w:rsid w:val="00A51281"/>
    <w:rsid w:val="00A51311"/>
    <w:rsid w:val="00A51570"/>
    <w:rsid w:val="00A51628"/>
    <w:rsid w:val="00A51BF3"/>
    <w:rsid w:val="00A52A01"/>
    <w:rsid w:val="00A52ED7"/>
    <w:rsid w:val="00A530E7"/>
    <w:rsid w:val="00A54391"/>
    <w:rsid w:val="00A543ED"/>
    <w:rsid w:val="00A546B4"/>
    <w:rsid w:val="00A54A4C"/>
    <w:rsid w:val="00A550F6"/>
    <w:rsid w:val="00A555D2"/>
    <w:rsid w:val="00A55A22"/>
    <w:rsid w:val="00A55AB2"/>
    <w:rsid w:val="00A55D1A"/>
    <w:rsid w:val="00A55D4A"/>
    <w:rsid w:val="00A561D6"/>
    <w:rsid w:val="00A56E34"/>
    <w:rsid w:val="00A5744B"/>
    <w:rsid w:val="00A57591"/>
    <w:rsid w:val="00A576D3"/>
    <w:rsid w:val="00A57741"/>
    <w:rsid w:val="00A57B92"/>
    <w:rsid w:val="00A613DB"/>
    <w:rsid w:val="00A61916"/>
    <w:rsid w:val="00A619F0"/>
    <w:rsid w:val="00A61B2F"/>
    <w:rsid w:val="00A62735"/>
    <w:rsid w:val="00A62782"/>
    <w:rsid w:val="00A62BCC"/>
    <w:rsid w:val="00A632BC"/>
    <w:rsid w:val="00A6382A"/>
    <w:rsid w:val="00A638F4"/>
    <w:rsid w:val="00A63997"/>
    <w:rsid w:val="00A63C45"/>
    <w:rsid w:val="00A6429B"/>
    <w:rsid w:val="00A64328"/>
    <w:rsid w:val="00A643C2"/>
    <w:rsid w:val="00A64596"/>
    <w:rsid w:val="00A64C58"/>
    <w:rsid w:val="00A659AD"/>
    <w:rsid w:val="00A65E6B"/>
    <w:rsid w:val="00A66162"/>
    <w:rsid w:val="00A6649C"/>
    <w:rsid w:val="00A66D4B"/>
    <w:rsid w:val="00A675DE"/>
    <w:rsid w:val="00A679BC"/>
    <w:rsid w:val="00A67BF5"/>
    <w:rsid w:val="00A67D90"/>
    <w:rsid w:val="00A701DB"/>
    <w:rsid w:val="00A70D0C"/>
    <w:rsid w:val="00A70FDD"/>
    <w:rsid w:val="00A7113E"/>
    <w:rsid w:val="00A71815"/>
    <w:rsid w:val="00A71B66"/>
    <w:rsid w:val="00A71D0A"/>
    <w:rsid w:val="00A71EF6"/>
    <w:rsid w:val="00A720E8"/>
    <w:rsid w:val="00A7218F"/>
    <w:rsid w:val="00A721FB"/>
    <w:rsid w:val="00A727B1"/>
    <w:rsid w:val="00A72A2B"/>
    <w:rsid w:val="00A72AD4"/>
    <w:rsid w:val="00A72B42"/>
    <w:rsid w:val="00A72E42"/>
    <w:rsid w:val="00A73FE4"/>
    <w:rsid w:val="00A74798"/>
    <w:rsid w:val="00A748C6"/>
    <w:rsid w:val="00A74A68"/>
    <w:rsid w:val="00A7556C"/>
    <w:rsid w:val="00A75672"/>
    <w:rsid w:val="00A75A6F"/>
    <w:rsid w:val="00A75BBD"/>
    <w:rsid w:val="00A75ED6"/>
    <w:rsid w:val="00A76126"/>
    <w:rsid w:val="00A7640E"/>
    <w:rsid w:val="00A767C2"/>
    <w:rsid w:val="00A76CC2"/>
    <w:rsid w:val="00A7775A"/>
    <w:rsid w:val="00A8020A"/>
    <w:rsid w:val="00A80465"/>
    <w:rsid w:val="00A809DD"/>
    <w:rsid w:val="00A80FC8"/>
    <w:rsid w:val="00A81DFE"/>
    <w:rsid w:val="00A822CB"/>
    <w:rsid w:val="00A82A12"/>
    <w:rsid w:val="00A82C90"/>
    <w:rsid w:val="00A83342"/>
    <w:rsid w:val="00A8347B"/>
    <w:rsid w:val="00A834B9"/>
    <w:rsid w:val="00A837E8"/>
    <w:rsid w:val="00A83807"/>
    <w:rsid w:val="00A839D8"/>
    <w:rsid w:val="00A839EA"/>
    <w:rsid w:val="00A83F74"/>
    <w:rsid w:val="00A845DA"/>
    <w:rsid w:val="00A84733"/>
    <w:rsid w:val="00A84CF3"/>
    <w:rsid w:val="00A84D58"/>
    <w:rsid w:val="00A84DD9"/>
    <w:rsid w:val="00A8503C"/>
    <w:rsid w:val="00A85061"/>
    <w:rsid w:val="00A852C6"/>
    <w:rsid w:val="00A85964"/>
    <w:rsid w:val="00A85C32"/>
    <w:rsid w:val="00A861A9"/>
    <w:rsid w:val="00A8669E"/>
    <w:rsid w:val="00A87630"/>
    <w:rsid w:val="00A8797E"/>
    <w:rsid w:val="00A87F47"/>
    <w:rsid w:val="00A9022F"/>
    <w:rsid w:val="00A90AA7"/>
    <w:rsid w:val="00A91BDA"/>
    <w:rsid w:val="00A91D60"/>
    <w:rsid w:val="00A923F9"/>
    <w:rsid w:val="00A92905"/>
    <w:rsid w:val="00A93888"/>
    <w:rsid w:val="00A93AB0"/>
    <w:rsid w:val="00A93D90"/>
    <w:rsid w:val="00A93E16"/>
    <w:rsid w:val="00A94831"/>
    <w:rsid w:val="00A94B39"/>
    <w:rsid w:val="00A94B75"/>
    <w:rsid w:val="00A94BA8"/>
    <w:rsid w:val="00A94BB1"/>
    <w:rsid w:val="00A94DB1"/>
    <w:rsid w:val="00A94F9E"/>
    <w:rsid w:val="00A9620A"/>
    <w:rsid w:val="00A96B52"/>
    <w:rsid w:val="00A97C73"/>
    <w:rsid w:val="00AA04F1"/>
    <w:rsid w:val="00AA067B"/>
    <w:rsid w:val="00AA17EA"/>
    <w:rsid w:val="00AA2183"/>
    <w:rsid w:val="00AA24EA"/>
    <w:rsid w:val="00AA33DE"/>
    <w:rsid w:val="00AA3B58"/>
    <w:rsid w:val="00AA4427"/>
    <w:rsid w:val="00AA4E81"/>
    <w:rsid w:val="00AA4FCE"/>
    <w:rsid w:val="00AA50E9"/>
    <w:rsid w:val="00AA52A6"/>
    <w:rsid w:val="00AA5402"/>
    <w:rsid w:val="00AA5EB7"/>
    <w:rsid w:val="00AA5F64"/>
    <w:rsid w:val="00AA6231"/>
    <w:rsid w:val="00AA6764"/>
    <w:rsid w:val="00AA6A72"/>
    <w:rsid w:val="00AA6C32"/>
    <w:rsid w:val="00AA7008"/>
    <w:rsid w:val="00AA7BE3"/>
    <w:rsid w:val="00AB0023"/>
    <w:rsid w:val="00AB0576"/>
    <w:rsid w:val="00AB06C4"/>
    <w:rsid w:val="00AB0844"/>
    <w:rsid w:val="00AB0F84"/>
    <w:rsid w:val="00AB1100"/>
    <w:rsid w:val="00AB1A57"/>
    <w:rsid w:val="00AB1BC0"/>
    <w:rsid w:val="00AB1D78"/>
    <w:rsid w:val="00AB1F33"/>
    <w:rsid w:val="00AB220C"/>
    <w:rsid w:val="00AB23AF"/>
    <w:rsid w:val="00AB25B9"/>
    <w:rsid w:val="00AB2D0B"/>
    <w:rsid w:val="00AB2F70"/>
    <w:rsid w:val="00AB3072"/>
    <w:rsid w:val="00AB3271"/>
    <w:rsid w:val="00AB348C"/>
    <w:rsid w:val="00AB3D42"/>
    <w:rsid w:val="00AB3F1D"/>
    <w:rsid w:val="00AB4406"/>
    <w:rsid w:val="00AB4ED1"/>
    <w:rsid w:val="00AB4EEA"/>
    <w:rsid w:val="00AB525F"/>
    <w:rsid w:val="00AB52E1"/>
    <w:rsid w:val="00AB5A11"/>
    <w:rsid w:val="00AB6053"/>
    <w:rsid w:val="00AB66A2"/>
    <w:rsid w:val="00AB6DDE"/>
    <w:rsid w:val="00AB6DEF"/>
    <w:rsid w:val="00AB73D4"/>
    <w:rsid w:val="00AB7646"/>
    <w:rsid w:val="00AB7664"/>
    <w:rsid w:val="00AB77D3"/>
    <w:rsid w:val="00AC03B9"/>
    <w:rsid w:val="00AC0767"/>
    <w:rsid w:val="00AC109C"/>
    <w:rsid w:val="00AC146B"/>
    <w:rsid w:val="00AC14CC"/>
    <w:rsid w:val="00AC1A0C"/>
    <w:rsid w:val="00AC2C16"/>
    <w:rsid w:val="00AC3221"/>
    <w:rsid w:val="00AC3698"/>
    <w:rsid w:val="00AC37BE"/>
    <w:rsid w:val="00AC38D1"/>
    <w:rsid w:val="00AC3936"/>
    <w:rsid w:val="00AC3C18"/>
    <w:rsid w:val="00AC3C44"/>
    <w:rsid w:val="00AC43E5"/>
    <w:rsid w:val="00AC4EA0"/>
    <w:rsid w:val="00AC5B58"/>
    <w:rsid w:val="00AC5B62"/>
    <w:rsid w:val="00AC6264"/>
    <w:rsid w:val="00AC62FF"/>
    <w:rsid w:val="00AC65BD"/>
    <w:rsid w:val="00AC68CA"/>
    <w:rsid w:val="00AC7D4A"/>
    <w:rsid w:val="00AD02AC"/>
    <w:rsid w:val="00AD033D"/>
    <w:rsid w:val="00AD0464"/>
    <w:rsid w:val="00AD09E6"/>
    <w:rsid w:val="00AD09FA"/>
    <w:rsid w:val="00AD0ADE"/>
    <w:rsid w:val="00AD0C30"/>
    <w:rsid w:val="00AD1CDB"/>
    <w:rsid w:val="00AD1DC8"/>
    <w:rsid w:val="00AD2524"/>
    <w:rsid w:val="00AD3626"/>
    <w:rsid w:val="00AD3BFA"/>
    <w:rsid w:val="00AD3E56"/>
    <w:rsid w:val="00AD4447"/>
    <w:rsid w:val="00AD4661"/>
    <w:rsid w:val="00AD4C98"/>
    <w:rsid w:val="00AD50DE"/>
    <w:rsid w:val="00AD61A8"/>
    <w:rsid w:val="00AD6E59"/>
    <w:rsid w:val="00AD6F93"/>
    <w:rsid w:val="00AD72C7"/>
    <w:rsid w:val="00AD7598"/>
    <w:rsid w:val="00AD7944"/>
    <w:rsid w:val="00AE043D"/>
    <w:rsid w:val="00AE0817"/>
    <w:rsid w:val="00AE214B"/>
    <w:rsid w:val="00AE255A"/>
    <w:rsid w:val="00AE27DB"/>
    <w:rsid w:val="00AE2BE3"/>
    <w:rsid w:val="00AE327B"/>
    <w:rsid w:val="00AE328C"/>
    <w:rsid w:val="00AE368A"/>
    <w:rsid w:val="00AE3924"/>
    <w:rsid w:val="00AE3DDB"/>
    <w:rsid w:val="00AE4EE3"/>
    <w:rsid w:val="00AE5271"/>
    <w:rsid w:val="00AE5760"/>
    <w:rsid w:val="00AE5E42"/>
    <w:rsid w:val="00AE5FE7"/>
    <w:rsid w:val="00AE693D"/>
    <w:rsid w:val="00AE736C"/>
    <w:rsid w:val="00AE73BF"/>
    <w:rsid w:val="00AE7895"/>
    <w:rsid w:val="00AE7A97"/>
    <w:rsid w:val="00AF0256"/>
    <w:rsid w:val="00AF02B5"/>
    <w:rsid w:val="00AF039D"/>
    <w:rsid w:val="00AF0450"/>
    <w:rsid w:val="00AF04B2"/>
    <w:rsid w:val="00AF0612"/>
    <w:rsid w:val="00AF0807"/>
    <w:rsid w:val="00AF0916"/>
    <w:rsid w:val="00AF0E90"/>
    <w:rsid w:val="00AF123A"/>
    <w:rsid w:val="00AF1835"/>
    <w:rsid w:val="00AF1BEA"/>
    <w:rsid w:val="00AF1F2E"/>
    <w:rsid w:val="00AF2069"/>
    <w:rsid w:val="00AF2322"/>
    <w:rsid w:val="00AF25E5"/>
    <w:rsid w:val="00AF2B77"/>
    <w:rsid w:val="00AF3B89"/>
    <w:rsid w:val="00AF4D7A"/>
    <w:rsid w:val="00AF5280"/>
    <w:rsid w:val="00AF5AB7"/>
    <w:rsid w:val="00AF5D7E"/>
    <w:rsid w:val="00AF6CC5"/>
    <w:rsid w:val="00AF6E86"/>
    <w:rsid w:val="00AF78BF"/>
    <w:rsid w:val="00AF7D6F"/>
    <w:rsid w:val="00B00280"/>
    <w:rsid w:val="00B012FA"/>
    <w:rsid w:val="00B0169C"/>
    <w:rsid w:val="00B017F2"/>
    <w:rsid w:val="00B01F98"/>
    <w:rsid w:val="00B0252F"/>
    <w:rsid w:val="00B02D91"/>
    <w:rsid w:val="00B031DA"/>
    <w:rsid w:val="00B03C5F"/>
    <w:rsid w:val="00B03CF5"/>
    <w:rsid w:val="00B044B9"/>
    <w:rsid w:val="00B045A9"/>
    <w:rsid w:val="00B04897"/>
    <w:rsid w:val="00B04C80"/>
    <w:rsid w:val="00B05263"/>
    <w:rsid w:val="00B052F8"/>
    <w:rsid w:val="00B05707"/>
    <w:rsid w:val="00B0571B"/>
    <w:rsid w:val="00B05EE0"/>
    <w:rsid w:val="00B064CA"/>
    <w:rsid w:val="00B065E0"/>
    <w:rsid w:val="00B06ACB"/>
    <w:rsid w:val="00B074C3"/>
    <w:rsid w:val="00B07E02"/>
    <w:rsid w:val="00B10671"/>
    <w:rsid w:val="00B1085F"/>
    <w:rsid w:val="00B10929"/>
    <w:rsid w:val="00B1093E"/>
    <w:rsid w:val="00B109A4"/>
    <w:rsid w:val="00B109CC"/>
    <w:rsid w:val="00B10E10"/>
    <w:rsid w:val="00B11475"/>
    <w:rsid w:val="00B12436"/>
    <w:rsid w:val="00B1282E"/>
    <w:rsid w:val="00B12A36"/>
    <w:rsid w:val="00B12BD5"/>
    <w:rsid w:val="00B12C82"/>
    <w:rsid w:val="00B12D87"/>
    <w:rsid w:val="00B131D3"/>
    <w:rsid w:val="00B139D1"/>
    <w:rsid w:val="00B140EA"/>
    <w:rsid w:val="00B1445D"/>
    <w:rsid w:val="00B14E2E"/>
    <w:rsid w:val="00B152AB"/>
    <w:rsid w:val="00B157E8"/>
    <w:rsid w:val="00B15CBC"/>
    <w:rsid w:val="00B15EB6"/>
    <w:rsid w:val="00B162DF"/>
    <w:rsid w:val="00B16352"/>
    <w:rsid w:val="00B16447"/>
    <w:rsid w:val="00B1763B"/>
    <w:rsid w:val="00B17756"/>
    <w:rsid w:val="00B209A3"/>
    <w:rsid w:val="00B20A48"/>
    <w:rsid w:val="00B21207"/>
    <w:rsid w:val="00B21582"/>
    <w:rsid w:val="00B2181A"/>
    <w:rsid w:val="00B2246C"/>
    <w:rsid w:val="00B23086"/>
    <w:rsid w:val="00B2321A"/>
    <w:rsid w:val="00B24A10"/>
    <w:rsid w:val="00B24AE7"/>
    <w:rsid w:val="00B2563B"/>
    <w:rsid w:val="00B259C9"/>
    <w:rsid w:val="00B25FF4"/>
    <w:rsid w:val="00B261AA"/>
    <w:rsid w:val="00B265A4"/>
    <w:rsid w:val="00B266F7"/>
    <w:rsid w:val="00B268EA"/>
    <w:rsid w:val="00B30BE7"/>
    <w:rsid w:val="00B30E47"/>
    <w:rsid w:val="00B3117B"/>
    <w:rsid w:val="00B313BD"/>
    <w:rsid w:val="00B31400"/>
    <w:rsid w:val="00B3224B"/>
    <w:rsid w:val="00B32A33"/>
    <w:rsid w:val="00B32AEB"/>
    <w:rsid w:val="00B32B2F"/>
    <w:rsid w:val="00B32BAB"/>
    <w:rsid w:val="00B32F63"/>
    <w:rsid w:val="00B337AC"/>
    <w:rsid w:val="00B34216"/>
    <w:rsid w:val="00B34335"/>
    <w:rsid w:val="00B34935"/>
    <w:rsid w:val="00B34B41"/>
    <w:rsid w:val="00B34C26"/>
    <w:rsid w:val="00B34CEB"/>
    <w:rsid w:val="00B35018"/>
    <w:rsid w:val="00B351B6"/>
    <w:rsid w:val="00B352DB"/>
    <w:rsid w:val="00B35406"/>
    <w:rsid w:val="00B35A61"/>
    <w:rsid w:val="00B35B9C"/>
    <w:rsid w:val="00B361FF"/>
    <w:rsid w:val="00B3642F"/>
    <w:rsid w:val="00B365F3"/>
    <w:rsid w:val="00B36FE2"/>
    <w:rsid w:val="00B37079"/>
    <w:rsid w:val="00B376B1"/>
    <w:rsid w:val="00B37E47"/>
    <w:rsid w:val="00B40496"/>
    <w:rsid w:val="00B40741"/>
    <w:rsid w:val="00B40E6B"/>
    <w:rsid w:val="00B410EC"/>
    <w:rsid w:val="00B41D15"/>
    <w:rsid w:val="00B4201E"/>
    <w:rsid w:val="00B42114"/>
    <w:rsid w:val="00B42251"/>
    <w:rsid w:val="00B43942"/>
    <w:rsid w:val="00B44550"/>
    <w:rsid w:val="00B4474F"/>
    <w:rsid w:val="00B44B7B"/>
    <w:rsid w:val="00B45495"/>
    <w:rsid w:val="00B455E1"/>
    <w:rsid w:val="00B4575D"/>
    <w:rsid w:val="00B4607F"/>
    <w:rsid w:val="00B4668C"/>
    <w:rsid w:val="00B468B1"/>
    <w:rsid w:val="00B468D6"/>
    <w:rsid w:val="00B471F9"/>
    <w:rsid w:val="00B50679"/>
    <w:rsid w:val="00B5083A"/>
    <w:rsid w:val="00B508EE"/>
    <w:rsid w:val="00B50F37"/>
    <w:rsid w:val="00B51181"/>
    <w:rsid w:val="00B518B9"/>
    <w:rsid w:val="00B52599"/>
    <w:rsid w:val="00B5284B"/>
    <w:rsid w:val="00B52BB3"/>
    <w:rsid w:val="00B52CCB"/>
    <w:rsid w:val="00B52EDF"/>
    <w:rsid w:val="00B53371"/>
    <w:rsid w:val="00B534AF"/>
    <w:rsid w:val="00B535B2"/>
    <w:rsid w:val="00B536F0"/>
    <w:rsid w:val="00B53BDA"/>
    <w:rsid w:val="00B53D56"/>
    <w:rsid w:val="00B540CE"/>
    <w:rsid w:val="00B545B6"/>
    <w:rsid w:val="00B55352"/>
    <w:rsid w:val="00B561FC"/>
    <w:rsid w:val="00B56DB4"/>
    <w:rsid w:val="00B56DC4"/>
    <w:rsid w:val="00B5725F"/>
    <w:rsid w:val="00B57455"/>
    <w:rsid w:val="00B5745F"/>
    <w:rsid w:val="00B57587"/>
    <w:rsid w:val="00B6036B"/>
    <w:rsid w:val="00B6059A"/>
    <w:rsid w:val="00B60906"/>
    <w:rsid w:val="00B60E2B"/>
    <w:rsid w:val="00B60E49"/>
    <w:rsid w:val="00B61692"/>
    <w:rsid w:val="00B6170B"/>
    <w:rsid w:val="00B61D58"/>
    <w:rsid w:val="00B62137"/>
    <w:rsid w:val="00B623D6"/>
    <w:rsid w:val="00B62618"/>
    <w:rsid w:val="00B62689"/>
    <w:rsid w:val="00B62999"/>
    <w:rsid w:val="00B62A82"/>
    <w:rsid w:val="00B62B06"/>
    <w:rsid w:val="00B63ACC"/>
    <w:rsid w:val="00B640F6"/>
    <w:rsid w:val="00B646A9"/>
    <w:rsid w:val="00B6507B"/>
    <w:rsid w:val="00B6510E"/>
    <w:rsid w:val="00B651C7"/>
    <w:rsid w:val="00B65C6B"/>
    <w:rsid w:val="00B65D93"/>
    <w:rsid w:val="00B662B2"/>
    <w:rsid w:val="00B662BB"/>
    <w:rsid w:val="00B666CD"/>
    <w:rsid w:val="00B66E04"/>
    <w:rsid w:val="00B6740E"/>
    <w:rsid w:val="00B67726"/>
    <w:rsid w:val="00B70742"/>
    <w:rsid w:val="00B70E63"/>
    <w:rsid w:val="00B71154"/>
    <w:rsid w:val="00B7147A"/>
    <w:rsid w:val="00B714BC"/>
    <w:rsid w:val="00B71505"/>
    <w:rsid w:val="00B724B9"/>
    <w:rsid w:val="00B726F1"/>
    <w:rsid w:val="00B7279C"/>
    <w:rsid w:val="00B72BD5"/>
    <w:rsid w:val="00B72EAF"/>
    <w:rsid w:val="00B731BD"/>
    <w:rsid w:val="00B73348"/>
    <w:rsid w:val="00B73B38"/>
    <w:rsid w:val="00B73EEB"/>
    <w:rsid w:val="00B74621"/>
    <w:rsid w:val="00B74A2A"/>
    <w:rsid w:val="00B74FF8"/>
    <w:rsid w:val="00B758D3"/>
    <w:rsid w:val="00B75922"/>
    <w:rsid w:val="00B75AE5"/>
    <w:rsid w:val="00B760CB"/>
    <w:rsid w:val="00B7629B"/>
    <w:rsid w:val="00B763CE"/>
    <w:rsid w:val="00B76FAE"/>
    <w:rsid w:val="00B772E8"/>
    <w:rsid w:val="00B77953"/>
    <w:rsid w:val="00B77F60"/>
    <w:rsid w:val="00B800BA"/>
    <w:rsid w:val="00B803C3"/>
    <w:rsid w:val="00B805F9"/>
    <w:rsid w:val="00B81592"/>
    <w:rsid w:val="00B818DF"/>
    <w:rsid w:val="00B818EB"/>
    <w:rsid w:val="00B81A28"/>
    <w:rsid w:val="00B82707"/>
    <w:rsid w:val="00B82BC1"/>
    <w:rsid w:val="00B82C53"/>
    <w:rsid w:val="00B8350F"/>
    <w:rsid w:val="00B83FAC"/>
    <w:rsid w:val="00B8458B"/>
    <w:rsid w:val="00B846D2"/>
    <w:rsid w:val="00B846F1"/>
    <w:rsid w:val="00B84D29"/>
    <w:rsid w:val="00B850A1"/>
    <w:rsid w:val="00B85556"/>
    <w:rsid w:val="00B85CF9"/>
    <w:rsid w:val="00B85D6B"/>
    <w:rsid w:val="00B8635C"/>
    <w:rsid w:val="00B863E2"/>
    <w:rsid w:val="00B86ED8"/>
    <w:rsid w:val="00B86FDF"/>
    <w:rsid w:val="00B879E9"/>
    <w:rsid w:val="00B87FAB"/>
    <w:rsid w:val="00B90A0B"/>
    <w:rsid w:val="00B90F09"/>
    <w:rsid w:val="00B91284"/>
    <w:rsid w:val="00B9178E"/>
    <w:rsid w:val="00B91BBA"/>
    <w:rsid w:val="00B91BEB"/>
    <w:rsid w:val="00B91E69"/>
    <w:rsid w:val="00B926AD"/>
    <w:rsid w:val="00B93C06"/>
    <w:rsid w:val="00B9438D"/>
    <w:rsid w:val="00B94443"/>
    <w:rsid w:val="00B94486"/>
    <w:rsid w:val="00B94B6A"/>
    <w:rsid w:val="00B94C2F"/>
    <w:rsid w:val="00B94C4C"/>
    <w:rsid w:val="00B950D3"/>
    <w:rsid w:val="00B9512F"/>
    <w:rsid w:val="00B954AD"/>
    <w:rsid w:val="00B95B0D"/>
    <w:rsid w:val="00B963A8"/>
    <w:rsid w:val="00B9656C"/>
    <w:rsid w:val="00B9656F"/>
    <w:rsid w:val="00B96A81"/>
    <w:rsid w:val="00B96F96"/>
    <w:rsid w:val="00B971D7"/>
    <w:rsid w:val="00B97357"/>
    <w:rsid w:val="00B97A58"/>
    <w:rsid w:val="00B97BBD"/>
    <w:rsid w:val="00B97D53"/>
    <w:rsid w:val="00BA027A"/>
    <w:rsid w:val="00BA040C"/>
    <w:rsid w:val="00BA05A9"/>
    <w:rsid w:val="00BA07E6"/>
    <w:rsid w:val="00BA11DB"/>
    <w:rsid w:val="00BA13EB"/>
    <w:rsid w:val="00BA1C48"/>
    <w:rsid w:val="00BA1CF3"/>
    <w:rsid w:val="00BA291B"/>
    <w:rsid w:val="00BA2BCC"/>
    <w:rsid w:val="00BA2DDC"/>
    <w:rsid w:val="00BA3510"/>
    <w:rsid w:val="00BA3A85"/>
    <w:rsid w:val="00BA3F97"/>
    <w:rsid w:val="00BA4258"/>
    <w:rsid w:val="00BA4CAE"/>
    <w:rsid w:val="00BA569F"/>
    <w:rsid w:val="00BA582A"/>
    <w:rsid w:val="00BA5FCE"/>
    <w:rsid w:val="00BA5FDB"/>
    <w:rsid w:val="00BA62EC"/>
    <w:rsid w:val="00BA630D"/>
    <w:rsid w:val="00BA6BAD"/>
    <w:rsid w:val="00BA6F34"/>
    <w:rsid w:val="00BA7EE1"/>
    <w:rsid w:val="00BB0303"/>
    <w:rsid w:val="00BB03D2"/>
    <w:rsid w:val="00BB0428"/>
    <w:rsid w:val="00BB0B1A"/>
    <w:rsid w:val="00BB14FF"/>
    <w:rsid w:val="00BB1530"/>
    <w:rsid w:val="00BB1915"/>
    <w:rsid w:val="00BB1D37"/>
    <w:rsid w:val="00BB214C"/>
    <w:rsid w:val="00BB2A9D"/>
    <w:rsid w:val="00BB2AFA"/>
    <w:rsid w:val="00BB2D7F"/>
    <w:rsid w:val="00BB2F6C"/>
    <w:rsid w:val="00BB3333"/>
    <w:rsid w:val="00BB3B00"/>
    <w:rsid w:val="00BB41BE"/>
    <w:rsid w:val="00BB435D"/>
    <w:rsid w:val="00BB43C9"/>
    <w:rsid w:val="00BB546D"/>
    <w:rsid w:val="00BB5781"/>
    <w:rsid w:val="00BB6C24"/>
    <w:rsid w:val="00BB71DD"/>
    <w:rsid w:val="00BB7E90"/>
    <w:rsid w:val="00BC04FC"/>
    <w:rsid w:val="00BC061B"/>
    <w:rsid w:val="00BC06B6"/>
    <w:rsid w:val="00BC09C2"/>
    <w:rsid w:val="00BC0AD2"/>
    <w:rsid w:val="00BC1817"/>
    <w:rsid w:val="00BC20FE"/>
    <w:rsid w:val="00BC21CE"/>
    <w:rsid w:val="00BC2272"/>
    <w:rsid w:val="00BC233A"/>
    <w:rsid w:val="00BC2901"/>
    <w:rsid w:val="00BC2ABD"/>
    <w:rsid w:val="00BC3338"/>
    <w:rsid w:val="00BC3DB8"/>
    <w:rsid w:val="00BC41F8"/>
    <w:rsid w:val="00BC4272"/>
    <w:rsid w:val="00BC44BF"/>
    <w:rsid w:val="00BC482A"/>
    <w:rsid w:val="00BC4BCE"/>
    <w:rsid w:val="00BC4C0D"/>
    <w:rsid w:val="00BC4C58"/>
    <w:rsid w:val="00BC5097"/>
    <w:rsid w:val="00BC54B3"/>
    <w:rsid w:val="00BC5674"/>
    <w:rsid w:val="00BC56FB"/>
    <w:rsid w:val="00BC5C69"/>
    <w:rsid w:val="00BC5F6D"/>
    <w:rsid w:val="00BC6654"/>
    <w:rsid w:val="00BC75AB"/>
    <w:rsid w:val="00BC79F8"/>
    <w:rsid w:val="00BC7B43"/>
    <w:rsid w:val="00BC7C18"/>
    <w:rsid w:val="00BC7DCF"/>
    <w:rsid w:val="00BC7FD6"/>
    <w:rsid w:val="00BD0407"/>
    <w:rsid w:val="00BD0A12"/>
    <w:rsid w:val="00BD0EDA"/>
    <w:rsid w:val="00BD116F"/>
    <w:rsid w:val="00BD1316"/>
    <w:rsid w:val="00BD14C1"/>
    <w:rsid w:val="00BD1BF4"/>
    <w:rsid w:val="00BD2254"/>
    <w:rsid w:val="00BD411E"/>
    <w:rsid w:val="00BD4B71"/>
    <w:rsid w:val="00BD5304"/>
    <w:rsid w:val="00BD5475"/>
    <w:rsid w:val="00BD56B7"/>
    <w:rsid w:val="00BD588B"/>
    <w:rsid w:val="00BD5A06"/>
    <w:rsid w:val="00BD6000"/>
    <w:rsid w:val="00BD6689"/>
    <w:rsid w:val="00BD696C"/>
    <w:rsid w:val="00BD6C32"/>
    <w:rsid w:val="00BD6D41"/>
    <w:rsid w:val="00BD7ADC"/>
    <w:rsid w:val="00BE00FF"/>
    <w:rsid w:val="00BE0121"/>
    <w:rsid w:val="00BE07EA"/>
    <w:rsid w:val="00BE0D81"/>
    <w:rsid w:val="00BE0E2A"/>
    <w:rsid w:val="00BE0F08"/>
    <w:rsid w:val="00BE1069"/>
    <w:rsid w:val="00BE125B"/>
    <w:rsid w:val="00BE1602"/>
    <w:rsid w:val="00BE2B11"/>
    <w:rsid w:val="00BE2EFD"/>
    <w:rsid w:val="00BE337F"/>
    <w:rsid w:val="00BE3758"/>
    <w:rsid w:val="00BE3A2F"/>
    <w:rsid w:val="00BE3F9F"/>
    <w:rsid w:val="00BE4FF8"/>
    <w:rsid w:val="00BE52A9"/>
    <w:rsid w:val="00BE546F"/>
    <w:rsid w:val="00BE565C"/>
    <w:rsid w:val="00BE56A8"/>
    <w:rsid w:val="00BE56C5"/>
    <w:rsid w:val="00BE6BEC"/>
    <w:rsid w:val="00BE7057"/>
    <w:rsid w:val="00BE78D8"/>
    <w:rsid w:val="00BE7B8C"/>
    <w:rsid w:val="00BE7CA7"/>
    <w:rsid w:val="00BE7F51"/>
    <w:rsid w:val="00BF027F"/>
    <w:rsid w:val="00BF033B"/>
    <w:rsid w:val="00BF098D"/>
    <w:rsid w:val="00BF1374"/>
    <w:rsid w:val="00BF145A"/>
    <w:rsid w:val="00BF152B"/>
    <w:rsid w:val="00BF200E"/>
    <w:rsid w:val="00BF24FD"/>
    <w:rsid w:val="00BF268E"/>
    <w:rsid w:val="00BF28D4"/>
    <w:rsid w:val="00BF3245"/>
    <w:rsid w:val="00BF348B"/>
    <w:rsid w:val="00BF4528"/>
    <w:rsid w:val="00BF4596"/>
    <w:rsid w:val="00BF46D4"/>
    <w:rsid w:val="00BF48AA"/>
    <w:rsid w:val="00BF4E45"/>
    <w:rsid w:val="00BF4F87"/>
    <w:rsid w:val="00BF541F"/>
    <w:rsid w:val="00BF5420"/>
    <w:rsid w:val="00BF555C"/>
    <w:rsid w:val="00BF5667"/>
    <w:rsid w:val="00BF566C"/>
    <w:rsid w:val="00BF577E"/>
    <w:rsid w:val="00BF5BB4"/>
    <w:rsid w:val="00BF5BD5"/>
    <w:rsid w:val="00BF60A7"/>
    <w:rsid w:val="00BF64E2"/>
    <w:rsid w:val="00BF6B88"/>
    <w:rsid w:val="00BF6C51"/>
    <w:rsid w:val="00BF6E81"/>
    <w:rsid w:val="00BF6FCC"/>
    <w:rsid w:val="00BF7922"/>
    <w:rsid w:val="00BF79C0"/>
    <w:rsid w:val="00BF7F43"/>
    <w:rsid w:val="00C0096F"/>
    <w:rsid w:val="00C00BF8"/>
    <w:rsid w:val="00C019CD"/>
    <w:rsid w:val="00C01B96"/>
    <w:rsid w:val="00C027E0"/>
    <w:rsid w:val="00C02ACA"/>
    <w:rsid w:val="00C03048"/>
    <w:rsid w:val="00C03EFF"/>
    <w:rsid w:val="00C03FFA"/>
    <w:rsid w:val="00C0457E"/>
    <w:rsid w:val="00C04821"/>
    <w:rsid w:val="00C048B0"/>
    <w:rsid w:val="00C04B79"/>
    <w:rsid w:val="00C04FE5"/>
    <w:rsid w:val="00C051F0"/>
    <w:rsid w:val="00C05250"/>
    <w:rsid w:val="00C05B6F"/>
    <w:rsid w:val="00C0665B"/>
    <w:rsid w:val="00C06ADB"/>
    <w:rsid w:val="00C06D5F"/>
    <w:rsid w:val="00C0733B"/>
    <w:rsid w:val="00C07FF0"/>
    <w:rsid w:val="00C105ED"/>
    <w:rsid w:val="00C10805"/>
    <w:rsid w:val="00C10B6A"/>
    <w:rsid w:val="00C10D1F"/>
    <w:rsid w:val="00C10DC9"/>
    <w:rsid w:val="00C11CD2"/>
    <w:rsid w:val="00C11EAA"/>
    <w:rsid w:val="00C12146"/>
    <w:rsid w:val="00C124FF"/>
    <w:rsid w:val="00C125E9"/>
    <w:rsid w:val="00C129B8"/>
    <w:rsid w:val="00C1337E"/>
    <w:rsid w:val="00C13892"/>
    <w:rsid w:val="00C13AC9"/>
    <w:rsid w:val="00C14507"/>
    <w:rsid w:val="00C145BA"/>
    <w:rsid w:val="00C156DC"/>
    <w:rsid w:val="00C16409"/>
    <w:rsid w:val="00C165E5"/>
    <w:rsid w:val="00C16839"/>
    <w:rsid w:val="00C16A98"/>
    <w:rsid w:val="00C1731E"/>
    <w:rsid w:val="00C1762E"/>
    <w:rsid w:val="00C17BD4"/>
    <w:rsid w:val="00C203B1"/>
    <w:rsid w:val="00C20486"/>
    <w:rsid w:val="00C20AB5"/>
    <w:rsid w:val="00C21472"/>
    <w:rsid w:val="00C216AC"/>
    <w:rsid w:val="00C217B9"/>
    <w:rsid w:val="00C2184F"/>
    <w:rsid w:val="00C21DC1"/>
    <w:rsid w:val="00C21FD1"/>
    <w:rsid w:val="00C22174"/>
    <w:rsid w:val="00C2262B"/>
    <w:rsid w:val="00C22976"/>
    <w:rsid w:val="00C230FE"/>
    <w:rsid w:val="00C238FC"/>
    <w:rsid w:val="00C24164"/>
    <w:rsid w:val="00C241FC"/>
    <w:rsid w:val="00C249B4"/>
    <w:rsid w:val="00C24C1C"/>
    <w:rsid w:val="00C24FE3"/>
    <w:rsid w:val="00C25455"/>
    <w:rsid w:val="00C2563C"/>
    <w:rsid w:val="00C25C32"/>
    <w:rsid w:val="00C2629F"/>
    <w:rsid w:val="00C26BD3"/>
    <w:rsid w:val="00C26DD8"/>
    <w:rsid w:val="00C271E1"/>
    <w:rsid w:val="00C274F8"/>
    <w:rsid w:val="00C27D07"/>
    <w:rsid w:val="00C300DE"/>
    <w:rsid w:val="00C3099B"/>
    <w:rsid w:val="00C30B1F"/>
    <w:rsid w:val="00C30BDD"/>
    <w:rsid w:val="00C314BE"/>
    <w:rsid w:val="00C31B56"/>
    <w:rsid w:val="00C31E24"/>
    <w:rsid w:val="00C31ECC"/>
    <w:rsid w:val="00C3218C"/>
    <w:rsid w:val="00C33B0A"/>
    <w:rsid w:val="00C33B55"/>
    <w:rsid w:val="00C33B7F"/>
    <w:rsid w:val="00C33D73"/>
    <w:rsid w:val="00C34CF0"/>
    <w:rsid w:val="00C35964"/>
    <w:rsid w:val="00C36122"/>
    <w:rsid w:val="00C36186"/>
    <w:rsid w:val="00C361FF"/>
    <w:rsid w:val="00C36605"/>
    <w:rsid w:val="00C36B69"/>
    <w:rsid w:val="00C379CE"/>
    <w:rsid w:val="00C37B8E"/>
    <w:rsid w:val="00C37DD0"/>
    <w:rsid w:val="00C40264"/>
    <w:rsid w:val="00C40733"/>
    <w:rsid w:val="00C40C10"/>
    <w:rsid w:val="00C40F29"/>
    <w:rsid w:val="00C41720"/>
    <w:rsid w:val="00C41F0B"/>
    <w:rsid w:val="00C422D6"/>
    <w:rsid w:val="00C428C9"/>
    <w:rsid w:val="00C42F50"/>
    <w:rsid w:val="00C43345"/>
    <w:rsid w:val="00C43AA6"/>
    <w:rsid w:val="00C446E0"/>
    <w:rsid w:val="00C44A1C"/>
    <w:rsid w:val="00C44B80"/>
    <w:rsid w:val="00C44FBE"/>
    <w:rsid w:val="00C45598"/>
    <w:rsid w:val="00C456D0"/>
    <w:rsid w:val="00C45D3C"/>
    <w:rsid w:val="00C46BF6"/>
    <w:rsid w:val="00C46DDA"/>
    <w:rsid w:val="00C46F0B"/>
    <w:rsid w:val="00C4750E"/>
    <w:rsid w:val="00C47590"/>
    <w:rsid w:val="00C47CB2"/>
    <w:rsid w:val="00C47E33"/>
    <w:rsid w:val="00C5015B"/>
    <w:rsid w:val="00C50367"/>
    <w:rsid w:val="00C5097F"/>
    <w:rsid w:val="00C50CC0"/>
    <w:rsid w:val="00C50D69"/>
    <w:rsid w:val="00C510A1"/>
    <w:rsid w:val="00C51533"/>
    <w:rsid w:val="00C516BE"/>
    <w:rsid w:val="00C51A09"/>
    <w:rsid w:val="00C5253B"/>
    <w:rsid w:val="00C549E6"/>
    <w:rsid w:val="00C551A0"/>
    <w:rsid w:val="00C5582C"/>
    <w:rsid w:val="00C55C20"/>
    <w:rsid w:val="00C55E9D"/>
    <w:rsid w:val="00C56D03"/>
    <w:rsid w:val="00C57095"/>
    <w:rsid w:val="00C57BFD"/>
    <w:rsid w:val="00C6000E"/>
    <w:rsid w:val="00C60820"/>
    <w:rsid w:val="00C60C91"/>
    <w:rsid w:val="00C61380"/>
    <w:rsid w:val="00C616F1"/>
    <w:rsid w:val="00C617A8"/>
    <w:rsid w:val="00C61808"/>
    <w:rsid w:val="00C61EE6"/>
    <w:rsid w:val="00C61F20"/>
    <w:rsid w:val="00C63711"/>
    <w:rsid w:val="00C63A0F"/>
    <w:rsid w:val="00C6403E"/>
    <w:rsid w:val="00C6417B"/>
    <w:rsid w:val="00C6465E"/>
    <w:rsid w:val="00C64814"/>
    <w:rsid w:val="00C64A64"/>
    <w:rsid w:val="00C64A67"/>
    <w:rsid w:val="00C64D9B"/>
    <w:rsid w:val="00C64F34"/>
    <w:rsid w:val="00C65329"/>
    <w:rsid w:val="00C6571E"/>
    <w:rsid w:val="00C66369"/>
    <w:rsid w:val="00C66510"/>
    <w:rsid w:val="00C66A0C"/>
    <w:rsid w:val="00C66C65"/>
    <w:rsid w:val="00C66C7C"/>
    <w:rsid w:val="00C66DEE"/>
    <w:rsid w:val="00C66EE9"/>
    <w:rsid w:val="00C66F46"/>
    <w:rsid w:val="00C67050"/>
    <w:rsid w:val="00C673BF"/>
    <w:rsid w:val="00C6774D"/>
    <w:rsid w:val="00C67E4E"/>
    <w:rsid w:val="00C67F2F"/>
    <w:rsid w:val="00C703E3"/>
    <w:rsid w:val="00C7072B"/>
    <w:rsid w:val="00C708A8"/>
    <w:rsid w:val="00C7093E"/>
    <w:rsid w:val="00C70D2B"/>
    <w:rsid w:val="00C710D9"/>
    <w:rsid w:val="00C7116F"/>
    <w:rsid w:val="00C71340"/>
    <w:rsid w:val="00C71A36"/>
    <w:rsid w:val="00C72504"/>
    <w:rsid w:val="00C725C8"/>
    <w:rsid w:val="00C72B8C"/>
    <w:rsid w:val="00C72CCE"/>
    <w:rsid w:val="00C72CF8"/>
    <w:rsid w:val="00C72FAC"/>
    <w:rsid w:val="00C732D6"/>
    <w:rsid w:val="00C733FC"/>
    <w:rsid w:val="00C734AD"/>
    <w:rsid w:val="00C744BF"/>
    <w:rsid w:val="00C74724"/>
    <w:rsid w:val="00C74A60"/>
    <w:rsid w:val="00C7508D"/>
    <w:rsid w:val="00C751EC"/>
    <w:rsid w:val="00C75345"/>
    <w:rsid w:val="00C753C3"/>
    <w:rsid w:val="00C75981"/>
    <w:rsid w:val="00C75A81"/>
    <w:rsid w:val="00C75A83"/>
    <w:rsid w:val="00C763B4"/>
    <w:rsid w:val="00C7656B"/>
    <w:rsid w:val="00C76651"/>
    <w:rsid w:val="00C76F31"/>
    <w:rsid w:val="00C76F7D"/>
    <w:rsid w:val="00C77109"/>
    <w:rsid w:val="00C7727D"/>
    <w:rsid w:val="00C77DA7"/>
    <w:rsid w:val="00C8003D"/>
    <w:rsid w:val="00C802CD"/>
    <w:rsid w:val="00C8051C"/>
    <w:rsid w:val="00C809B2"/>
    <w:rsid w:val="00C80A10"/>
    <w:rsid w:val="00C8243B"/>
    <w:rsid w:val="00C828D1"/>
    <w:rsid w:val="00C8306E"/>
    <w:rsid w:val="00C83546"/>
    <w:rsid w:val="00C83766"/>
    <w:rsid w:val="00C839FA"/>
    <w:rsid w:val="00C83A05"/>
    <w:rsid w:val="00C83C48"/>
    <w:rsid w:val="00C84015"/>
    <w:rsid w:val="00C8431E"/>
    <w:rsid w:val="00C845AC"/>
    <w:rsid w:val="00C850FF"/>
    <w:rsid w:val="00C855B9"/>
    <w:rsid w:val="00C858C2"/>
    <w:rsid w:val="00C85C67"/>
    <w:rsid w:val="00C85C8D"/>
    <w:rsid w:val="00C85E54"/>
    <w:rsid w:val="00C8604B"/>
    <w:rsid w:val="00C865FC"/>
    <w:rsid w:val="00C8666B"/>
    <w:rsid w:val="00C866F8"/>
    <w:rsid w:val="00C86AAA"/>
    <w:rsid w:val="00C86EBE"/>
    <w:rsid w:val="00C86EF2"/>
    <w:rsid w:val="00C87290"/>
    <w:rsid w:val="00C87548"/>
    <w:rsid w:val="00C87680"/>
    <w:rsid w:val="00C87914"/>
    <w:rsid w:val="00C87997"/>
    <w:rsid w:val="00C87A24"/>
    <w:rsid w:val="00C90068"/>
    <w:rsid w:val="00C900D8"/>
    <w:rsid w:val="00C901EF"/>
    <w:rsid w:val="00C90A5E"/>
    <w:rsid w:val="00C90E4B"/>
    <w:rsid w:val="00C915DD"/>
    <w:rsid w:val="00C918B7"/>
    <w:rsid w:val="00C91DDF"/>
    <w:rsid w:val="00C91E0F"/>
    <w:rsid w:val="00C91E65"/>
    <w:rsid w:val="00C920A1"/>
    <w:rsid w:val="00C92BEA"/>
    <w:rsid w:val="00C931A9"/>
    <w:rsid w:val="00C931ED"/>
    <w:rsid w:val="00C93311"/>
    <w:rsid w:val="00C94E30"/>
    <w:rsid w:val="00C95133"/>
    <w:rsid w:val="00C9576B"/>
    <w:rsid w:val="00C9589B"/>
    <w:rsid w:val="00C95BE2"/>
    <w:rsid w:val="00C95C2C"/>
    <w:rsid w:val="00C9662C"/>
    <w:rsid w:val="00C96CFB"/>
    <w:rsid w:val="00C96EFB"/>
    <w:rsid w:val="00C970A5"/>
    <w:rsid w:val="00C977AA"/>
    <w:rsid w:val="00C97C9E"/>
    <w:rsid w:val="00CA0044"/>
    <w:rsid w:val="00CA03F3"/>
    <w:rsid w:val="00CA09B4"/>
    <w:rsid w:val="00CA0EC5"/>
    <w:rsid w:val="00CA0FDD"/>
    <w:rsid w:val="00CA148E"/>
    <w:rsid w:val="00CA1541"/>
    <w:rsid w:val="00CA1561"/>
    <w:rsid w:val="00CA1E75"/>
    <w:rsid w:val="00CA2A2B"/>
    <w:rsid w:val="00CA378D"/>
    <w:rsid w:val="00CA38E0"/>
    <w:rsid w:val="00CA3FB7"/>
    <w:rsid w:val="00CA47D9"/>
    <w:rsid w:val="00CA4959"/>
    <w:rsid w:val="00CA4DB5"/>
    <w:rsid w:val="00CA52E7"/>
    <w:rsid w:val="00CA53AE"/>
    <w:rsid w:val="00CA57C2"/>
    <w:rsid w:val="00CA5848"/>
    <w:rsid w:val="00CA5983"/>
    <w:rsid w:val="00CA59E4"/>
    <w:rsid w:val="00CA5ACF"/>
    <w:rsid w:val="00CA5CB4"/>
    <w:rsid w:val="00CA5E4C"/>
    <w:rsid w:val="00CA5FE7"/>
    <w:rsid w:val="00CA6152"/>
    <w:rsid w:val="00CA621E"/>
    <w:rsid w:val="00CA635D"/>
    <w:rsid w:val="00CA66BD"/>
    <w:rsid w:val="00CA684F"/>
    <w:rsid w:val="00CA6FE4"/>
    <w:rsid w:val="00CA7837"/>
    <w:rsid w:val="00CB077E"/>
    <w:rsid w:val="00CB08C9"/>
    <w:rsid w:val="00CB0D2D"/>
    <w:rsid w:val="00CB0E6A"/>
    <w:rsid w:val="00CB10F6"/>
    <w:rsid w:val="00CB1345"/>
    <w:rsid w:val="00CB13DC"/>
    <w:rsid w:val="00CB16ED"/>
    <w:rsid w:val="00CB2328"/>
    <w:rsid w:val="00CB2631"/>
    <w:rsid w:val="00CB290A"/>
    <w:rsid w:val="00CB295C"/>
    <w:rsid w:val="00CB3BE4"/>
    <w:rsid w:val="00CB3F11"/>
    <w:rsid w:val="00CB444E"/>
    <w:rsid w:val="00CB4776"/>
    <w:rsid w:val="00CB4CBA"/>
    <w:rsid w:val="00CB4D23"/>
    <w:rsid w:val="00CB5105"/>
    <w:rsid w:val="00CB5DC0"/>
    <w:rsid w:val="00CB5F21"/>
    <w:rsid w:val="00CB6A99"/>
    <w:rsid w:val="00CB6C7E"/>
    <w:rsid w:val="00CB6F2D"/>
    <w:rsid w:val="00CB7543"/>
    <w:rsid w:val="00CB7E6E"/>
    <w:rsid w:val="00CC00FD"/>
    <w:rsid w:val="00CC0A55"/>
    <w:rsid w:val="00CC10E1"/>
    <w:rsid w:val="00CC145F"/>
    <w:rsid w:val="00CC1DE7"/>
    <w:rsid w:val="00CC1F84"/>
    <w:rsid w:val="00CC2235"/>
    <w:rsid w:val="00CC26AD"/>
    <w:rsid w:val="00CC2A5A"/>
    <w:rsid w:val="00CC3972"/>
    <w:rsid w:val="00CC420C"/>
    <w:rsid w:val="00CC4633"/>
    <w:rsid w:val="00CC5812"/>
    <w:rsid w:val="00CC5E28"/>
    <w:rsid w:val="00CC66BF"/>
    <w:rsid w:val="00CC66F3"/>
    <w:rsid w:val="00CC69D4"/>
    <w:rsid w:val="00CC6A1B"/>
    <w:rsid w:val="00CC6E54"/>
    <w:rsid w:val="00CC6FCD"/>
    <w:rsid w:val="00CC748B"/>
    <w:rsid w:val="00CC74E9"/>
    <w:rsid w:val="00CC79FF"/>
    <w:rsid w:val="00CC7BE7"/>
    <w:rsid w:val="00CC7C59"/>
    <w:rsid w:val="00CD0A2E"/>
    <w:rsid w:val="00CD0B89"/>
    <w:rsid w:val="00CD0BA1"/>
    <w:rsid w:val="00CD11C6"/>
    <w:rsid w:val="00CD1B65"/>
    <w:rsid w:val="00CD1D5C"/>
    <w:rsid w:val="00CD2C23"/>
    <w:rsid w:val="00CD3E60"/>
    <w:rsid w:val="00CD44D6"/>
    <w:rsid w:val="00CD4570"/>
    <w:rsid w:val="00CD48AB"/>
    <w:rsid w:val="00CD4D6B"/>
    <w:rsid w:val="00CD5322"/>
    <w:rsid w:val="00CD5334"/>
    <w:rsid w:val="00CD5BD1"/>
    <w:rsid w:val="00CD5BF6"/>
    <w:rsid w:val="00CD5E64"/>
    <w:rsid w:val="00CD5FD8"/>
    <w:rsid w:val="00CD6384"/>
    <w:rsid w:val="00CD693C"/>
    <w:rsid w:val="00CD6985"/>
    <w:rsid w:val="00CD7399"/>
    <w:rsid w:val="00CD776E"/>
    <w:rsid w:val="00CD7950"/>
    <w:rsid w:val="00CD7A12"/>
    <w:rsid w:val="00CD7FFE"/>
    <w:rsid w:val="00CE008B"/>
    <w:rsid w:val="00CE0150"/>
    <w:rsid w:val="00CE056C"/>
    <w:rsid w:val="00CE0767"/>
    <w:rsid w:val="00CE1781"/>
    <w:rsid w:val="00CE25BC"/>
    <w:rsid w:val="00CE2922"/>
    <w:rsid w:val="00CE2FF8"/>
    <w:rsid w:val="00CE3521"/>
    <w:rsid w:val="00CE39A4"/>
    <w:rsid w:val="00CE3C4D"/>
    <w:rsid w:val="00CE446B"/>
    <w:rsid w:val="00CE4D27"/>
    <w:rsid w:val="00CE502C"/>
    <w:rsid w:val="00CE57AF"/>
    <w:rsid w:val="00CE5C69"/>
    <w:rsid w:val="00CE612D"/>
    <w:rsid w:val="00CE6538"/>
    <w:rsid w:val="00CE7542"/>
    <w:rsid w:val="00CF073B"/>
    <w:rsid w:val="00CF08E6"/>
    <w:rsid w:val="00CF0B85"/>
    <w:rsid w:val="00CF0EE7"/>
    <w:rsid w:val="00CF1578"/>
    <w:rsid w:val="00CF2011"/>
    <w:rsid w:val="00CF23B2"/>
    <w:rsid w:val="00CF2813"/>
    <w:rsid w:val="00CF28B8"/>
    <w:rsid w:val="00CF2915"/>
    <w:rsid w:val="00CF29B5"/>
    <w:rsid w:val="00CF2C81"/>
    <w:rsid w:val="00CF2D65"/>
    <w:rsid w:val="00CF305D"/>
    <w:rsid w:val="00CF3836"/>
    <w:rsid w:val="00CF3955"/>
    <w:rsid w:val="00CF43CC"/>
    <w:rsid w:val="00CF4A36"/>
    <w:rsid w:val="00CF5915"/>
    <w:rsid w:val="00CF5C4E"/>
    <w:rsid w:val="00CF5D6F"/>
    <w:rsid w:val="00CF5E8E"/>
    <w:rsid w:val="00CF5FC9"/>
    <w:rsid w:val="00CF66D9"/>
    <w:rsid w:val="00CF6F20"/>
    <w:rsid w:val="00CF7287"/>
    <w:rsid w:val="00CF74D2"/>
    <w:rsid w:val="00CF7CC6"/>
    <w:rsid w:val="00CF7DD6"/>
    <w:rsid w:val="00D00371"/>
    <w:rsid w:val="00D0193C"/>
    <w:rsid w:val="00D01B26"/>
    <w:rsid w:val="00D01B4A"/>
    <w:rsid w:val="00D025E0"/>
    <w:rsid w:val="00D03518"/>
    <w:rsid w:val="00D03BBA"/>
    <w:rsid w:val="00D042E7"/>
    <w:rsid w:val="00D04482"/>
    <w:rsid w:val="00D046B0"/>
    <w:rsid w:val="00D04712"/>
    <w:rsid w:val="00D04C84"/>
    <w:rsid w:val="00D057FC"/>
    <w:rsid w:val="00D06356"/>
    <w:rsid w:val="00D0677F"/>
    <w:rsid w:val="00D06808"/>
    <w:rsid w:val="00D06AFD"/>
    <w:rsid w:val="00D06C7D"/>
    <w:rsid w:val="00D07223"/>
    <w:rsid w:val="00D076D9"/>
    <w:rsid w:val="00D07851"/>
    <w:rsid w:val="00D07B22"/>
    <w:rsid w:val="00D07D16"/>
    <w:rsid w:val="00D10699"/>
    <w:rsid w:val="00D10795"/>
    <w:rsid w:val="00D10E32"/>
    <w:rsid w:val="00D10FF6"/>
    <w:rsid w:val="00D11A4D"/>
    <w:rsid w:val="00D11AE8"/>
    <w:rsid w:val="00D11DB3"/>
    <w:rsid w:val="00D12074"/>
    <w:rsid w:val="00D123F4"/>
    <w:rsid w:val="00D124CA"/>
    <w:rsid w:val="00D12B08"/>
    <w:rsid w:val="00D13C43"/>
    <w:rsid w:val="00D13C9C"/>
    <w:rsid w:val="00D13CAA"/>
    <w:rsid w:val="00D13CE9"/>
    <w:rsid w:val="00D13DDA"/>
    <w:rsid w:val="00D13DFB"/>
    <w:rsid w:val="00D143A1"/>
    <w:rsid w:val="00D15565"/>
    <w:rsid w:val="00D1576B"/>
    <w:rsid w:val="00D15C91"/>
    <w:rsid w:val="00D16A82"/>
    <w:rsid w:val="00D16C3B"/>
    <w:rsid w:val="00D16CE2"/>
    <w:rsid w:val="00D17D39"/>
    <w:rsid w:val="00D17FAC"/>
    <w:rsid w:val="00D202B1"/>
    <w:rsid w:val="00D208A9"/>
    <w:rsid w:val="00D20CA6"/>
    <w:rsid w:val="00D20D76"/>
    <w:rsid w:val="00D2148A"/>
    <w:rsid w:val="00D21523"/>
    <w:rsid w:val="00D21926"/>
    <w:rsid w:val="00D21B58"/>
    <w:rsid w:val="00D21F30"/>
    <w:rsid w:val="00D21FCE"/>
    <w:rsid w:val="00D22A13"/>
    <w:rsid w:val="00D22B7C"/>
    <w:rsid w:val="00D22CC3"/>
    <w:rsid w:val="00D22F3F"/>
    <w:rsid w:val="00D2343A"/>
    <w:rsid w:val="00D2364A"/>
    <w:rsid w:val="00D237E3"/>
    <w:rsid w:val="00D237F1"/>
    <w:rsid w:val="00D24545"/>
    <w:rsid w:val="00D25343"/>
    <w:rsid w:val="00D25606"/>
    <w:rsid w:val="00D259BC"/>
    <w:rsid w:val="00D25C85"/>
    <w:rsid w:val="00D25CBC"/>
    <w:rsid w:val="00D25E66"/>
    <w:rsid w:val="00D26074"/>
    <w:rsid w:val="00D26592"/>
    <w:rsid w:val="00D265B5"/>
    <w:rsid w:val="00D26797"/>
    <w:rsid w:val="00D267BC"/>
    <w:rsid w:val="00D26972"/>
    <w:rsid w:val="00D26E13"/>
    <w:rsid w:val="00D27276"/>
    <w:rsid w:val="00D273E3"/>
    <w:rsid w:val="00D2756D"/>
    <w:rsid w:val="00D2780F"/>
    <w:rsid w:val="00D2792C"/>
    <w:rsid w:val="00D27D95"/>
    <w:rsid w:val="00D3010A"/>
    <w:rsid w:val="00D30FA3"/>
    <w:rsid w:val="00D312DD"/>
    <w:rsid w:val="00D31367"/>
    <w:rsid w:val="00D314EC"/>
    <w:rsid w:val="00D31577"/>
    <w:rsid w:val="00D31FA9"/>
    <w:rsid w:val="00D32244"/>
    <w:rsid w:val="00D329A1"/>
    <w:rsid w:val="00D329B7"/>
    <w:rsid w:val="00D329E2"/>
    <w:rsid w:val="00D32ECF"/>
    <w:rsid w:val="00D33212"/>
    <w:rsid w:val="00D33404"/>
    <w:rsid w:val="00D340C5"/>
    <w:rsid w:val="00D34438"/>
    <w:rsid w:val="00D344C3"/>
    <w:rsid w:val="00D345F7"/>
    <w:rsid w:val="00D349AC"/>
    <w:rsid w:val="00D34B15"/>
    <w:rsid w:val="00D34CB6"/>
    <w:rsid w:val="00D34D40"/>
    <w:rsid w:val="00D3554C"/>
    <w:rsid w:val="00D35EB6"/>
    <w:rsid w:val="00D363B3"/>
    <w:rsid w:val="00D36751"/>
    <w:rsid w:val="00D36C3E"/>
    <w:rsid w:val="00D37D5C"/>
    <w:rsid w:val="00D4062E"/>
    <w:rsid w:val="00D40AF8"/>
    <w:rsid w:val="00D40E8E"/>
    <w:rsid w:val="00D4218A"/>
    <w:rsid w:val="00D4234C"/>
    <w:rsid w:val="00D42477"/>
    <w:rsid w:val="00D431C1"/>
    <w:rsid w:val="00D437C5"/>
    <w:rsid w:val="00D439B1"/>
    <w:rsid w:val="00D43EE0"/>
    <w:rsid w:val="00D4408D"/>
    <w:rsid w:val="00D44363"/>
    <w:rsid w:val="00D44454"/>
    <w:rsid w:val="00D44863"/>
    <w:rsid w:val="00D4495C"/>
    <w:rsid w:val="00D4510B"/>
    <w:rsid w:val="00D45240"/>
    <w:rsid w:val="00D45412"/>
    <w:rsid w:val="00D4559B"/>
    <w:rsid w:val="00D45BEE"/>
    <w:rsid w:val="00D47848"/>
    <w:rsid w:val="00D47DB3"/>
    <w:rsid w:val="00D500A6"/>
    <w:rsid w:val="00D50256"/>
    <w:rsid w:val="00D50669"/>
    <w:rsid w:val="00D5098C"/>
    <w:rsid w:val="00D510E2"/>
    <w:rsid w:val="00D515B9"/>
    <w:rsid w:val="00D516D0"/>
    <w:rsid w:val="00D5189C"/>
    <w:rsid w:val="00D5239E"/>
    <w:rsid w:val="00D524D7"/>
    <w:rsid w:val="00D52543"/>
    <w:rsid w:val="00D5296B"/>
    <w:rsid w:val="00D52D40"/>
    <w:rsid w:val="00D52DA9"/>
    <w:rsid w:val="00D52E49"/>
    <w:rsid w:val="00D53D54"/>
    <w:rsid w:val="00D5475A"/>
    <w:rsid w:val="00D54864"/>
    <w:rsid w:val="00D54BCB"/>
    <w:rsid w:val="00D54CCE"/>
    <w:rsid w:val="00D55474"/>
    <w:rsid w:val="00D557BC"/>
    <w:rsid w:val="00D55DA1"/>
    <w:rsid w:val="00D563BE"/>
    <w:rsid w:val="00D56453"/>
    <w:rsid w:val="00D56600"/>
    <w:rsid w:val="00D56B37"/>
    <w:rsid w:val="00D56C1D"/>
    <w:rsid w:val="00D57CDB"/>
    <w:rsid w:val="00D60696"/>
    <w:rsid w:val="00D61C16"/>
    <w:rsid w:val="00D62D3E"/>
    <w:rsid w:val="00D63694"/>
    <w:rsid w:val="00D63739"/>
    <w:rsid w:val="00D63951"/>
    <w:rsid w:val="00D63B0E"/>
    <w:rsid w:val="00D6416B"/>
    <w:rsid w:val="00D64465"/>
    <w:rsid w:val="00D6467F"/>
    <w:rsid w:val="00D6469A"/>
    <w:rsid w:val="00D6537E"/>
    <w:rsid w:val="00D658F9"/>
    <w:rsid w:val="00D65DD3"/>
    <w:rsid w:val="00D660CE"/>
    <w:rsid w:val="00D66810"/>
    <w:rsid w:val="00D669DA"/>
    <w:rsid w:val="00D66C2A"/>
    <w:rsid w:val="00D671D7"/>
    <w:rsid w:val="00D67648"/>
    <w:rsid w:val="00D67CAE"/>
    <w:rsid w:val="00D67CF5"/>
    <w:rsid w:val="00D67E9B"/>
    <w:rsid w:val="00D703D1"/>
    <w:rsid w:val="00D70411"/>
    <w:rsid w:val="00D70622"/>
    <w:rsid w:val="00D70705"/>
    <w:rsid w:val="00D71008"/>
    <w:rsid w:val="00D713AC"/>
    <w:rsid w:val="00D71D4D"/>
    <w:rsid w:val="00D71E13"/>
    <w:rsid w:val="00D7213C"/>
    <w:rsid w:val="00D7224D"/>
    <w:rsid w:val="00D722A2"/>
    <w:rsid w:val="00D72545"/>
    <w:rsid w:val="00D72D8B"/>
    <w:rsid w:val="00D730DF"/>
    <w:rsid w:val="00D731E3"/>
    <w:rsid w:val="00D73315"/>
    <w:rsid w:val="00D73857"/>
    <w:rsid w:val="00D73891"/>
    <w:rsid w:val="00D74790"/>
    <w:rsid w:val="00D74E98"/>
    <w:rsid w:val="00D753A8"/>
    <w:rsid w:val="00D76752"/>
    <w:rsid w:val="00D7681B"/>
    <w:rsid w:val="00D7687F"/>
    <w:rsid w:val="00D7695B"/>
    <w:rsid w:val="00D77602"/>
    <w:rsid w:val="00D77BD1"/>
    <w:rsid w:val="00D77EB6"/>
    <w:rsid w:val="00D80674"/>
    <w:rsid w:val="00D80929"/>
    <w:rsid w:val="00D80E90"/>
    <w:rsid w:val="00D81602"/>
    <w:rsid w:val="00D8188E"/>
    <w:rsid w:val="00D81A11"/>
    <w:rsid w:val="00D81C7D"/>
    <w:rsid w:val="00D82714"/>
    <w:rsid w:val="00D82880"/>
    <w:rsid w:val="00D82ACF"/>
    <w:rsid w:val="00D831A9"/>
    <w:rsid w:val="00D83D02"/>
    <w:rsid w:val="00D83DCA"/>
    <w:rsid w:val="00D84770"/>
    <w:rsid w:val="00D84962"/>
    <w:rsid w:val="00D849F9"/>
    <w:rsid w:val="00D84A7F"/>
    <w:rsid w:val="00D85407"/>
    <w:rsid w:val="00D85552"/>
    <w:rsid w:val="00D860AE"/>
    <w:rsid w:val="00D860C8"/>
    <w:rsid w:val="00D86180"/>
    <w:rsid w:val="00D86D30"/>
    <w:rsid w:val="00D86D99"/>
    <w:rsid w:val="00D86FDB"/>
    <w:rsid w:val="00D87AB1"/>
    <w:rsid w:val="00D87C90"/>
    <w:rsid w:val="00D90F08"/>
    <w:rsid w:val="00D911CF"/>
    <w:rsid w:val="00D915C1"/>
    <w:rsid w:val="00D919FA"/>
    <w:rsid w:val="00D91AA1"/>
    <w:rsid w:val="00D921C7"/>
    <w:rsid w:val="00D9223C"/>
    <w:rsid w:val="00D927D3"/>
    <w:rsid w:val="00D92EF5"/>
    <w:rsid w:val="00D92FCD"/>
    <w:rsid w:val="00D92FFB"/>
    <w:rsid w:val="00D93285"/>
    <w:rsid w:val="00D93527"/>
    <w:rsid w:val="00D93B3F"/>
    <w:rsid w:val="00D93EFF"/>
    <w:rsid w:val="00D93F4E"/>
    <w:rsid w:val="00D95090"/>
    <w:rsid w:val="00D950A5"/>
    <w:rsid w:val="00D9738D"/>
    <w:rsid w:val="00D973B3"/>
    <w:rsid w:val="00D97C29"/>
    <w:rsid w:val="00D97D7B"/>
    <w:rsid w:val="00DA15B6"/>
    <w:rsid w:val="00DA177B"/>
    <w:rsid w:val="00DA1CCD"/>
    <w:rsid w:val="00DA1E00"/>
    <w:rsid w:val="00DA22AC"/>
    <w:rsid w:val="00DA2F9A"/>
    <w:rsid w:val="00DA3019"/>
    <w:rsid w:val="00DA3AE0"/>
    <w:rsid w:val="00DA3B53"/>
    <w:rsid w:val="00DA441C"/>
    <w:rsid w:val="00DA4AA7"/>
    <w:rsid w:val="00DA5073"/>
    <w:rsid w:val="00DA5632"/>
    <w:rsid w:val="00DA5831"/>
    <w:rsid w:val="00DA6722"/>
    <w:rsid w:val="00DA6D6F"/>
    <w:rsid w:val="00DA732F"/>
    <w:rsid w:val="00DA756D"/>
    <w:rsid w:val="00DA75DF"/>
    <w:rsid w:val="00DA7769"/>
    <w:rsid w:val="00DB0479"/>
    <w:rsid w:val="00DB0D51"/>
    <w:rsid w:val="00DB150A"/>
    <w:rsid w:val="00DB1C24"/>
    <w:rsid w:val="00DB2881"/>
    <w:rsid w:val="00DB293E"/>
    <w:rsid w:val="00DB435D"/>
    <w:rsid w:val="00DB4430"/>
    <w:rsid w:val="00DB4B15"/>
    <w:rsid w:val="00DB521A"/>
    <w:rsid w:val="00DB5478"/>
    <w:rsid w:val="00DB5612"/>
    <w:rsid w:val="00DB596B"/>
    <w:rsid w:val="00DB5DD8"/>
    <w:rsid w:val="00DB5DDC"/>
    <w:rsid w:val="00DB6063"/>
    <w:rsid w:val="00DB646E"/>
    <w:rsid w:val="00DB67F9"/>
    <w:rsid w:val="00DB6D72"/>
    <w:rsid w:val="00DB6EB4"/>
    <w:rsid w:val="00DB7A94"/>
    <w:rsid w:val="00DC1802"/>
    <w:rsid w:val="00DC2828"/>
    <w:rsid w:val="00DC2850"/>
    <w:rsid w:val="00DC35D0"/>
    <w:rsid w:val="00DC382A"/>
    <w:rsid w:val="00DC3BFD"/>
    <w:rsid w:val="00DC40B2"/>
    <w:rsid w:val="00DC4E0F"/>
    <w:rsid w:val="00DC4ED6"/>
    <w:rsid w:val="00DC5C80"/>
    <w:rsid w:val="00DC5C90"/>
    <w:rsid w:val="00DC5E88"/>
    <w:rsid w:val="00DC7560"/>
    <w:rsid w:val="00DC75BA"/>
    <w:rsid w:val="00DC7773"/>
    <w:rsid w:val="00DC78EB"/>
    <w:rsid w:val="00DC7DD8"/>
    <w:rsid w:val="00DC7FBB"/>
    <w:rsid w:val="00DD0B72"/>
    <w:rsid w:val="00DD1468"/>
    <w:rsid w:val="00DD14D8"/>
    <w:rsid w:val="00DD18BB"/>
    <w:rsid w:val="00DD1A79"/>
    <w:rsid w:val="00DD2937"/>
    <w:rsid w:val="00DD2AF8"/>
    <w:rsid w:val="00DD2C2B"/>
    <w:rsid w:val="00DD2C4E"/>
    <w:rsid w:val="00DD3D43"/>
    <w:rsid w:val="00DD3F62"/>
    <w:rsid w:val="00DD4195"/>
    <w:rsid w:val="00DD43B5"/>
    <w:rsid w:val="00DD54AF"/>
    <w:rsid w:val="00DD5CEF"/>
    <w:rsid w:val="00DD5FCF"/>
    <w:rsid w:val="00DD64D5"/>
    <w:rsid w:val="00DD6653"/>
    <w:rsid w:val="00DD74DE"/>
    <w:rsid w:val="00DD76E8"/>
    <w:rsid w:val="00DD77EB"/>
    <w:rsid w:val="00DD7896"/>
    <w:rsid w:val="00DD7E2A"/>
    <w:rsid w:val="00DE0186"/>
    <w:rsid w:val="00DE049C"/>
    <w:rsid w:val="00DE04A2"/>
    <w:rsid w:val="00DE055B"/>
    <w:rsid w:val="00DE127D"/>
    <w:rsid w:val="00DE1403"/>
    <w:rsid w:val="00DE1C8C"/>
    <w:rsid w:val="00DE1EEA"/>
    <w:rsid w:val="00DE2535"/>
    <w:rsid w:val="00DE2603"/>
    <w:rsid w:val="00DE264B"/>
    <w:rsid w:val="00DE27CD"/>
    <w:rsid w:val="00DE32A3"/>
    <w:rsid w:val="00DE3569"/>
    <w:rsid w:val="00DE394A"/>
    <w:rsid w:val="00DE3CFC"/>
    <w:rsid w:val="00DE4172"/>
    <w:rsid w:val="00DE48FA"/>
    <w:rsid w:val="00DE49A8"/>
    <w:rsid w:val="00DE4C53"/>
    <w:rsid w:val="00DE523F"/>
    <w:rsid w:val="00DE5B59"/>
    <w:rsid w:val="00DE5D0D"/>
    <w:rsid w:val="00DE5EA2"/>
    <w:rsid w:val="00DE662A"/>
    <w:rsid w:val="00DE6A3F"/>
    <w:rsid w:val="00DE75EB"/>
    <w:rsid w:val="00DE784A"/>
    <w:rsid w:val="00DF068E"/>
    <w:rsid w:val="00DF088E"/>
    <w:rsid w:val="00DF0DD7"/>
    <w:rsid w:val="00DF0F54"/>
    <w:rsid w:val="00DF15E6"/>
    <w:rsid w:val="00DF18C7"/>
    <w:rsid w:val="00DF1B79"/>
    <w:rsid w:val="00DF1D19"/>
    <w:rsid w:val="00DF2D26"/>
    <w:rsid w:val="00DF2D39"/>
    <w:rsid w:val="00DF2E53"/>
    <w:rsid w:val="00DF34C3"/>
    <w:rsid w:val="00DF35DC"/>
    <w:rsid w:val="00DF35FC"/>
    <w:rsid w:val="00DF36DF"/>
    <w:rsid w:val="00DF3B8E"/>
    <w:rsid w:val="00DF3DF0"/>
    <w:rsid w:val="00DF4083"/>
    <w:rsid w:val="00DF40AD"/>
    <w:rsid w:val="00DF419F"/>
    <w:rsid w:val="00DF434F"/>
    <w:rsid w:val="00DF4B23"/>
    <w:rsid w:val="00DF4D5C"/>
    <w:rsid w:val="00DF4E6A"/>
    <w:rsid w:val="00DF4ED6"/>
    <w:rsid w:val="00DF528C"/>
    <w:rsid w:val="00DF53D9"/>
    <w:rsid w:val="00DF5914"/>
    <w:rsid w:val="00DF5C3B"/>
    <w:rsid w:val="00DF6221"/>
    <w:rsid w:val="00DF6866"/>
    <w:rsid w:val="00DF6B79"/>
    <w:rsid w:val="00DF6C01"/>
    <w:rsid w:val="00DF774A"/>
    <w:rsid w:val="00DF7AEA"/>
    <w:rsid w:val="00E0005D"/>
    <w:rsid w:val="00E008F2"/>
    <w:rsid w:val="00E00DD4"/>
    <w:rsid w:val="00E016C6"/>
    <w:rsid w:val="00E01F74"/>
    <w:rsid w:val="00E0229A"/>
    <w:rsid w:val="00E0234F"/>
    <w:rsid w:val="00E02AE6"/>
    <w:rsid w:val="00E02B36"/>
    <w:rsid w:val="00E02EC0"/>
    <w:rsid w:val="00E02F67"/>
    <w:rsid w:val="00E0309A"/>
    <w:rsid w:val="00E03361"/>
    <w:rsid w:val="00E034CD"/>
    <w:rsid w:val="00E038A4"/>
    <w:rsid w:val="00E040F3"/>
    <w:rsid w:val="00E0439E"/>
    <w:rsid w:val="00E04471"/>
    <w:rsid w:val="00E04495"/>
    <w:rsid w:val="00E046AD"/>
    <w:rsid w:val="00E04B75"/>
    <w:rsid w:val="00E0527B"/>
    <w:rsid w:val="00E05496"/>
    <w:rsid w:val="00E058E5"/>
    <w:rsid w:val="00E0612D"/>
    <w:rsid w:val="00E0669C"/>
    <w:rsid w:val="00E07A13"/>
    <w:rsid w:val="00E07DEA"/>
    <w:rsid w:val="00E07ECB"/>
    <w:rsid w:val="00E103BB"/>
    <w:rsid w:val="00E11B12"/>
    <w:rsid w:val="00E12A8A"/>
    <w:rsid w:val="00E13738"/>
    <w:rsid w:val="00E137C7"/>
    <w:rsid w:val="00E146B1"/>
    <w:rsid w:val="00E14D53"/>
    <w:rsid w:val="00E15554"/>
    <w:rsid w:val="00E156F5"/>
    <w:rsid w:val="00E162CD"/>
    <w:rsid w:val="00E16E21"/>
    <w:rsid w:val="00E17228"/>
    <w:rsid w:val="00E1772D"/>
    <w:rsid w:val="00E17791"/>
    <w:rsid w:val="00E17B72"/>
    <w:rsid w:val="00E205AC"/>
    <w:rsid w:val="00E206D3"/>
    <w:rsid w:val="00E22742"/>
    <w:rsid w:val="00E22818"/>
    <w:rsid w:val="00E23536"/>
    <w:rsid w:val="00E23C5F"/>
    <w:rsid w:val="00E23E20"/>
    <w:rsid w:val="00E24924"/>
    <w:rsid w:val="00E249B6"/>
    <w:rsid w:val="00E24EF8"/>
    <w:rsid w:val="00E25B61"/>
    <w:rsid w:val="00E25E78"/>
    <w:rsid w:val="00E2636F"/>
    <w:rsid w:val="00E267BD"/>
    <w:rsid w:val="00E26862"/>
    <w:rsid w:val="00E26899"/>
    <w:rsid w:val="00E26F62"/>
    <w:rsid w:val="00E2764E"/>
    <w:rsid w:val="00E2777E"/>
    <w:rsid w:val="00E27C22"/>
    <w:rsid w:val="00E27EF7"/>
    <w:rsid w:val="00E30371"/>
    <w:rsid w:val="00E30767"/>
    <w:rsid w:val="00E3081C"/>
    <w:rsid w:val="00E3097E"/>
    <w:rsid w:val="00E310C5"/>
    <w:rsid w:val="00E31256"/>
    <w:rsid w:val="00E31D12"/>
    <w:rsid w:val="00E31EB2"/>
    <w:rsid w:val="00E3299F"/>
    <w:rsid w:val="00E32F9C"/>
    <w:rsid w:val="00E338E3"/>
    <w:rsid w:val="00E3431E"/>
    <w:rsid w:val="00E343E1"/>
    <w:rsid w:val="00E34872"/>
    <w:rsid w:val="00E34967"/>
    <w:rsid w:val="00E34EAD"/>
    <w:rsid w:val="00E34FCC"/>
    <w:rsid w:val="00E35261"/>
    <w:rsid w:val="00E36688"/>
    <w:rsid w:val="00E36A3E"/>
    <w:rsid w:val="00E37258"/>
    <w:rsid w:val="00E374C9"/>
    <w:rsid w:val="00E37532"/>
    <w:rsid w:val="00E37849"/>
    <w:rsid w:val="00E405A5"/>
    <w:rsid w:val="00E40931"/>
    <w:rsid w:val="00E40BC1"/>
    <w:rsid w:val="00E41013"/>
    <w:rsid w:val="00E412A9"/>
    <w:rsid w:val="00E41303"/>
    <w:rsid w:val="00E418A2"/>
    <w:rsid w:val="00E420A6"/>
    <w:rsid w:val="00E426AB"/>
    <w:rsid w:val="00E43283"/>
    <w:rsid w:val="00E43359"/>
    <w:rsid w:val="00E43693"/>
    <w:rsid w:val="00E4373C"/>
    <w:rsid w:val="00E43878"/>
    <w:rsid w:val="00E43C68"/>
    <w:rsid w:val="00E4434F"/>
    <w:rsid w:val="00E450FF"/>
    <w:rsid w:val="00E4573A"/>
    <w:rsid w:val="00E45EA4"/>
    <w:rsid w:val="00E460BF"/>
    <w:rsid w:val="00E462EB"/>
    <w:rsid w:val="00E46875"/>
    <w:rsid w:val="00E47DB8"/>
    <w:rsid w:val="00E50337"/>
    <w:rsid w:val="00E503B3"/>
    <w:rsid w:val="00E50E76"/>
    <w:rsid w:val="00E51B73"/>
    <w:rsid w:val="00E523E4"/>
    <w:rsid w:val="00E52A7C"/>
    <w:rsid w:val="00E52F20"/>
    <w:rsid w:val="00E530FA"/>
    <w:rsid w:val="00E534A0"/>
    <w:rsid w:val="00E53753"/>
    <w:rsid w:val="00E5380D"/>
    <w:rsid w:val="00E5381C"/>
    <w:rsid w:val="00E53C84"/>
    <w:rsid w:val="00E53C9A"/>
    <w:rsid w:val="00E53F27"/>
    <w:rsid w:val="00E54254"/>
    <w:rsid w:val="00E54998"/>
    <w:rsid w:val="00E55998"/>
    <w:rsid w:val="00E56664"/>
    <w:rsid w:val="00E568A2"/>
    <w:rsid w:val="00E568B9"/>
    <w:rsid w:val="00E56967"/>
    <w:rsid w:val="00E56B5A"/>
    <w:rsid w:val="00E56C35"/>
    <w:rsid w:val="00E57137"/>
    <w:rsid w:val="00E57429"/>
    <w:rsid w:val="00E57772"/>
    <w:rsid w:val="00E5780C"/>
    <w:rsid w:val="00E57841"/>
    <w:rsid w:val="00E57ED8"/>
    <w:rsid w:val="00E604DC"/>
    <w:rsid w:val="00E60BA5"/>
    <w:rsid w:val="00E60D61"/>
    <w:rsid w:val="00E615B1"/>
    <w:rsid w:val="00E616CF"/>
    <w:rsid w:val="00E618AC"/>
    <w:rsid w:val="00E61BE7"/>
    <w:rsid w:val="00E62053"/>
    <w:rsid w:val="00E6222C"/>
    <w:rsid w:val="00E63182"/>
    <w:rsid w:val="00E6346A"/>
    <w:rsid w:val="00E63740"/>
    <w:rsid w:val="00E6393C"/>
    <w:rsid w:val="00E643F5"/>
    <w:rsid w:val="00E644E3"/>
    <w:rsid w:val="00E6497E"/>
    <w:rsid w:val="00E64A16"/>
    <w:rsid w:val="00E65404"/>
    <w:rsid w:val="00E6583C"/>
    <w:rsid w:val="00E65988"/>
    <w:rsid w:val="00E65C9C"/>
    <w:rsid w:val="00E66AE1"/>
    <w:rsid w:val="00E67101"/>
    <w:rsid w:val="00E67393"/>
    <w:rsid w:val="00E67602"/>
    <w:rsid w:val="00E67BEC"/>
    <w:rsid w:val="00E67E6B"/>
    <w:rsid w:val="00E71616"/>
    <w:rsid w:val="00E716AF"/>
    <w:rsid w:val="00E71A3E"/>
    <w:rsid w:val="00E71C68"/>
    <w:rsid w:val="00E72161"/>
    <w:rsid w:val="00E72379"/>
    <w:rsid w:val="00E72EDD"/>
    <w:rsid w:val="00E72F7B"/>
    <w:rsid w:val="00E730C5"/>
    <w:rsid w:val="00E7377C"/>
    <w:rsid w:val="00E73DE4"/>
    <w:rsid w:val="00E73FE3"/>
    <w:rsid w:val="00E74054"/>
    <w:rsid w:val="00E740DC"/>
    <w:rsid w:val="00E7473A"/>
    <w:rsid w:val="00E7663A"/>
    <w:rsid w:val="00E76C82"/>
    <w:rsid w:val="00E7778D"/>
    <w:rsid w:val="00E77BED"/>
    <w:rsid w:val="00E80324"/>
    <w:rsid w:val="00E8099B"/>
    <w:rsid w:val="00E810FC"/>
    <w:rsid w:val="00E811FE"/>
    <w:rsid w:val="00E81575"/>
    <w:rsid w:val="00E81F48"/>
    <w:rsid w:val="00E82439"/>
    <w:rsid w:val="00E82513"/>
    <w:rsid w:val="00E82BEB"/>
    <w:rsid w:val="00E82FA8"/>
    <w:rsid w:val="00E83001"/>
    <w:rsid w:val="00E8343F"/>
    <w:rsid w:val="00E8373F"/>
    <w:rsid w:val="00E83800"/>
    <w:rsid w:val="00E84289"/>
    <w:rsid w:val="00E846DF"/>
    <w:rsid w:val="00E84912"/>
    <w:rsid w:val="00E84D86"/>
    <w:rsid w:val="00E85AEB"/>
    <w:rsid w:val="00E85E1D"/>
    <w:rsid w:val="00E8608C"/>
    <w:rsid w:val="00E86E32"/>
    <w:rsid w:val="00E873F5"/>
    <w:rsid w:val="00E8751A"/>
    <w:rsid w:val="00E87B7D"/>
    <w:rsid w:val="00E904A9"/>
    <w:rsid w:val="00E9154D"/>
    <w:rsid w:val="00E91A77"/>
    <w:rsid w:val="00E91A8C"/>
    <w:rsid w:val="00E91D6C"/>
    <w:rsid w:val="00E92172"/>
    <w:rsid w:val="00E924E3"/>
    <w:rsid w:val="00E926FF"/>
    <w:rsid w:val="00E928C4"/>
    <w:rsid w:val="00E929BB"/>
    <w:rsid w:val="00E929BF"/>
    <w:rsid w:val="00E92B61"/>
    <w:rsid w:val="00E92D0B"/>
    <w:rsid w:val="00E93290"/>
    <w:rsid w:val="00E940CC"/>
    <w:rsid w:val="00E94233"/>
    <w:rsid w:val="00E94826"/>
    <w:rsid w:val="00E95612"/>
    <w:rsid w:val="00E9650A"/>
    <w:rsid w:val="00E96521"/>
    <w:rsid w:val="00E9713E"/>
    <w:rsid w:val="00E9726A"/>
    <w:rsid w:val="00E977A5"/>
    <w:rsid w:val="00E9781C"/>
    <w:rsid w:val="00E97AEE"/>
    <w:rsid w:val="00EA05EE"/>
    <w:rsid w:val="00EA0B6C"/>
    <w:rsid w:val="00EA15F7"/>
    <w:rsid w:val="00EA1C94"/>
    <w:rsid w:val="00EA2469"/>
    <w:rsid w:val="00EA25A6"/>
    <w:rsid w:val="00EA2CF1"/>
    <w:rsid w:val="00EA30E2"/>
    <w:rsid w:val="00EA3DD7"/>
    <w:rsid w:val="00EA3E07"/>
    <w:rsid w:val="00EA3FA6"/>
    <w:rsid w:val="00EA40AD"/>
    <w:rsid w:val="00EA4B15"/>
    <w:rsid w:val="00EA4B51"/>
    <w:rsid w:val="00EA5027"/>
    <w:rsid w:val="00EA51C7"/>
    <w:rsid w:val="00EA524A"/>
    <w:rsid w:val="00EA5391"/>
    <w:rsid w:val="00EA588C"/>
    <w:rsid w:val="00EA5B5B"/>
    <w:rsid w:val="00EA5EF9"/>
    <w:rsid w:val="00EA65E1"/>
    <w:rsid w:val="00EA7377"/>
    <w:rsid w:val="00EA75B8"/>
    <w:rsid w:val="00EA7E90"/>
    <w:rsid w:val="00EB0674"/>
    <w:rsid w:val="00EB1AE6"/>
    <w:rsid w:val="00EB22CB"/>
    <w:rsid w:val="00EB22DA"/>
    <w:rsid w:val="00EB236B"/>
    <w:rsid w:val="00EB2722"/>
    <w:rsid w:val="00EB27CF"/>
    <w:rsid w:val="00EB2A86"/>
    <w:rsid w:val="00EB2CBC"/>
    <w:rsid w:val="00EB361A"/>
    <w:rsid w:val="00EB388B"/>
    <w:rsid w:val="00EB3B12"/>
    <w:rsid w:val="00EB3C62"/>
    <w:rsid w:val="00EB3E12"/>
    <w:rsid w:val="00EB4467"/>
    <w:rsid w:val="00EB481D"/>
    <w:rsid w:val="00EB4848"/>
    <w:rsid w:val="00EB48B7"/>
    <w:rsid w:val="00EB4E2D"/>
    <w:rsid w:val="00EB5519"/>
    <w:rsid w:val="00EB57AC"/>
    <w:rsid w:val="00EB63D7"/>
    <w:rsid w:val="00EB72FE"/>
    <w:rsid w:val="00EB743C"/>
    <w:rsid w:val="00EC0305"/>
    <w:rsid w:val="00EC06EE"/>
    <w:rsid w:val="00EC0869"/>
    <w:rsid w:val="00EC0AB3"/>
    <w:rsid w:val="00EC111F"/>
    <w:rsid w:val="00EC12D4"/>
    <w:rsid w:val="00EC184D"/>
    <w:rsid w:val="00EC237E"/>
    <w:rsid w:val="00EC2A2D"/>
    <w:rsid w:val="00EC2D24"/>
    <w:rsid w:val="00EC3A89"/>
    <w:rsid w:val="00EC3E7F"/>
    <w:rsid w:val="00EC3FD8"/>
    <w:rsid w:val="00EC42B5"/>
    <w:rsid w:val="00EC5BDD"/>
    <w:rsid w:val="00EC5C60"/>
    <w:rsid w:val="00EC5CF6"/>
    <w:rsid w:val="00EC5D3E"/>
    <w:rsid w:val="00EC605A"/>
    <w:rsid w:val="00EC66B0"/>
    <w:rsid w:val="00EC680D"/>
    <w:rsid w:val="00EC71C9"/>
    <w:rsid w:val="00EC727C"/>
    <w:rsid w:val="00EC744A"/>
    <w:rsid w:val="00ED027B"/>
    <w:rsid w:val="00ED02B9"/>
    <w:rsid w:val="00ED03E4"/>
    <w:rsid w:val="00ED042A"/>
    <w:rsid w:val="00ED0888"/>
    <w:rsid w:val="00ED0C1F"/>
    <w:rsid w:val="00ED113E"/>
    <w:rsid w:val="00ED17C4"/>
    <w:rsid w:val="00ED18BB"/>
    <w:rsid w:val="00ED1C1C"/>
    <w:rsid w:val="00ED2119"/>
    <w:rsid w:val="00ED2273"/>
    <w:rsid w:val="00ED258D"/>
    <w:rsid w:val="00ED2661"/>
    <w:rsid w:val="00ED2AD5"/>
    <w:rsid w:val="00ED2AEF"/>
    <w:rsid w:val="00ED2C7E"/>
    <w:rsid w:val="00ED2E64"/>
    <w:rsid w:val="00ED2FF3"/>
    <w:rsid w:val="00ED3646"/>
    <w:rsid w:val="00ED3E5C"/>
    <w:rsid w:val="00ED4323"/>
    <w:rsid w:val="00ED4402"/>
    <w:rsid w:val="00ED4940"/>
    <w:rsid w:val="00ED4B9C"/>
    <w:rsid w:val="00ED4C12"/>
    <w:rsid w:val="00ED4C2D"/>
    <w:rsid w:val="00ED5614"/>
    <w:rsid w:val="00ED5FAD"/>
    <w:rsid w:val="00ED6696"/>
    <w:rsid w:val="00ED6EF1"/>
    <w:rsid w:val="00EE09BE"/>
    <w:rsid w:val="00EE10AB"/>
    <w:rsid w:val="00EE1103"/>
    <w:rsid w:val="00EE1816"/>
    <w:rsid w:val="00EE1D2A"/>
    <w:rsid w:val="00EE1F97"/>
    <w:rsid w:val="00EE287F"/>
    <w:rsid w:val="00EE2A44"/>
    <w:rsid w:val="00EE2F38"/>
    <w:rsid w:val="00EE36DB"/>
    <w:rsid w:val="00EE39B5"/>
    <w:rsid w:val="00EE46AD"/>
    <w:rsid w:val="00EE4AF4"/>
    <w:rsid w:val="00EE4C2B"/>
    <w:rsid w:val="00EE4E82"/>
    <w:rsid w:val="00EE4F9E"/>
    <w:rsid w:val="00EE522C"/>
    <w:rsid w:val="00EE538B"/>
    <w:rsid w:val="00EE5712"/>
    <w:rsid w:val="00EE5720"/>
    <w:rsid w:val="00EE62F0"/>
    <w:rsid w:val="00EE6899"/>
    <w:rsid w:val="00EE6B17"/>
    <w:rsid w:val="00EE6C1D"/>
    <w:rsid w:val="00EE71C4"/>
    <w:rsid w:val="00EE748D"/>
    <w:rsid w:val="00EE7916"/>
    <w:rsid w:val="00EE7CA1"/>
    <w:rsid w:val="00EE7D3B"/>
    <w:rsid w:val="00EF0001"/>
    <w:rsid w:val="00EF07C7"/>
    <w:rsid w:val="00EF0FF1"/>
    <w:rsid w:val="00EF103D"/>
    <w:rsid w:val="00EF1159"/>
    <w:rsid w:val="00EF149A"/>
    <w:rsid w:val="00EF1600"/>
    <w:rsid w:val="00EF1A5B"/>
    <w:rsid w:val="00EF1AEB"/>
    <w:rsid w:val="00EF214E"/>
    <w:rsid w:val="00EF2EC0"/>
    <w:rsid w:val="00EF3133"/>
    <w:rsid w:val="00EF3D73"/>
    <w:rsid w:val="00EF43E5"/>
    <w:rsid w:val="00EF448D"/>
    <w:rsid w:val="00EF45E7"/>
    <w:rsid w:val="00EF4D26"/>
    <w:rsid w:val="00EF61A3"/>
    <w:rsid w:val="00EF630B"/>
    <w:rsid w:val="00EF6EC7"/>
    <w:rsid w:val="00EF70EB"/>
    <w:rsid w:val="00EF719C"/>
    <w:rsid w:val="00EF7292"/>
    <w:rsid w:val="00EF7AF1"/>
    <w:rsid w:val="00F00007"/>
    <w:rsid w:val="00F003B8"/>
    <w:rsid w:val="00F003FB"/>
    <w:rsid w:val="00F00C50"/>
    <w:rsid w:val="00F00CD8"/>
    <w:rsid w:val="00F0122D"/>
    <w:rsid w:val="00F02086"/>
    <w:rsid w:val="00F026DD"/>
    <w:rsid w:val="00F02EE3"/>
    <w:rsid w:val="00F03259"/>
    <w:rsid w:val="00F03293"/>
    <w:rsid w:val="00F036A4"/>
    <w:rsid w:val="00F03C4F"/>
    <w:rsid w:val="00F03F64"/>
    <w:rsid w:val="00F04087"/>
    <w:rsid w:val="00F043DC"/>
    <w:rsid w:val="00F0476E"/>
    <w:rsid w:val="00F04B8C"/>
    <w:rsid w:val="00F04BDA"/>
    <w:rsid w:val="00F04F68"/>
    <w:rsid w:val="00F051DD"/>
    <w:rsid w:val="00F05383"/>
    <w:rsid w:val="00F06837"/>
    <w:rsid w:val="00F06D0B"/>
    <w:rsid w:val="00F06F31"/>
    <w:rsid w:val="00F07111"/>
    <w:rsid w:val="00F078E7"/>
    <w:rsid w:val="00F07B07"/>
    <w:rsid w:val="00F07D03"/>
    <w:rsid w:val="00F07EA0"/>
    <w:rsid w:val="00F10576"/>
    <w:rsid w:val="00F109F7"/>
    <w:rsid w:val="00F10AB6"/>
    <w:rsid w:val="00F10C11"/>
    <w:rsid w:val="00F111B1"/>
    <w:rsid w:val="00F12242"/>
    <w:rsid w:val="00F12BBB"/>
    <w:rsid w:val="00F131AE"/>
    <w:rsid w:val="00F13ACA"/>
    <w:rsid w:val="00F13C95"/>
    <w:rsid w:val="00F13D23"/>
    <w:rsid w:val="00F14572"/>
    <w:rsid w:val="00F15CF8"/>
    <w:rsid w:val="00F162AF"/>
    <w:rsid w:val="00F16BC1"/>
    <w:rsid w:val="00F17855"/>
    <w:rsid w:val="00F1786E"/>
    <w:rsid w:val="00F17AC0"/>
    <w:rsid w:val="00F2041B"/>
    <w:rsid w:val="00F20E3B"/>
    <w:rsid w:val="00F21930"/>
    <w:rsid w:val="00F21B7F"/>
    <w:rsid w:val="00F21F82"/>
    <w:rsid w:val="00F22796"/>
    <w:rsid w:val="00F229F8"/>
    <w:rsid w:val="00F2337C"/>
    <w:rsid w:val="00F239BE"/>
    <w:rsid w:val="00F23BC1"/>
    <w:rsid w:val="00F243C7"/>
    <w:rsid w:val="00F24AD9"/>
    <w:rsid w:val="00F252A6"/>
    <w:rsid w:val="00F25452"/>
    <w:rsid w:val="00F25797"/>
    <w:rsid w:val="00F25C00"/>
    <w:rsid w:val="00F25C50"/>
    <w:rsid w:val="00F25D8A"/>
    <w:rsid w:val="00F25F7E"/>
    <w:rsid w:val="00F2616D"/>
    <w:rsid w:val="00F264D7"/>
    <w:rsid w:val="00F2712F"/>
    <w:rsid w:val="00F2726C"/>
    <w:rsid w:val="00F27848"/>
    <w:rsid w:val="00F3048C"/>
    <w:rsid w:val="00F30559"/>
    <w:rsid w:val="00F30911"/>
    <w:rsid w:val="00F30BEC"/>
    <w:rsid w:val="00F31578"/>
    <w:rsid w:val="00F31B89"/>
    <w:rsid w:val="00F320C8"/>
    <w:rsid w:val="00F324AC"/>
    <w:rsid w:val="00F327F1"/>
    <w:rsid w:val="00F32889"/>
    <w:rsid w:val="00F32A23"/>
    <w:rsid w:val="00F33422"/>
    <w:rsid w:val="00F33674"/>
    <w:rsid w:val="00F336BB"/>
    <w:rsid w:val="00F336CD"/>
    <w:rsid w:val="00F3494E"/>
    <w:rsid w:val="00F34973"/>
    <w:rsid w:val="00F34F52"/>
    <w:rsid w:val="00F3511D"/>
    <w:rsid w:val="00F35455"/>
    <w:rsid w:val="00F35592"/>
    <w:rsid w:val="00F35B42"/>
    <w:rsid w:val="00F35DE1"/>
    <w:rsid w:val="00F35DE6"/>
    <w:rsid w:val="00F36003"/>
    <w:rsid w:val="00F3633A"/>
    <w:rsid w:val="00F36429"/>
    <w:rsid w:val="00F36505"/>
    <w:rsid w:val="00F3650A"/>
    <w:rsid w:val="00F36724"/>
    <w:rsid w:val="00F36BD9"/>
    <w:rsid w:val="00F37329"/>
    <w:rsid w:val="00F37383"/>
    <w:rsid w:val="00F37ACE"/>
    <w:rsid w:val="00F40371"/>
    <w:rsid w:val="00F40587"/>
    <w:rsid w:val="00F40C1C"/>
    <w:rsid w:val="00F40E97"/>
    <w:rsid w:val="00F40F5F"/>
    <w:rsid w:val="00F411AC"/>
    <w:rsid w:val="00F414C2"/>
    <w:rsid w:val="00F41FD4"/>
    <w:rsid w:val="00F43A4F"/>
    <w:rsid w:val="00F43C0F"/>
    <w:rsid w:val="00F444C1"/>
    <w:rsid w:val="00F44EE0"/>
    <w:rsid w:val="00F45184"/>
    <w:rsid w:val="00F45617"/>
    <w:rsid w:val="00F45633"/>
    <w:rsid w:val="00F45DB4"/>
    <w:rsid w:val="00F45EFB"/>
    <w:rsid w:val="00F4646A"/>
    <w:rsid w:val="00F46965"/>
    <w:rsid w:val="00F46BED"/>
    <w:rsid w:val="00F46E27"/>
    <w:rsid w:val="00F47120"/>
    <w:rsid w:val="00F47679"/>
    <w:rsid w:val="00F47849"/>
    <w:rsid w:val="00F47DE9"/>
    <w:rsid w:val="00F507A5"/>
    <w:rsid w:val="00F50C7A"/>
    <w:rsid w:val="00F50D18"/>
    <w:rsid w:val="00F5116C"/>
    <w:rsid w:val="00F511DF"/>
    <w:rsid w:val="00F513E1"/>
    <w:rsid w:val="00F51BB8"/>
    <w:rsid w:val="00F51C4C"/>
    <w:rsid w:val="00F51D02"/>
    <w:rsid w:val="00F51D5A"/>
    <w:rsid w:val="00F51D7A"/>
    <w:rsid w:val="00F525E3"/>
    <w:rsid w:val="00F52D10"/>
    <w:rsid w:val="00F541F1"/>
    <w:rsid w:val="00F54534"/>
    <w:rsid w:val="00F54C85"/>
    <w:rsid w:val="00F54D08"/>
    <w:rsid w:val="00F54FEF"/>
    <w:rsid w:val="00F55190"/>
    <w:rsid w:val="00F5540D"/>
    <w:rsid w:val="00F5602E"/>
    <w:rsid w:val="00F56C45"/>
    <w:rsid w:val="00F60125"/>
    <w:rsid w:val="00F603E4"/>
    <w:rsid w:val="00F606BA"/>
    <w:rsid w:val="00F6072B"/>
    <w:rsid w:val="00F60EFD"/>
    <w:rsid w:val="00F6112B"/>
    <w:rsid w:val="00F61EF7"/>
    <w:rsid w:val="00F633AA"/>
    <w:rsid w:val="00F63E21"/>
    <w:rsid w:val="00F64080"/>
    <w:rsid w:val="00F643A9"/>
    <w:rsid w:val="00F644A8"/>
    <w:rsid w:val="00F64A1C"/>
    <w:rsid w:val="00F64A8E"/>
    <w:rsid w:val="00F64D0B"/>
    <w:rsid w:val="00F64F01"/>
    <w:rsid w:val="00F65039"/>
    <w:rsid w:val="00F655A7"/>
    <w:rsid w:val="00F65D62"/>
    <w:rsid w:val="00F66118"/>
    <w:rsid w:val="00F66349"/>
    <w:rsid w:val="00F665EB"/>
    <w:rsid w:val="00F6713E"/>
    <w:rsid w:val="00F6724E"/>
    <w:rsid w:val="00F67499"/>
    <w:rsid w:val="00F67848"/>
    <w:rsid w:val="00F70248"/>
    <w:rsid w:val="00F7090A"/>
    <w:rsid w:val="00F70AF0"/>
    <w:rsid w:val="00F70CCC"/>
    <w:rsid w:val="00F70DCE"/>
    <w:rsid w:val="00F715F1"/>
    <w:rsid w:val="00F71C3E"/>
    <w:rsid w:val="00F72310"/>
    <w:rsid w:val="00F72BA8"/>
    <w:rsid w:val="00F72D5A"/>
    <w:rsid w:val="00F72EB0"/>
    <w:rsid w:val="00F730F1"/>
    <w:rsid w:val="00F735EE"/>
    <w:rsid w:val="00F73855"/>
    <w:rsid w:val="00F73857"/>
    <w:rsid w:val="00F73893"/>
    <w:rsid w:val="00F73E11"/>
    <w:rsid w:val="00F73F22"/>
    <w:rsid w:val="00F743EB"/>
    <w:rsid w:val="00F7461E"/>
    <w:rsid w:val="00F74731"/>
    <w:rsid w:val="00F749B1"/>
    <w:rsid w:val="00F749D0"/>
    <w:rsid w:val="00F754D8"/>
    <w:rsid w:val="00F75C1E"/>
    <w:rsid w:val="00F76624"/>
    <w:rsid w:val="00F76CB9"/>
    <w:rsid w:val="00F76FEE"/>
    <w:rsid w:val="00F77594"/>
    <w:rsid w:val="00F77E3B"/>
    <w:rsid w:val="00F77FE7"/>
    <w:rsid w:val="00F804E7"/>
    <w:rsid w:val="00F80854"/>
    <w:rsid w:val="00F8107D"/>
    <w:rsid w:val="00F81199"/>
    <w:rsid w:val="00F81204"/>
    <w:rsid w:val="00F81463"/>
    <w:rsid w:val="00F81C94"/>
    <w:rsid w:val="00F823CC"/>
    <w:rsid w:val="00F82DC0"/>
    <w:rsid w:val="00F849F9"/>
    <w:rsid w:val="00F8548A"/>
    <w:rsid w:val="00F855B1"/>
    <w:rsid w:val="00F85CAE"/>
    <w:rsid w:val="00F863A5"/>
    <w:rsid w:val="00F871C4"/>
    <w:rsid w:val="00F87337"/>
    <w:rsid w:val="00F873CA"/>
    <w:rsid w:val="00F8765B"/>
    <w:rsid w:val="00F911B9"/>
    <w:rsid w:val="00F9150A"/>
    <w:rsid w:val="00F91AD9"/>
    <w:rsid w:val="00F91FA5"/>
    <w:rsid w:val="00F92031"/>
    <w:rsid w:val="00F920FF"/>
    <w:rsid w:val="00F9237D"/>
    <w:rsid w:val="00F928E4"/>
    <w:rsid w:val="00F92F87"/>
    <w:rsid w:val="00F92FE4"/>
    <w:rsid w:val="00F930C4"/>
    <w:rsid w:val="00F9327B"/>
    <w:rsid w:val="00F932E7"/>
    <w:rsid w:val="00F935BB"/>
    <w:rsid w:val="00F93602"/>
    <w:rsid w:val="00F939BD"/>
    <w:rsid w:val="00F93E90"/>
    <w:rsid w:val="00F94145"/>
    <w:rsid w:val="00F943FD"/>
    <w:rsid w:val="00F9576B"/>
    <w:rsid w:val="00F9629B"/>
    <w:rsid w:val="00F965E4"/>
    <w:rsid w:val="00F969ED"/>
    <w:rsid w:val="00F96E79"/>
    <w:rsid w:val="00F96F33"/>
    <w:rsid w:val="00F97E77"/>
    <w:rsid w:val="00FA0A46"/>
    <w:rsid w:val="00FA0B54"/>
    <w:rsid w:val="00FA0F5F"/>
    <w:rsid w:val="00FA2335"/>
    <w:rsid w:val="00FA2441"/>
    <w:rsid w:val="00FA2883"/>
    <w:rsid w:val="00FA2B91"/>
    <w:rsid w:val="00FA2D0D"/>
    <w:rsid w:val="00FA2EA8"/>
    <w:rsid w:val="00FA2ED0"/>
    <w:rsid w:val="00FA3B03"/>
    <w:rsid w:val="00FA4319"/>
    <w:rsid w:val="00FA48CF"/>
    <w:rsid w:val="00FA4D1E"/>
    <w:rsid w:val="00FA4FDF"/>
    <w:rsid w:val="00FA588A"/>
    <w:rsid w:val="00FA5A47"/>
    <w:rsid w:val="00FA5FBD"/>
    <w:rsid w:val="00FA60AC"/>
    <w:rsid w:val="00FA651B"/>
    <w:rsid w:val="00FA68ED"/>
    <w:rsid w:val="00FA7F9C"/>
    <w:rsid w:val="00FB09AC"/>
    <w:rsid w:val="00FB0C72"/>
    <w:rsid w:val="00FB2166"/>
    <w:rsid w:val="00FB275D"/>
    <w:rsid w:val="00FB2C28"/>
    <w:rsid w:val="00FB2C72"/>
    <w:rsid w:val="00FB31B7"/>
    <w:rsid w:val="00FB3689"/>
    <w:rsid w:val="00FB38FE"/>
    <w:rsid w:val="00FB3B5E"/>
    <w:rsid w:val="00FB3D97"/>
    <w:rsid w:val="00FB4188"/>
    <w:rsid w:val="00FB42EF"/>
    <w:rsid w:val="00FB5051"/>
    <w:rsid w:val="00FB52B9"/>
    <w:rsid w:val="00FB56F6"/>
    <w:rsid w:val="00FB6300"/>
    <w:rsid w:val="00FB6671"/>
    <w:rsid w:val="00FB6859"/>
    <w:rsid w:val="00FB6AB9"/>
    <w:rsid w:val="00FC0032"/>
    <w:rsid w:val="00FC0A7B"/>
    <w:rsid w:val="00FC1627"/>
    <w:rsid w:val="00FC1980"/>
    <w:rsid w:val="00FC216F"/>
    <w:rsid w:val="00FC28CE"/>
    <w:rsid w:val="00FC2931"/>
    <w:rsid w:val="00FC2B49"/>
    <w:rsid w:val="00FC2E9B"/>
    <w:rsid w:val="00FC3361"/>
    <w:rsid w:val="00FC3A11"/>
    <w:rsid w:val="00FC3DF0"/>
    <w:rsid w:val="00FC3E4D"/>
    <w:rsid w:val="00FC43C0"/>
    <w:rsid w:val="00FC4615"/>
    <w:rsid w:val="00FC54AD"/>
    <w:rsid w:val="00FC5B1A"/>
    <w:rsid w:val="00FC646F"/>
    <w:rsid w:val="00FC679A"/>
    <w:rsid w:val="00FC6898"/>
    <w:rsid w:val="00FC71E3"/>
    <w:rsid w:val="00FC7403"/>
    <w:rsid w:val="00FC74AB"/>
    <w:rsid w:val="00FD012A"/>
    <w:rsid w:val="00FD067D"/>
    <w:rsid w:val="00FD076D"/>
    <w:rsid w:val="00FD0965"/>
    <w:rsid w:val="00FD09D4"/>
    <w:rsid w:val="00FD0A02"/>
    <w:rsid w:val="00FD18FD"/>
    <w:rsid w:val="00FD1D13"/>
    <w:rsid w:val="00FD27C6"/>
    <w:rsid w:val="00FD2ED6"/>
    <w:rsid w:val="00FD3025"/>
    <w:rsid w:val="00FD3F61"/>
    <w:rsid w:val="00FD454F"/>
    <w:rsid w:val="00FD54BE"/>
    <w:rsid w:val="00FD5F8A"/>
    <w:rsid w:val="00FD61C3"/>
    <w:rsid w:val="00FD6BFD"/>
    <w:rsid w:val="00FD6C60"/>
    <w:rsid w:val="00FD6C7B"/>
    <w:rsid w:val="00FD6E00"/>
    <w:rsid w:val="00FD6F7C"/>
    <w:rsid w:val="00FD76CE"/>
    <w:rsid w:val="00FD7998"/>
    <w:rsid w:val="00FD7CA0"/>
    <w:rsid w:val="00FD7E4E"/>
    <w:rsid w:val="00FE0257"/>
    <w:rsid w:val="00FE0560"/>
    <w:rsid w:val="00FE0FB8"/>
    <w:rsid w:val="00FE1037"/>
    <w:rsid w:val="00FE1241"/>
    <w:rsid w:val="00FE161A"/>
    <w:rsid w:val="00FE16D8"/>
    <w:rsid w:val="00FE1802"/>
    <w:rsid w:val="00FE1B01"/>
    <w:rsid w:val="00FE222D"/>
    <w:rsid w:val="00FE24DE"/>
    <w:rsid w:val="00FE29A7"/>
    <w:rsid w:val="00FE2D9B"/>
    <w:rsid w:val="00FE2EA6"/>
    <w:rsid w:val="00FE2EE9"/>
    <w:rsid w:val="00FE30C6"/>
    <w:rsid w:val="00FE32D9"/>
    <w:rsid w:val="00FE32E4"/>
    <w:rsid w:val="00FE3683"/>
    <w:rsid w:val="00FE368A"/>
    <w:rsid w:val="00FE43E4"/>
    <w:rsid w:val="00FE47DD"/>
    <w:rsid w:val="00FE4B63"/>
    <w:rsid w:val="00FE4BDA"/>
    <w:rsid w:val="00FE4F55"/>
    <w:rsid w:val="00FE506F"/>
    <w:rsid w:val="00FE5417"/>
    <w:rsid w:val="00FE5E4B"/>
    <w:rsid w:val="00FE5E84"/>
    <w:rsid w:val="00FE6A2A"/>
    <w:rsid w:val="00FE6D91"/>
    <w:rsid w:val="00FE6DD9"/>
    <w:rsid w:val="00FE717C"/>
    <w:rsid w:val="00FE718B"/>
    <w:rsid w:val="00FE77C9"/>
    <w:rsid w:val="00FE799B"/>
    <w:rsid w:val="00FE7F09"/>
    <w:rsid w:val="00FF0367"/>
    <w:rsid w:val="00FF10CF"/>
    <w:rsid w:val="00FF13DB"/>
    <w:rsid w:val="00FF209C"/>
    <w:rsid w:val="00FF20C8"/>
    <w:rsid w:val="00FF2590"/>
    <w:rsid w:val="00FF27BD"/>
    <w:rsid w:val="00FF2C9D"/>
    <w:rsid w:val="00FF357E"/>
    <w:rsid w:val="00FF3668"/>
    <w:rsid w:val="00FF375E"/>
    <w:rsid w:val="00FF3967"/>
    <w:rsid w:val="00FF3BFE"/>
    <w:rsid w:val="00FF3CFA"/>
    <w:rsid w:val="00FF4017"/>
    <w:rsid w:val="00FF419E"/>
    <w:rsid w:val="00FF426A"/>
    <w:rsid w:val="00FF43BD"/>
    <w:rsid w:val="00FF4571"/>
    <w:rsid w:val="00FF4663"/>
    <w:rsid w:val="00FF4A34"/>
    <w:rsid w:val="00FF4CA4"/>
    <w:rsid w:val="00FF5986"/>
    <w:rsid w:val="00FF5E7E"/>
    <w:rsid w:val="00FF6103"/>
    <w:rsid w:val="00FF6774"/>
    <w:rsid w:val="00FF6BE0"/>
    <w:rsid w:val="00FF6CA2"/>
    <w:rsid w:val="00FF6D89"/>
    <w:rsid w:val="00FF6DB3"/>
    <w:rsid w:val="00FF734A"/>
    <w:rsid w:val="00FF7399"/>
    <w:rsid w:val="00FF754D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254F6B"/>
    <w:rPr>
      <w:rFonts w:cs="Times New Roman"/>
      <w:sz w:val="28"/>
      <w:lang w:eastAsia="ru-RU"/>
    </w:rPr>
  </w:style>
  <w:style w:type="paragraph" w:styleId="a3">
    <w:name w:val="Body Text"/>
    <w:basedOn w:val="a"/>
    <w:link w:val="1"/>
    <w:uiPriority w:val="99"/>
    <w:rsid w:val="00254F6B"/>
    <w:pPr>
      <w:jc w:val="both"/>
    </w:pPr>
    <w:rPr>
      <w:rFonts w:asciiTheme="minorHAnsi" w:eastAsiaTheme="minorHAnsi" w:hAnsiTheme="minorHAnsi"/>
      <w:sz w:val="28"/>
      <w:szCs w:val="22"/>
    </w:rPr>
  </w:style>
  <w:style w:type="character" w:customStyle="1" w:styleId="a4">
    <w:name w:val="Основной текст Знак"/>
    <w:basedOn w:val="a0"/>
    <w:uiPriority w:val="99"/>
    <w:semiHidden/>
    <w:rsid w:val="00254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54F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54F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МАХАМБЕТОВА АСИЯ КЕНЕСОВНА</cp:lastModifiedBy>
  <cp:revision>8</cp:revision>
  <cp:lastPrinted>2015-10-27T09:54:00Z</cp:lastPrinted>
  <dcterms:created xsi:type="dcterms:W3CDTF">2015-10-27T05:15:00Z</dcterms:created>
  <dcterms:modified xsi:type="dcterms:W3CDTF">2016-02-18T06:35:00Z</dcterms:modified>
</cp:coreProperties>
</file>