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7AFE" w14:textId="34BBDE74" w:rsidR="00CF561B" w:rsidRPr="002C5BF6" w:rsidRDefault="002C5BF6" w:rsidP="002C5BF6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C5BF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Заявление об </w:t>
      </w:r>
      <w:r w:rsidR="00CF561B" w:rsidRPr="002C5BF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отказ от проведения следственного действия</w:t>
      </w:r>
    </w:p>
    <w:p w14:paraId="54F27076" w14:textId="77777777" w:rsidR="00CF561B" w:rsidRDefault="00CF561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B4B7701" w14:textId="77777777" w:rsidR="00CF561B" w:rsidRDefault="00CF561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3D130D6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45CB36D" w14:textId="77777777" w:rsidR="009D59F8" w:rsidRDefault="009D59F8" w:rsidP="009D59F8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Начальнику УП Медеуского района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</w:p>
    <w:p w14:paraId="235C4DF7" w14:textId="77777777" w:rsidR="009D59F8" w:rsidRDefault="009D59F8" w:rsidP="009D59F8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город Алматы, улица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Кабанбай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Батыр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95 </w:t>
      </w:r>
    </w:p>
    <w:p w14:paraId="2727CFD4" w14:textId="77777777" w:rsidR="009D59F8" w:rsidRDefault="009D59F8" w:rsidP="009D59F8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8-727-254-48-02 </w:t>
      </w:r>
    </w:p>
    <w:p w14:paraId="3D5CBC5A" w14:textId="77777777" w:rsidR="009D59F8" w:rsidRDefault="009D59F8" w:rsidP="009D59F8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9B29559" w14:textId="77777777" w:rsidR="009D59F8" w:rsidRDefault="009D59F8" w:rsidP="009D59F8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Дознавателю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ОД  УП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Медеуского района ДП г. Алматы старшему лейтенанту полиции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Шалгимбаеву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А.А.</w:t>
      </w:r>
    </w:p>
    <w:p w14:paraId="43184A34" w14:textId="77777777" w:rsidR="009D59F8" w:rsidRDefault="009D59F8" w:rsidP="009D59F8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Кабанбай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Батыр 93.</w:t>
      </w:r>
    </w:p>
    <w:p w14:paraId="15E382B0" w14:textId="77777777" w:rsidR="009D59F8" w:rsidRDefault="009D59F8" w:rsidP="009D59F8">
      <w:pPr>
        <w:pStyle w:val="a9"/>
        <w:ind w:left="524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194C97" w14:textId="77777777" w:rsidR="009D59F8" w:rsidRDefault="009D59F8" w:rsidP="009D59F8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свидетеля, имеющий право на защиту: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Е.Ж. </w:t>
      </w:r>
    </w:p>
    <w:p w14:paraId="699C0E9A" w14:textId="024ED9A1" w:rsidR="009D59F8" w:rsidRDefault="009D59F8" w:rsidP="009D59F8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ИИН </w:t>
      </w:r>
      <w:r w:rsidR="00B6486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………….</w:t>
      </w:r>
    </w:p>
    <w:p w14:paraId="22E90A4E" w14:textId="77777777" w:rsidR="009D59F8" w:rsidRDefault="009D59F8" w:rsidP="009D59F8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13D1C70" w14:textId="77777777" w:rsidR="009D59F8" w:rsidRDefault="009D59F8" w:rsidP="009D59F8">
      <w:pPr>
        <w:pStyle w:val="a9"/>
        <w:ind w:left="5245"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Защитник:</w:t>
      </w:r>
    </w:p>
    <w:p w14:paraId="0078E72F" w14:textId="77777777" w:rsidR="009D59F8" w:rsidRDefault="009D59F8" w:rsidP="009D59F8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Адвокатская контора «Закон и Право»   </w:t>
      </w:r>
    </w:p>
    <w:p w14:paraId="3949982B" w14:textId="77777777" w:rsidR="009D59F8" w:rsidRDefault="009D59F8" w:rsidP="009D59F8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БИН 201240021767 </w:t>
      </w:r>
    </w:p>
    <w:p w14:paraId="575F75E6" w14:textId="77777777" w:rsidR="009D59F8" w:rsidRDefault="009D59F8" w:rsidP="009D59F8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Абылай Хана, д. 79, офис 304. </w:t>
      </w:r>
    </w:p>
    <w:p w14:paraId="043ADA6A" w14:textId="77777777" w:rsidR="009D59F8" w:rsidRDefault="002C5BF6" w:rsidP="009D59F8">
      <w:pPr>
        <w:pStyle w:val="a9"/>
        <w:ind w:left="52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9D59F8">
          <w:rPr>
            <w:rStyle w:val="a8"/>
            <w:rFonts w:eastAsia="Times New Roman"/>
          </w:rPr>
          <w:t>info@zakonpravo.kz</w:t>
        </w:r>
      </w:hyperlink>
      <w:r w:rsidR="009D5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>
        <w:r w:rsidR="009D59F8">
          <w:rPr>
            <w:rStyle w:val="a8"/>
            <w:rFonts w:eastAsia="Times New Roman"/>
          </w:rPr>
          <w:t>www.zakonpravo.kz</w:t>
        </w:r>
      </w:hyperlink>
      <w:r w:rsidR="009D5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0D9D086" w14:textId="77777777" w:rsidR="009D59F8" w:rsidRDefault="009D59F8" w:rsidP="009D59F8">
      <w:pPr>
        <w:pStyle w:val="a9"/>
        <w:ind w:left="52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+ 7 727 578 57 58; +7 700 978 50 85.</w:t>
      </w:r>
    </w:p>
    <w:p w14:paraId="1F21917A" w14:textId="77777777" w:rsidR="009D59F8" w:rsidRDefault="009D59F8" w:rsidP="009D59F8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5D6C544" w14:textId="77777777" w:rsidR="009D59F8" w:rsidRDefault="009D59F8" w:rsidP="009D59F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B5ABAA2" w14:textId="77777777" w:rsidR="009D59F8" w:rsidRDefault="009D59F8" w:rsidP="009D59F8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ЗАЯВЛЕНИЕ</w:t>
      </w:r>
    </w:p>
    <w:p w14:paraId="62B6DF7F" w14:textId="77777777" w:rsidR="009D59F8" w:rsidRDefault="009D59F8" w:rsidP="009D59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CA8F4B7" w14:textId="77777777" w:rsidR="009D59F8" w:rsidRDefault="009D59F8" w:rsidP="009D59F8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производстве дознавателя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ОД УП Медеуского района г.Алматы Шалгимбаева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А.А.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расследуется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уголовное дело, зарегистрированное в ЕРДР за №217517031002351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в отношении 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Ж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по факту совершения уголовного правонарушения, предусмотренного ст. 189 ч.1 УК РК.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14:paraId="18C0C156" w14:textId="77777777" w:rsidR="009D59F8" w:rsidRDefault="009D59F8" w:rsidP="009D59F8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Е.Ж. является пенсионером, в настоящее время 69 лет, 01.03.2023 года Е.Ж. потеряла близкого родственника мужа Ч.М.М. 12.03.1949 г.р. Сейчас Е.Ж. переживает большое горе и жалуется на состояние здоровья. </w:t>
      </w:r>
    </w:p>
    <w:p w14:paraId="35C5C434" w14:textId="77777777" w:rsidR="009D59F8" w:rsidRDefault="009D59F8" w:rsidP="009D59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7F04CF0F" w14:textId="77777777" w:rsidR="009D59F8" w:rsidRDefault="009D59F8" w:rsidP="009D59F8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вышеизложенного, пользуясь своими правами предусмотренного ст.65-1 УПК РК отказываюсь от проведения следственного действия очной ставки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между мною и </w:t>
      </w:r>
      <w:r>
        <w:rPr>
          <w:rFonts w:ascii="Times New Roman" w:eastAsia="Times New Roman" w:hAnsi="Times New Roman" w:cs="Times New Roman"/>
          <w:sz w:val="24"/>
          <w:szCs w:val="24"/>
        </w:rPr>
        <w:t>Р.А.</w:t>
      </w:r>
    </w:p>
    <w:p w14:paraId="76888049" w14:textId="77777777" w:rsidR="009D59F8" w:rsidRDefault="009D59F8" w:rsidP="009D59F8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AE6AE0" w14:textId="77777777" w:rsidR="009D59F8" w:rsidRDefault="009D59F8" w:rsidP="009D59F8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 уважением, </w:t>
      </w:r>
    </w:p>
    <w:p w14:paraId="5747050A" w14:textId="77777777" w:rsidR="009D59F8" w:rsidRDefault="009D59F8" w:rsidP="009D59F8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Защитник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_</w:t>
      </w:r>
      <w:proofErr w:type="gramEnd"/>
      <w:r>
        <w:t>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Саржанов Г.Т.  </w:t>
      </w:r>
    </w:p>
    <w:p w14:paraId="5A993F9A" w14:textId="77777777" w:rsidR="009D59F8" w:rsidRDefault="009D59F8" w:rsidP="009D59F8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429D129" w14:textId="77777777" w:rsidR="009D59F8" w:rsidRDefault="009D59F8" w:rsidP="009D59F8">
      <w:pPr>
        <w:pStyle w:val="a9"/>
        <w:ind w:left="2124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«___» ________ 2023 год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349E00C" w14:textId="77777777" w:rsidR="009D59F8" w:rsidRDefault="009D59F8" w:rsidP="009D59F8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24F126" w14:textId="77777777" w:rsidR="009D59F8" w:rsidRDefault="009D59F8" w:rsidP="009D59F8">
      <w:pPr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0335A9E" w14:textId="57463610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4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5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C5BF6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D59F8"/>
    <w:rsid w:val="009E6904"/>
    <w:rsid w:val="00A23573"/>
    <w:rsid w:val="00A45B15"/>
    <w:rsid w:val="00A935B4"/>
    <w:rsid w:val="00AE3915"/>
    <w:rsid w:val="00B31BDB"/>
    <w:rsid w:val="00B33E81"/>
    <w:rsid w:val="00B6486B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61B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028C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facebook.com/ZakonPravoKa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65</cp:revision>
  <cp:lastPrinted>2021-08-17T09:15:00Z</cp:lastPrinted>
  <dcterms:created xsi:type="dcterms:W3CDTF">2021-08-13T09:00:00Z</dcterms:created>
  <dcterms:modified xsi:type="dcterms:W3CDTF">2023-06-24T12:08:00Z</dcterms:modified>
</cp:coreProperties>
</file>